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Ind w:w="98" w:type="dxa"/>
        <w:tblCellMar>
          <w:left w:w="10" w:type="dxa"/>
          <w:right w:w="10" w:type="dxa"/>
        </w:tblCellMar>
        <w:tblLook w:val="04A0" w:firstRow="1" w:lastRow="0" w:firstColumn="1" w:lastColumn="0" w:noHBand="0" w:noVBand="1"/>
      </w:tblPr>
      <w:tblGrid>
        <w:gridCol w:w="3588"/>
        <w:gridCol w:w="5988"/>
      </w:tblGrid>
      <w:tr w:rsidR="00A569CA" w:rsidRPr="00FD5033" w:rsidTr="00A669FD">
        <w:trPr>
          <w:trHeight w:val="851"/>
        </w:trPr>
        <w:tc>
          <w:tcPr>
            <w:tcW w:w="3588" w:type="dxa"/>
            <w:tcMar>
              <w:top w:w="0" w:type="dxa"/>
              <w:left w:w="108" w:type="dxa"/>
              <w:bottom w:w="0" w:type="dxa"/>
              <w:right w:w="108" w:type="dxa"/>
            </w:tcMar>
            <w:hideMark/>
          </w:tcPr>
          <w:p w:rsidR="00A569CA" w:rsidRPr="00ED2447" w:rsidRDefault="00A569CA" w:rsidP="00A02FFF">
            <w:pPr>
              <w:spacing w:after="0" w:line="240" w:lineRule="auto"/>
              <w:contextualSpacing/>
              <w:jc w:val="center"/>
              <w:rPr>
                <w:rFonts w:ascii="Times New Roman" w:hAnsi="Times New Roman"/>
                <w:b/>
                <w:sz w:val="28"/>
                <w:szCs w:val="28"/>
              </w:rPr>
            </w:pPr>
            <w:r w:rsidRPr="00ED2447">
              <w:rPr>
                <w:rFonts w:ascii="Times New Roman" w:hAnsi="Times New Roman"/>
                <w:b/>
                <w:sz w:val="28"/>
                <w:szCs w:val="28"/>
              </w:rPr>
              <w:t>ỦY BAN NHÂN DÂN</w:t>
            </w:r>
          </w:p>
          <w:p w:rsidR="00A569CA" w:rsidRPr="00ED2447" w:rsidRDefault="00AD2A61" w:rsidP="00A02FFF">
            <w:pPr>
              <w:spacing w:after="0" w:line="240" w:lineRule="auto"/>
              <w:contextualSpacing/>
              <w:jc w:val="center"/>
              <w:rPr>
                <w:rFonts w:ascii="Times New Roman" w:hAnsi="Times New Roman"/>
                <w:b/>
                <w:sz w:val="28"/>
                <w:szCs w:val="28"/>
              </w:rPr>
            </w:pPr>
            <w:r>
              <w:rPr>
                <w:rFonts w:ascii="Times New Roman" w:hAnsi="Times New Roman"/>
                <w:b/>
                <w:sz w:val="28"/>
                <w:szCs w:val="28"/>
                <w:lang w:val="en-US"/>
              </w:rPr>
              <w:t>THÀNH PHỐ</w:t>
            </w:r>
            <w:r w:rsidR="00A569CA" w:rsidRPr="00ED2447">
              <w:rPr>
                <w:rFonts w:ascii="Times New Roman" w:hAnsi="Times New Roman"/>
                <w:b/>
                <w:sz w:val="28"/>
                <w:szCs w:val="28"/>
              </w:rPr>
              <w:t xml:space="preserve"> TÂY NINH</w:t>
            </w:r>
          </w:p>
          <w:p w:rsidR="004B5943" w:rsidRPr="00D060CD" w:rsidRDefault="004B5943" w:rsidP="00A02FFF">
            <w:pPr>
              <w:spacing w:after="0" w:line="240" w:lineRule="auto"/>
              <w:contextualSpacing/>
              <w:jc w:val="center"/>
              <w:rPr>
                <w:rFonts w:ascii="Times New Roman" w:hAnsi="Times New Roman"/>
                <w:sz w:val="26"/>
                <w:szCs w:val="26"/>
              </w:rPr>
            </w:pPr>
            <w:r w:rsidRPr="00D060CD">
              <w:rPr>
                <w:rFonts w:ascii="Times New Roman" w:hAnsi="Times New Roman"/>
                <w:noProof/>
                <w:sz w:val="26"/>
                <w:szCs w:val="26"/>
                <w:lang w:val="en-US" w:eastAsia="en-US"/>
              </w:rPr>
              <mc:AlternateContent>
                <mc:Choice Requires="wps">
                  <w:drawing>
                    <wp:anchor distT="0" distB="0" distL="114300" distR="114300" simplePos="0" relativeHeight="251660288" behindDoc="0" locked="0" layoutInCell="1" allowOverlap="1" wp14:anchorId="658A818E" wp14:editId="0D990D0A">
                      <wp:simplePos x="0" y="0"/>
                      <wp:positionH relativeFrom="column">
                        <wp:posOffset>684530</wp:posOffset>
                      </wp:positionH>
                      <wp:positionV relativeFrom="paragraph">
                        <wp:posOffset>35560</wp:posOffset>
                      </wp:positionV>
                      <wp:extent cx="790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2BE4D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pt,2.8pt" to="11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" strokecolor="black [3040]"/>
                  </w:pict>
                </mc:Fallback>
              </mc:AlternateContent>
            </w:r>
          </w:p>
          <w:p w:rsidR="004B5943" w:rsidRPr="00ED2447" w:rsidRDefault="004B5943" w:rsidP="004B5943">
            <w:pPr>
              <w:spacing w:after="0" w:line="240" w:lineRule="auto"/>
              <w:contextualSpacing/>
              <w:jc w:val="center"/>
              <w:rPr>
                <w:rFonts w:ascii="Times New Roman" w:hAnsi="Times New Roman"/>
                <w:sz w:val="28"/>
                <w:szCs w:val="28"/>
                <w:lang w:val="en-US"/>
              </w:rPr>
            </w:pPr>
            <w:r w:rsidRPr="00ED2447">
              <w:rPr>
                <w:rFonts w:ascii="Times New Roman" w:hAnsi="Times New Roman"/>
                <w:sz w:val="28"/>
                <w:szCs w:val="28"/>
              </w:rPr>
              <w:t xml:space="preserve">Số:   </w:t>
            </w:r>
            <w:r w:rsidRPr="00ED2447">
              <w:rPr>
                <w:rFonts w:ascii="Times New Roman" w:hAnsi="Times New Roman"/>
                <w:sz w:val="28"/>
                <w:szCs w:val="28"/>
                <w:lang w:val="en-US"/>
              </w:rPr>
              <w:t xml:space="preserve">       </w:t>
            </w:r>
            <w:r w:rsidRPr="00ED2447">
              <w:rPr>
                <w:rFonts w:ascii="Times New Roman" w:hAnsi="Times New Roman"/>
                <w:sz w:val="28"/>
                <w:szCs w:val="28"/>
              </w:rPr>
              <w:t>/</w:t>
            </w:r>
            <w:r w:rsidRPr="00ED2447">
              <w:rPr>
                <w:rFonts w:ascii="Times New Roman" w:hAnsi="Times New Roman"/>
                <w:sz w:val="28"/>
                <w:szCs w:val="28"/>
                <w:lang w:val="en-US"/>
              </w:rPr>
              <w:t>UBND</w:t>
            </w:r>
          </w:p>
          <w:p w:rsidR="00A569CA" w:rsidRPr="00ED2447" w:rsidRDefault="00ED2447" w:rsidP="00B3172A">
            <w:pPr>
              <w:spacing w:after="0" w:line="240" w:lineRule="auto"/>
              <w:contextualSpacing/>
              <w:jc w:val="center"/>
              <w:rPr>
                <w:rFonts w:ascii="Times New Roman" w:hAnsi="Times New Roman"/>
                <w:sz w:val="24"/>
                <w:szCs w:val="24"/>
              </w:rPr>
            </w:pPr>
            <w:r w:rsidRPr="00ED2447">
              <w:rPr>
                <w:rFonts w:ascii="Times New Roman" w:hAnsi="Times New Roman"/>
                <w:sz w:val="24"/>
                <w:szCs w:val="24"/>
                <w:lang w:val="en-US"/>
              </w:rPr>
              <w:t>V/v q</w:t>
            </w:r>
            <w:r w:rsidR="002C3A34" w:rsidRPr="00ED2447">
              <w:rPr>
                <w:rFonts w:ascii="Times New Roman" w:hAnsi="Times New Roman"/>
                <w:sz w:val="24"/>
                <w:szCs w:val="24"/>
                <w:lang w:val="en-US"/>
              </w:rPr>
              <w:t>uán triệt, triển khai các nội dung về chức năng, nhiệm vụ, quyền hạn và quy chế làm việc của Ban Chỉ đạo phòng, chống tham nhũng, tiêu cực tỉnh</w:t>
            </w:r>
            <w:r w:rsidR="004B5943" w:rsidRPr="00ED2447">
              <w:rPr>
                <w:rFonts w:ascii="Times New Roman" w:hAnsi="Times New Roman"/>
                <w:noProof/>
                <w:sz w:val="24"/>
                <w:szCs w:val="24"/>
                <w:lang w:val="en-US" w:eastAsia="en-US"/>
              </w:rPr>
              <w:t xml:space="preserve"> </w:t>
            </w:r>
          </w:p>
        </w:tc>
        <w:tc>
          <w:tcPr>
            <w:tcW w:w="5988" w:type="dxa"/>
            <w:tcMar>
              <w:top w:w="0" w:type="dxa"/>
              <w:left w:w="108" w:type="dxa"/>
              <w:bottom w:w="0" w:type="dxa"/>
              <w:right w:w="108" w:type="dxa"/>
            </w:tcMar>
            <w:hideMark/>
          </w:tcPr>
          <w:p w:rsidR="00A569CA" w:rsidRPr="00FD5033" w:rsidRDefault="00A569CA" w:rsidP="00A02FFF">
            <w:pPr>
              <w:spacing w:after="0" w:line="240" w:lineRule="auto"/>
              <w:contextualSpacing/>
              <w:jc w:val="center"/>
              <w:rPr>
                <w:rFonts w:ascii="Times New Roman" w:hAnsi="Times New Roman"/>
                <w:b/>
                <w:sz w:val="26"/>
                <w:szCs w:val="28"/>
              </w:rPr>
            </w:pPr>
            <w:r w:rsidRPr="00FD5033">
              <w:rPr>
                <w:rFonts w:ascii="Times New Roman" w:hAnsi="Times New Roman"/>
                <w:b/>
                <w:sz w:val="26"/>
                <w:szCs w:val="28"/>
              </w:rPr>
              <w:t>CỘNG H</w:t>
            </w:r>
            <w:r w:rsidRPr="00FD5033">
              <w:rPr>
                <w:rFonts w:ascii="Times New Roman" w:hAnsi="Times New Roman"/>
                <w:b/>
                <w:sz w:val="26"/>
                <w:szCs w:val="28"/>
                <w:lang w:val="en-US"/>
              </w:rPr>
              <w:t>ÒA</w:t>
            </w:r>
            <w:r w:rsidRPr="00FD5033">
              <w:rPr>
                <w:rFonts w:ascii="Times New Roman" w:hAnsi="Times New Roman"/>
                <w:b/>
                <w:sz w:val="26"/>
                <w:szCs w:val="28"/>
              </w:rPr>
              <w:t xml:space="preserve"> XÃ HỘI CHỦ NGHĨA VIỆT NAM</w:t>
            </w:r>
          </w:p>
          <w:p w:rsidR="00A569CA" w:rsidRDefault="00ED2447" w:rsidP="00A02FFF">
            <w:pPr>
              <w:spacing w:after="0" w:line="240" w:lineRule="auto"/>
              <w:contextualSpacing/>
              <w:jc w:val="center"/>
              <w:rPr>
                <w:rFonts w:ascii="Times New Roman" w:hAnsi="Times New Roman"/>
                <w:b/>
                <w:sz w:val="28"/>
                <w:szCs w:val="28"/>
              </w:rPr>
            </w:pPr>
            <w:r w:rsidRPr="00FD5033">
              <w:rPr>
                <w:noProof/>
                <w:lang w:val="en-US" w:eastAsia="en-US"/>
              </w:rPr>
              <mc:AlternateContent>
                <mc:Choice Requires="wps">
                  <w:drawing>
                    <wp:anchor distT="4294967295" distB="4294967295" distL="114300" distR="114300" simplePos="0" relativeHeight="251664384" behindDoc="0" locked="0" layoutInCell="1" allowOverlap="1" wp14:anchorId="2734A88C" wp14:editId="2A32BA4F">
                      <wp:simplePos x="0" y="0"/>
                      <wp:positionH relativeFrom="column">
                        <wp:posOffset>749300</wp:posOffset>
                      </wp:positionH>
                      <wp:positionV relativeFrom="paragraph">
                        <wp:posOffset>208280</wp:posOffset>
                      </wp:positionV>
                      <wp:extent cx="21805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194AEF"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16.4pt" to="230.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L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ebpdAE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"/>
                  </w:pict>
                </mc:Fallback>
              </mc:AlternateContent>
            </w:r>
            <w:r w:rsidR="00A569CA" w:rsidRPr="00FD5033">
              <w:rPr>
                <w:rFonts w:ascii="Times New Roman" w:hAnsi="Times New Roman"/>
                <w:b/>
                <w:sz w:val="28"/>
                <w:szCs w:val="28"/>
              </w:rPr>
              <w:t>Độc lập - Tự do - Hạnh phúc</w:t>
            </w:r>
          </w:p>
          <w:p w:rsidR="004B5943" w:rsidRDefault="004B5943" w:rsidP="00A02FFF">
            <w:pPr>
              <w:spacing w:after="0" w:line="240" w:lineRule="auto"/>
              <w:contextualSpacing/>
              <w:jc w:val="center"/>
              <w:rPr>
                <w:rFonts w:ascii="Times New Roman" w:hAnsi="Times New Roman"/>
                <w:b/>
                <w:sz w:val="28"/>
                <w:szCs w:val="28"/>
              </w:rPr>
            </w:pPr>
          </w:p>
          <w:p w:rsidR="004B5943" w:rsidRPr="00FD5033" w:rsidRDefault="00AD2A61" w:rsidP="00A02FFF">
            <w:pPr>
              <w:spacing w:after="0" w:line="240" w:lineRule="auto"/>
              <w:contextualSpacing/>
              <w:jc w:val="center"/>
              <w:rPr>
                <w:rFonts w:ascii="Times New Roman" w:hAnsi="Times New Roman"/>
                <w:sz w:val="28"/>
                <w:szCs w:val="28"/>
              </w:rPr>
            </w:pPr>
            <w:r>
              <w:rPr>
                <w:rFonts w:ascii="Times New Roman" w:hAnsi="Times New Roman"/>
                <w:i/>
                <w:sz w:val="28"/>
                <w:szCs w:val="28"/>
                <w:lang w:val="en-US"/>
              </w:rPr>
              <w:t>TP.</w:t>
            </w:r>
            <w:r w:rsidR="004B5943" w:rsidRPr="00FD5033">
              <w:rPr>
                <w:rFonts w:ascii="Times New Roman" w:hAnsi="Times New Roman"/>
                <w:i/>
                <w:sz w:val="28"/>
                <w:szCs w:val="28"/>
              </w:rPr>
              <w:t xml:space="preserve">Tây Ninh, ngày  </w:t>
            </w:r>
            <w:r w:rsidR="004B5943">
              <w:rPr>
                <w:rFonts w:ascii="Times New Roman" w:hAnsi="Times New Roman"/>
                <w:i/>
                <w:sz w:val="28"/>
                <w:szCs w:val="28"/>
                <w:lang w:val="en-US"/>
              </w:rPr>
              <w:t xml:space="preserve">   </w:t>
            </w:r>
            <w:r w:rsidR="004B5943" w:rsidRPr="00FD5033">
              <w:rPr>
                <w:rFonts w:ascii="Times New Roman" w:hAnsi="Times New Roman"/>
                <w:i/>
                <w:sz w:val="28"/>
                <w:szCs w:val="28"/>
              </w:rPr>
              <w:t xml:space="preserve">tháng </w:t>
            </w:r>
            <w:r w:rsidR="004B5943">
              <w:rPr>
                <w:rFonts w:ascii="Times New Roman" w:hAnsi="Times New Roman"/>
                <w:i/>
                <w:sz w:val="28"/>
                <w:szCs w:val="28"/>
                <w:lang w:val="en-US"/>
              </w:rPr>
              <w:t xml:space="preserve">   </w:t>
            </w:r>
            <w:r w:rsidR="004B5943" w:rsidRPr="00FD5033">
              <w:rPr>
                <w:rFonts w:ascii="Times New Roman" w:hAnsi="Times New Roman"/>
                <w:i/>
                <w:sz w:val="28"/>
                <w:szCs w:val="28"/>
              </w:rPr>
              <w:t>năm 20</w:t>
            </w:r>
            <w:r w:rsidR="004B5943">
              <w:rPr>
                <w:rFonts w:ascii="Times New Roman" w:hAnsi="Times New Roman"/>
                <w:i/>
                <w:sz w:val="28"/>
                <w:szCs w:val="28"/>
                <w:lang w:val="en-US"/>
              </w:rPr>
              <w:t>22</w:t>
            </w:r>
          </w:p>
        </w:tc>
      </w:tr>
    </w:tbl>
    <w:p w:rsidR="00DD007B" w:rsidRDefault="00DD007B" w:rsidP="00DD007B">
      <w:pPr>
        <w:spacing w:after="0" w:line="240" w:lineRule="auto"/>
        <w:contextualSpacing/>
        <w:rPr>
          <w:rFonts w:ascii="Times New Roman" w:hAnsi="Times New Roman"/>
          <w:b/>
          <w:sz w:val="28"/>
          <w:szCs w:val="28"/>
        </w:rPr>
      </w:pPr>
    </w:p>
    <w:tbl>
      <w:tblPr>
        <w:tblStyle w:val="TableGrid"/>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521"/>
      </w:tblGrid>
      <w:tr w:rsidR="00DD007B" w:rsidTr="00AD2A61">
        <w:tc>
          <w:tcPr>
            <w:tcW w:w="2988" w:type="dxa"/>
          </w:tcPr>
          <w:p w:rsidR="00DD007B" w:rsidRPr="00DD007B" w:rsidRDefault="00886515" w:rsidP="00AD2A61">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 xml:space="preserve">  </w:t>
            </w:r>
            <w:r w:rsidR="00DD007B">
              <w:rPr>
                <w:rFonts w:ascii="Times New Roman" w:hAnsi="Times New Roman"/>
                <w:sz w:val="28"/>
                <w:szCs w:val="28"/>
                <w:lang w:val="en-US"/>
              </w:rPr>
              <w:t>Kính gửi:</w:t>
            </w:r>
          </w:p>
        </w:tc>
        <w:tc>
          <w:tcPr>
            <w:tcW w:w="6521" w:type="dxa"/>
          </w:tcPr>
          <w:p w:rsidR="00DD007B" w:rsidRDefault="00DD007B" w:rsidP="00DD007B">
            <w:pPr>
              <w:spacing w:after="0" w:line="240" w:lineRule="auto"/>
              <w:contextualSpacing/>
              <w:rPr>
                <w:rFonts w:ascii="Times New Roman" w:hAnsi="Times New Roman"/>
                <w:sz w:val="28"/>
                <w:szCs w:val="28"/>
              </w:rPr>
            </w:pPr>
          </w:p>
          <w:p w:rsidR="00AD2A61" w:rsidRDefault="00AD2A61" w:rsidP="00AD2A61">
            <w:pPr>
              <w:tabs>
                <w:tab w:val="left" w:pos="1800"/>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ác cơ quan, đơn vị thuộc UBND Thành phố;</w:t>
            </w:r>
          </w:p>
          <w:p w:rsidR="00F3040A" w:rsidRPr="00AD2A61" w:rsidRDefault="00AD2A61" w:rsidP="00AD2A61">
            <w:pPr>
              <w:tabs>
                <w:tab w:val="left" w:pos="1800"/>
              </w:tabs>
              <w:spacing w:after="0" w:line="240" w:lineRule="auto"/>
              <w:rPr>
                <w:rFonts w:ascii="Times New Roman" w:hAnsi="Times New Roman"/>
                <w:sz w:val="28"/>
                <w:szCs w:val="28"/>
              </w:rPr>
            </w:pPr>
            <w:r>
              <w:rPr>
                <w:rFonts w:ascii="Times New Roman" w:hAnsi="Times New Roman"/>
                <w:sz w:val="28"/>
                <w:szCs w:val="28"/>
              </w:rPr>
              <w:t>- UBND các phường, xã Thành phố</w:t>
            </w:r>
            <w:r w:rsidR="00D06559">
              <w:rPr>
                <w:rFonts w:ascii="Times New Roman" w:hAnsi="Times New Roman"/>
                <w:sz w:val="28"/>
                <w:szCs w:val="28"/>
                <w:lang w:val="en-US"/>
              </w:rPr>
              <w:t>.</w:t>
            </w:r>
          </w:p>
        </w:tc>
      </w:tr>
    </w:tbl>
    <w:p w:rsidR="008C1B6A" w:rsidRPr="008C1B6A" w:rsidRDefault="008C1B6A" w:rsidP="00A327F8">
      <w:pPr>
        <w:spacing w:before="160" w:after="0" w:line="240" w:lineRule="auto"/>
        <w:ind w:firstLine="720"/>
        <w:jc w:val="both"/>
        <w:rPr>
          <w:rFonts w:ascii="Times New Roman" w:hAnsi="Times New Roman"/>
          <w:sz w:val="14"/>
          <w:szCs w:val="28"/>
          <w:lang w:val="en-US"/>
        </w:rPr>
      </w:pPr>
    </w:p>
    <w:p w:rsidR="00A569CA" w:rsidRDefault="0087108E" w:rsidP="00A327F8">
      <w:pPr>
        <w:spacing w:before="16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Thực hiện </w:t>
      </w:r>
      <w:r w:rsidRPr="0087108E">
        <w:rPr>
          <w:rFonts w:ascii="Times New Roman" w:hAnsi="Times New Roman"/>
          <w:sz w:val="28"/>
          <w:szCs w:val="28"/>
          <w:lang w:val="en-US"/>
        </w:rPr>
        <w:t xml:space="preserve">Công văn số </w:t>
      </w:r>
      <w:r w:rsidR="00AD2A61">
        <w:rPr>
          <w:rFonts w:ascii="Times New Roman" w:hAnsi="Times New Roman"/>
          <w:sz w:val="28"/>
          <w:szCs w:val="28"/>
          <w:lang w:val="en-US"/>
        </w:rPr>
        <w:t>2464</w:t>
      </w:r>
      <w:r w:rsidRPr="0087108E">
        <w:rPr>
          <w:rFonts w:ascii="Times New Roman" w:hAnsi="Times New Roman"/>
          <w:sz w:val="28"/>
          <w:szCs w:val="28"/>
          <w:lang w:val="en-US"/>
        </w:rPr>
        <w:t>-</w:t>
      </w:r>
      <w:r w:rsidR="00AD2A61">
        <w:rPr>
          <w:rFonts w:ascii="Times New Roman" w:hAnsi="Times New Roman"/>
          <w:sz w:val="28"/>
          <w:szCs w:val="28"/>
          <w:lang w:val="en-US"/>
        </w:rPr>
        <w:t>UBND</w:t>
      </w:r>
      <w:r w:rsidRPr="0087108E">
        <w:rPr>
          <w:rFonts w:ascii="Times New Roman" w:hAnsi="Times New Roman"/>
          <w:sz w:val="28"/>
          <w:szCs w:val="28"/>
          <w:lang w:val="en-US"/>
        </w:rPr>
        <w:t>/</w:t>
      </w:r>
      <w:r w:rsidR="00AD2A61">
        <w:rPr>
          <w:rFonts w:ascii="Times New Roman" w:hAnsi="Times New Roman"/>
          <w:sz w:val="28"/>
          <w:szCs w:val="28"/>
          <w:lang w:val="en-US"/>
        </w:rPr>
        <w:t>NC</w:t>
      </w:r>
      <w:r w:rsidRPr="0087108E">
        <w:rPr>
          <w:rFonts w:ascii="Times New Roman" w:hAnsi="Times New Roman"/>
          <w:sz w:val="28"/>
          <w:szCs w:val="28"/>
          <w:lang w:val="en-US"/>
        </w:rPr>
        <w:t xml:space="preserve"> ngày </w:t>
      </w:r>
      <w:r w:rsidR="00AD2A61">
        <w:rPr>
          <w:rFonts w:ascii="Times New Roman" w:hAnsi="Times New Roman"/>
          <w:sz w:val="28"/>
          <w:szCs w:val="28"/>
          <w:lang w:val="en-US"/>
        </w:rPr>
        <w:t>01</w:t>
      </w:r>
      <w:r w:rsidRPr="0087108E">
        <w:rPr>
          <w:rFonts w:ascii="Times New Roman" w:hAnsi="Times New Roman"/>
          <w:sz w:val="28"/>
          <w:szCs w:val="28"/>
          <w:lang w:val="en-US"/>
        </w:rPr>
        <w:t>/</w:t>
      </w:r>
      <w:r w:rsidR="00AD2A61">
        <w:rPr>
          <w:rFonts w:ascii="Times New Roman" w:hAnsi="Times New Roman"/>
          <w:sz w:val="28"/>
          <w:szCs w:val="28"/>
          <w:lang w:val="en-US"/>
        </w:rPr>
        <w:t xml:space="preserve">8/2022 của UBND </w:t>
      </w:r>
      <w:r w:rsidRPr="0087108E">
        <w:rPr>
          <w:rFonts w:ascii="Times New Roman" w:hAnsi="Times New Roman"/>
          <w:sz w:val="28"/>
          <w:szCs w:val="28"/>
          <w:lang w:val="en-US"/>
        </w:rPr>
        <w:t xml:space="preserve">Tỉnh </w:t>
      </w:r>
      <w:r>
        <w:rPr>
          <w:rFonts w:ascii="Times New Roman" w:hAnsi="Times New Roman"/>
          <w:sz w:val="28"/>
          <w:szCs w:val="28"/>
          <w:lang w:val="en-US"/>
        </w:rPr>
        <w:t xml:space="preserve"> về việc </w:t>
      </w:r>
      <w:r w:rsidRPr="0087108E">
        <w:rPr>
          <w:rFonts w:ascii="Times New Roman" w:hAnsi="Times New Roman"/>
          <w:sz w:val="28"/>
          <w:szCs w:val="28"/>
          <w:lang w:val="en-US"/>
        </w:rPr>
        <w:t xml:space="preserve">quán triệt và triển khai </w:t>
      </w:r>
      <w:r w:rsidR="00AD2A61" w:rsidRPr="00AD2A61">
        <w:rPr>
          <w:rFonts w:ascii="Times New Roman" w:hAnsi="Times New Roman"/>
          <w:sz w:val="28"/>
          <w:szCs w:val="24"/>
          <w:lang w:val="en-US"/>
        </w:rPr>
        <w:t>các nội dung về</w:t>
      </w:r>
      <w:r w:rsidR="00AD2A61">
        <w:rPr>
          <w:rFonts w:ascii="Times New Roman" w:hAnsi="Times New Roman"/>
          <w:sz w:val="28"/>
          <w:szCs w:val="28"/>
          <w:lang w:val="en-US"/>
        </w:rPr>
        <w:t xml:space="preserve"> chức năng, nhiệm vụ, quyền hạn và</w:t>
      </w:r>
      <w:r w:rsidRPr="0087108E">
        <w:rPr>
          <w:rFonts w:ascii="Times New Roman" w:hAnsi="Times New Roman"/>
          <w:sz w:val="28"/>
          <w:szCs w:val="28"/>
          <w:lang w:val="en-US"/>
        </w:rPr>
        <w:t xml:space="preserve"> Quy chế làm việc của Ban Chỉ đạo phòng, chống tham nhũng, tiêu cực tỉnh</w:t>
      </w:r>
      <w:r w:rsidR="00EF0E3E">
        <w:rPr>
          <w:rFonts w:ascii="Times New Roman" w:hAnsi="Times New Roman"/>
          <w:sz w:val="28"/>
          <w:szCs w:val="28"/>
          <w:lang w:val="en-US"/>
        </w:rPr>
        <w:t xml:space="preserve">, Chủ tịch UBND </w:t>
      </w:r>
      <w:r w:rsidR="00AD2A61">
        <w:rPr>
          <w:rFonts w:ascii="Times New Roman" w:hAnsi="Times New Roman"/>
          <w:sz w:val="28"/>
          <w:szCs w:val="28"/>
          <w:lang w:val="en-US"/>
        </w:rPr>
        <w:t>Thành phố</w:t>
      </w:r>
      <w:r w:rsidR="00EF0E3E">
        <w:rPr>
          <w:rFonts w:ascii="Times New Roman" w:hAnsi="Times New Roman"/>
          <w:sz w:val="28"/>
          <w:szCs w:val="28"/>
          <w:lang w:val="en-US"/>
        </w:rPr>
        <w:t xml:space="preserve"> có ý kiến như sau:</w:t>
      </w:r>
    </w:p>
    <w:p w:rsidR="00283DD5" w:rsidRPr="00283DD5" w:rsidRDefault="00B87969" w:rsidP="00A327F8">
      <w:pPr>
        <w:spacing w:before="160" w:after="0" w:line="240" w:lineRule="auto"/>
        <w:ind w:firstLine="720"/>
        <w:jc w:val="both"/>
        <w:rPr>
          <w:rFonts w:ascii="Times New Roman" w:hAnsi="Times New Roman"/>
          <w:color w:val="000000" w:themeColor="text1"/>
          <w:sz w:val="28"/>
          <w:szCs w:val="28"/>
          <w:lang w:val="en-US"/>
        </w:rPr>
      </w:pPr>
      <w:r>
        <w:rPr>
          <w:rFonts w:ascii="Times New Roman" w:hAnsi="Times New Roman"/>
          <w:sz w:val="28"/>
          <w:szCs w:val="28"/>
          <w:lang w:val="en-US"/>
        </w:rPr>
        <w:t xml:space="preserve">UBND </w:t>
      </w:r>
      <w:r w:rsidR="00AD2A61">
        <w:rPr>
          <w:rFonts w:ascii="Times New Roman" w:hAnsi="Times New Roman"/>
          <w:sz w:val="28"/>
          <w:szCs w:val="28"/>
          <w:lang w:val="en-US"/>
        </w:rPr>
        <w:t>Thành phố</w:t>
      </w:r>
      <w:r>
        <w:rPr>
          <w:rFonts w:ascii="Times New Roman" w:hAnsi="Times New Roman"/>
          <w:sz w:val="28"/>
          <w:szCs w:val="28"/>
          <w:lang w:val="en-US"/>
        </w:rPr>
        <w:t xml:space="preserve"> sao gửi toàn văn </w:t>
      </w:r>
      <w:r w:rsidRPr="0087108E">
        <w:rPr>
          <w:rFonts w:ascii="Times New Roman" w:hAnsi="Times New Roman"/>
          <w:sz w:val="28"/>
          <w:szCs w:val="28"/>
          <w:lang w:val="en-US"/>
        </w:rPr>
        <w:t>Quy định số 67-QĐ/TW ngày 02/6/2022 của Ban Bí thư</w:t>
      </w:r>
      <w:r>
        <w:rPr>
          <w:rFonts w:ascii="Times New Roman" w:hAnsi="Times New Roman"/>
          <w:sz w:val="28"/>
          <w:szCs w:val="28"/>
          <w:lang w:val="en-US"/>
        </w:rPr>
        <w:t xml:space="preserve"> và </w:t>
      </w:r>
      <w:r w:rsidRPr="0087108E">
        <w:rPr>
          <w:rFonts w:ascii="Times New Roman" w:hAnsi="Times New Roman"/>
          <w:sz w:val="28"/>
          <w:szCs w:val="28"/>
          <w:lang w:val="en-US"/>
        </w:rPr>
        <w:t>Quy chế làm việc số 01-QC/BCĐT của Ban Chỉ đạo phòng, chống tham nhũng, tiêu cực tỉnh</w:t>
      </w:r>
      <w:r>
        <w:rPr>
          <w:rFonts w:ascii="Times New Roman" w:hAnsi="Times New Roman"/>
          <w:sz w:val="28"/>
          <w:szCs w:val="28"/>
          <w:lang w:val="en-US"/>
        </w:rPr>
        <w:t xml:space="preserve"> </w:t>
      </w:r>
      <w:r>
        <w:rPr>
          <w:rFonts w:ascii="Times New Roman" w:hAnsi="Times New Roman"/>
          <w:i/>
          <w:sz w:val="28"/>
          <w:szCs w:val="28"/>
          <w:lang w:val="en-US"/>
        </w:rPr>
        <w:t>(</w:t>
      </w:r>
      <w:r w:rsidR="006D76BC">
        <w:rPr>
          <w:rFonts w:ascii="Times New Roman" w:hAnsi="Times New Roman"/>
          <w:i/>
          <w:sz w:val="28"/>
          <w:szCs w:val="28"/>
          <w:lang w:val="en-US"/>
        </w:rPr>
        <w:t xml:space="preserve">Văn bản </w:t>
      </w:r>
      <w:r>
        <w:rPr>
          <w:rFonts w:ascii="Times New Roman" w:hAnsi="Times New Roman"/>
          <w:i/>
          <w:sz w:val="28"/>
          <w:szCs w:val="28"/>
          <w:lang w:val="en-US"/>
        </w:rPr>
        <w:t>kèm theo)</w:t>
      </w:r>
      <w:r>
        <w:rPr>
          <w:rFonts w:ascii="Times New Roman" w:hAnsi="Times New Roman"/>
          <w:sz w:val="28"/>
          <w:szCs w:val="28"/>
          <w:lang w:val="en-US"/>
        </w:rPr>
        <w:t xml:space="preserve"> đến các cơ quan</w:t>
      </w:r>
      <w:r w:rsidR="00AD2A61">
        <w:rPr>
          <w:rFonts w:ascii="Times New Roman" w:hAnsi="Times New Roman"/>
          <w:sz w:val="28"/>
          <w:szCs w:val="28"/>
          <w:lang w:val="en-US"/>
        </w:rPr>
        <w:t>, đơn vị</w:t>
      </w:r>
      <w:r>
        <w:rPr>
          <w:rFonts w:ascii="Times New Roman" w:hAnsi="Times New Roman"/>
          <w:sz w:val="28"/>
          <w:szCs w:val="28"/>
          <w:lang w:val="en-US"/>
        </w:rPr>
        <w:t xml:space="preserve"> trên địa bàn </w:t>
      </w:r>
      <w:r w:rsidR="00AD2A61">
        <w:rPr>
          <w:rFonts w:ascii="Times New Roman" w:hAnsi="Times New Roman"/>
          <w:sz w:val="28"/>
          <w:szCs w:val="28"/>
          <w:lang w:val="en-US"/>
        </w:rPr>
        <w:t>Thành phố</w:t>
      </w:r>
      <w:r>
        <w:rPr>
          <w:rFonts w:ascii="Times New Roman" w:hAnsi="Times New Roman"/>
          <w:sz w:val="28"/>
          <w:szCs w:val="28"/>
          <w:lang w:val="en-US"/>
        </w:rPr>
        <w:t xml:space="preserve"> </w:t>
      </w:r>
      <w:r w:rsidR="006D76BC">
        <w:rPr>
          <w:rFonts w:ascii="Times New Roman" w:hAnsi="Times New Roman"/>
          <w:sz w:val="28"/>
          <w:szCs w:val="28"/>
          <w:lang w:val="en-US"/>
        </w:rPr>
        <w:t xml:space="preserve">biết </w:t>
      </w:r>
      <w:r>
        <w:rPr>
          <w:rFonts w:ascii="Times New Roman" w:hAnsi="Times New Roman"/>
          <w:sz w:val="28"/>
          <w:szCs w:val="28"/>
          <w:lang w:val="en-US"/>
        </w:rPr>
        <w:t xml:space="preserve">chủ động quán triệt, </w:t>
      </w:r>
      <w:r w:rsidR="006D76BC">
        <w:rPr>
          <w:rFonts w:ascii="Times New Roman" w:hAnsi="Times New Roman"/>
          <w:sz w:val="28"/>
          <w:szCs w:val="28"/>
          <w:lang w:val="en-US"/>
        </w:rPr>
        <w:t xml:space="preserve">triển khai </w:t>
      </w:r>
      <w:r>
        <w:rPr>
          <w:rFonts w:ascii="Times New Roman" w:hAnsi="Times New Roman"/>
          <w:sz w:val="28"/>
          <w:szCs w:val="28"/>
          <w:lang w:val="en-US"/>
        </w:rPr>
        <w:t>đến c</w:t>
      </w:r>
      <w:r w:rsidR="002A3256">
        <w:rPr>
          <w:rFonts w:ascii="Times New Roman" w:hAnsi="Times New Roman"/>
          <w:sz w:val="28"/>
          <w:szCs w:val="28"/>
          <w:lang w:val="en-US"/>
        </w:rPr>
        <w:t>án bộ, công chức, viên chức và N</w:t>
      </w:r>
      <w:r>
        <w:rPr>
          <w:rFonts w:ascii="Times New Roman" w:hAnsi="Times New Roman"/>
          <w:sz w:val="28"/>
          <w:szCs w:val="28"/>
          <w:lang w:val="en-US"/>
        </w:rPr>
        <w:t>hân dân trong phạm vi quản lý của mình nắm</w:t>
      </w:r>
      <w:r w:rsidR="006D76BC">
        <w:rPr>
          <w:rFonts w:ascii="Times New Roman" w:hAnsi="Times New Roman"/>
          <w:sz w:val="28"/>
          <w:szCs w:val="28"/>
          <w:lang w:val="en-US"/>
        </w:rPr>
        <w:t xml:space="preserve"> những</w:t>
      </w:r>
      <w:r>
        <w:rPr>
          <w:rFonts w:ascii="Times New Roman" w:hAnsi="Times New Roman"/>
          <w:sz w:val="28"/>
          <w:szCs w:val="28"/>
          <w:lang w:val="en-US"/>
        </w:rPr>
        <w:t xml:space="preserve"> nội dung cơ bản và thực hiện trác</w:t>
      </w:r>
      <w:r w:rsidR="00283DD5">
        <w:rPr>
          <w:rFonts w:ascii="Times New Roman" w:hAnsi="Times New Roman"/>
          <w:sz w:val="28"/>
          <w:szCs w:val="28"/>
          <w:lang w:val="en-US"/>
        </w:rPr>
        <w:t xml:space="preserve">h nhiệm phối hợp khi có yêu cầu; báo cáo nhanh kết quả quán triệt, thực hiện </w:t>
      </w:r>
      <w:r w:rsidR="00283DD5" w:rsidRPr="00E30EB2">
        <w:rPr>
          <w:rFonts w:ascii="Times New Roman" w:hAnsi="Times New Roman"/>
          <w:i/>
          <w:sz w:val="28"/>
          <w:szCs w:val="28"/>
          <w:lang w:val="en-US"/>
        </w:rPr>
        <w:t xml:space="preserve">(hình thức triển khai, số lượng người được </w:t>
      </w:r>
      <w:r w:rsidR="00283DD5">
        <w:rPr>
          <w:rFonts w:ascii="Times New Roman" w:hAnsi="Times New Roman"/>
          <w:i/>
          <w:sz w:val="28"/>
          <w:szCs w:val="28"/>
          <w:lang w:val="en-US"/>
        </w:rPr>
        <w:t>triển khai,</w:t>
      </w:r>
      <w:r w:rsidR="00283DD5" w:rsidRPr="00E30EB2">
        <w:rPr>
          <w:rFonts w:ascii="Times New Roman" w:hAnsi="Times New Roman"/>
          <w:i/>
          <w:sz w:val="28"/>
          <w:szCs w:val="28"/>
          <w:lang w:val="en-US"/>
        </w:rPr>
        <w:t xml:space="preserve"> trong đó</w:t>
      </w:r>
      <w:r w:rsidR="00283DD5">
        <w:rPr>
          <w:rFonts w:ascii="Times New Roman" w:hAnsi="Times New Roman"/>
          <w:i/>
          <w:sz w:val="28"/>
          <w:szCs w:val="28"/>
          <w:lang w:val="en-US"/>
        </w:rPr>
        <w:t xml:space="preserve"> có</w:t>
      </w:r>
      <w:r w:rsidR="00283DD5" w:rsidRPr="00E30EB2">
        <w:rPr>
          <w:rFonts w:ascii="Times New Roman" w:hAnsi="Times New Roman"/>
          <w:i/>
          <w:sz w:val="28"/>
          <w:szCs w:val="28"/>
          <w:lang w:val="en-US"/>
        </w:rPr>
        <w:t xml:space="preserve"> bao nhiêu Đảng viên)</w:t>
      </w:r>
      <w:r w:rsidR="00283DD5">
        <w:rPr>
          <w:rFonts w:ascii="Times New Roman" w:hAnsi="Times New Roman"/>
          <w:sz w:val="28"/>
          <w:szCs w:val="28"/>
          <w:lang w:val="en-US"/>
        </w:rPr>
        <w:t xml:space="preserve"> gửi về Thanh tra </w:t>
      </w:r>
      <w:r w:rsidR="00AD2A61">
        <w:rPr>
          <w:rFonts w:ascii="Times New Roman" w:hAnsi="Times New Roman"/>
          <w:sz w:val="28"/>
          <w:szCs w:val="28"/>
          <w:lang w:val="en-US"/>
        </w:rPr>
        <w:t>Thành phố</w:t>
      </w:r>
      <w:r w:rsidR="00283DD5">
        <w:rPr>
          <w:rFonts w:ascii="Times New Roman" w:hAnsi="Times New Roman"/>
          <w:sz w:val="28"/>
          <w:szCs w:val="28"/>
          <w:lang w:val="en-US"/>
        </w:rPr>
        <w:t xml:space="preserve"> tổng hợp </w:t>
      </w:r>
      <w:r w:rsidR="00283DD5" w:rsidRPr="00283DD5">
        <w:rPr>
          <w:rFonts w:ascii="Times New Roman" w:hAnsi="Times New Roman"/>
          <w:color w:val="000000" w:themeColor="text1"/>
          <w:sz w:val="28"/>
          <w:szCs w:val="28"/>
          <w:lang w:val="en-US"/>
        </w:rPr>
        <w:t>chậm nhất</w:t>
      </w:r>
      <w:r w:rsidR="00283DD5" w:rsidRPr="00283DD5">
        <w:rPr>
          <w:rFonts w:ascii="Times New Roman" w:hAnsi="Times New Roman"/>
          <w:b/>
          <w:color w:val="000000" w:themeColor="text1"/>
          <w:sz w:val="28"/>
          <w:szCs w:val="28"/>
          <w:lang w:val="en-US"/>
        </w:rPr>
        <w:t xml:space="preserve"> </w:t>
      </w:r>
      <w:r w:rsidR="00AD2A61">
        <w:rPr>
          <w:rFonts w:ascii="Times New Roman" w:hAnsi="Times New Roman"/>
          <w:b/>
          <w:color w:val="000000" w:themeColor="text1"/>
          <w:sz w:val="28"/>
          <w:szCs w:val="28"/>
          <w:lang w:val="en-US"/>
        </w:rPr>
        <w:t xml:space="preserve">trước 11h </w:t>
      </w:r>
      <w:r w:rsidR="00283DD5" w:rsidRPr="00283DD5">
        <w:rPr>
          <w:rFonts w:ascii="Times New Roman" w:hAnsi="Times New Roman"/>
          <w:b/>
          <w:color w:val="000000" w:themeColor="text1"/>
          <w:sz w:val="28"/>
          <w:szCs w:val="28"/>
          <w:lang w:val="en-US"/>
        </w:rPr>
        <w:t>ngày 0</w:t>
      </w:r>
      <w:r w:rsidR="00AD2A61">
        <w:rPr>
          <w:rFonts w:ascii="Times New Roman" w:hAnsi="Times New Roman"/>
          <w:b/>
          <w:color w:val="000000" w:themeColor="text1"/>
          <w:sz w:val="28"/>
          <w:szCs w:val="28"/>
          <w:lang w:val="en-US"/>
        </w:rPr>
        <w:t>4</w:t>
      </w:r>
      <w:r w:rsidR="00283DD5" w:rsidRPr="00283DD5">
        <w:rPr>
          <w:rFonts w:ascii="Times New Roman" w:hAnsi="Times New Roman"/>
          <w:b/>
          <w:color w:val="000000" w:themeColor="text1"/>
          <w:sz w:val="28"/>
          <w:szCs w:val="28"/>
          <w:lang w:val="en-US"/>
        </w:rPr>
        <w:t xml:space="preserve">/8/2022 </w:t>
      </w:r>
      <w:r w:rsidR="00283DD5" w:rsidRPr="00283DD5">
        <w:rPr>
          <w:rFonts w:ascii="Times New Roman" w:hAnsi="Times New Roman"/>
          <w:i/>
          <w:color w:val="000000" w:themeColor="text1"/>
          <w:sz w:val="28"/>
          <w:szCs w:val="28"/>
          <w:lang w:val="en-US"/>
        </w:rPr>
        <w:t xml:space="preserve">(có thể thông tin nhanh số liệu vào địa chỉ mail </w:t>
      </w:r>
      <w:hyperlink r:id="rId9" w:history="1">
        <w:r w:rsidR="00A7545E" w:rsidRPr="007E121B">
          <w:rPr>
            <w:rStyle w:val="Hyperlink"/>
            <w:rFonts w:ascii="Times New Roman" w:hAnsi="Times New Roman"/>
            <w:i/>
            <w:sz w:val="28"/>
            <w:szCs w:val="28"/>
            <w:lang w:val="en-US"/>
          </w:rPr>
          <w:t>anc0012000@gmail.com</w:t>
        </w:r>
      </w:hyperlink>
      <w:r w:rsidR="00283DD5" w:rsidRPr="00283DD5">
        <w:rPr>
          <w:rFonts w:ascii="Times New Roman" w:hAnsi="Times New Roman"/>
          <w:i/>
          <w:color w:val="000000" w:themeColor="text1"/>
          <w:sz w:val="28"/>
          <w:szCs w:val="28"/>
          <w:lang w:val="en-US"/>
        </w:rPr>
        <w:t xml:space="preserve"> hoặc số điện thoại </w:t>
      </w:r>
      <w:r w:rsidR="00A7545E">
        <w:rPr>
          <w:rFonts w:ascii="Times New Roman" w:hAnsi="Times New Roman"/>
          <w:i/>
          <w:color w:val="000000" w:themeColor="text1"/>
          <w:sz w:val="28"/>
          <w:szCs w:val="28"/>
          <w:lang w:val="en-US"/>
        </w:rPr>
        <w:t>0902.988852</w:t>
      </w:r>
      <w:r w:rsidR="00283DD5" w:rsidRPr="00283DD5">
        <w:rPr>
          <w:rFonts w:ascii="Times New Roman" w:hAnsi="Times New Roman"/>
          <w:i/>
          <w:color w:val="000000" w:themeColor="text1"/>
          <w:sz w:val="28"/>
          <w:szCs w:val="28"/>
          <w:lang w:val="en-US"/>
        </w:rPr>
        <w:t>)</w:t>
      </w:r>
      <w:r w:rsidR="00283DD5" w:rsidRPr="00283DD5">
        <w:rPr>
          <w:rFonts w:ascii="Times New Roman" w:hAnsi="Times New Roman"/>
          <w:color w:val="000000" w:themeColor="text1"/>
          <w:sz w:val="28"/>
          <w:szCs w:val="28"/>
          <w:lang w:val="en-US"/>
        </w:rPr>
        <w:t>.</w:t>
      </w:r>
      <w:r w:rsidR="00283DD5" w:rsidRPr="00283DD5">
        <w:rPr>
          <w:rFonts w:ascii="Times New Roman" w:hAnsi="Times New Roman"/>
          <w:b/>
          <w:color w:val="000000" w:themeColor="text1"/>
          <w:sz w:val="28"/>
          <w:szCs w:val="28"/>
          <w:lang w:val="en-US"/>
        </w:rPr>
        <w:t xml:space="preserve"> </w:t>
      </w:r>
      <w:r w:rsidR="00283DD5" w:rsidRPr="00283DD5">
        <w:rPr>
          <w:rFonts w:ascii="Times New Roman" w:hAnsi="Times New Roman"/>
          <w:color w:val="000000" w:themeColor="text1"/>
          <w:sz w:val="28"/>
          <w:szCs w:val="28"/>
          <w:lang w:val="en-US"/>
        </w:rPr>
        <w:t xml:space="preserve">Sau thời gian </w:t>
      </w:r>
      <w:r w:rsidR="004A6A10">
        <w:rPr>
          <w:rFonts w:ascii="Times New Roman" w:hAnsi="Times New Roman"/>
          <w:color w:val="000000" w:themeColor="text1"/>
          <w:sz w:val="28"/>
          <w:szCs w:val="28"/>
          <w:lang w:val="en-US"/>
        </w:rPr>
        <w:t xml:space="preserve">trên, các </w:t>
      </w:r>
      <w:r w:rsidR="00283DD5" w:rsidRPr="00283DD5">
        <w:rPr>
          <w:rFonts w:ascii="Times New Roman" w:hAnsi="Times New Roman"/>
          <w:color w:val="000000" w:themeColor="text1"/>
          <w:sz w:val="28"/>
          <w:szCs w:val="28"/>
          <w:lang w:val="en-US"/>
        </w:rPr>
        <w:t xml:space="preserve">cơ quan, </w:t>
      </w:r>
      <w:r w:rsidR="00A7545E">
        <w:rPr>
          <w:rFonts w:ascii="Times New Roman" w:hAnsi="Times New Roman"/>
          <w:color w:val="000000" w:themeColor="text1"/>
          <w:sz w:val="28"/>
          <w:szCs w:val="28"/>
          <w:lang w:val="en-US"/>
        </w:rPr>
        <w:t>đơn vị</w:t>
      </w:r>
      <w:r w:rsidR="00283DD5" w:rsidRPr="00283DD5">
        <w:rPr>
          <w:rFonts w:ascii="Times New Roman" w:hAnsi="Times New Roman"/>
          <w:color w:val="000000" w:themeColor="text1"/>
          <w:sz w:val="28"/>
          <w:szCs w:val="28"/>
          <w:lang w:val="en-US"/>
        </w:rPr>
        <w:t xml:space="preserve"> không gửi báo cáo thì xem như không</w:t>
      </w:r>
      <w:r w:rsidR="00ED0EE6">
        <w:rPr>
          <w:rFonts w:ascii="Times New Roman" w:hAnsi="Times New Roman"/>
          <w:color w:val="000000" w:themeColor="text1"/>
          <w:sz w:val="28"/>
          <w:szCs w:val="28"/>
          <w:lang w:val="en-US"/>
        </w:rPr>
        <w:t xml:space="preserve"> triển khai,</w:t>
      </w:r>
      <w:r w:rsidR="00283DD5" w:rsidRPr="00283DD5">
        <w:rPr>
          <w:rFonts w:ascii="Times New Roman" w:hAnsi="Times New Roman"/>
          <w:color w:val="000000" w:themeColor="text1"/>
          <w:sz w:val="28"/>
          <w:szCs w:val="28"/>
          <w:lang w:val="en-US"/>
        </w:rPr>
        <w:t xml:space="preserve"> thực hiện.</w:t>
      </w:r>
    </w:p>
    <w:p w:rsidR="00B87969" w:rsidRPr="00637E8E" w:rsidRDefault="00B87969" w:rsidP="00A327F8">
      <w:pPr>
        <w:spacing w:before="16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Đề nghị Thủ trưởng các cơ quan, </w:t>
      </w:r>
      <w:r w:rsidR="00A7545E">
        <w:rPr>
          <w:rFonts w:ascii="Times New Roman" w:hAnsi="Times New Roman"/>
          <w:sz w:val="28"/>
          <w:szCs w:val="28"/>
          <w:lang w:val="en-US"/>
        </w:rPr>
        <w:t>đơn vị</w:t>
      </w:r>
      <w:r>
        <w:rPr>
          <w:rFonts w:ascii="Times New Roman" w:hAnsi="Times New Roman"/>
          <w:sz w:val="28"/>
          <w:szCs w:val="28"/>
          <w:lang w:val="en-US"/>
        </w:rPr>
        <w:t xml:space="preserve"> nghiêm túc triển khai thực hiện</w:t>
      </w:r>
      <w:r w:rsidR="008B641E">
        <w:rPr>
          <w:rFonts w:ascii="Times New Roman" w:hAnsi="Times New Roman"/>
          <w:sz w:val="28"/>
          <w:szCs w:val="28"/>
          <w:lang w:val="en-US"/>
        </w:rPr>
        <w:t>, chấp hành chế độ báo cáo</w:t>
      </w:r>
      <w:r w:rsidR="00E15568">
        <w:rPr>
          <w:rFonts w:ascii="Times New Roman" w:hAnsi="Times New Roman"/>
          <w:sz w:val="28"/>
          <w:szCs w:val="28"/>
          <w:lang w:val="en-US"/>
        </w:rPr>
        <w:t xml:space="preserve"> đúng quy định</w:t>
      </w:r>
      <w:r w:rsidR="007E7FBC">
        <w:rPr>
          <w:rFonts w:ascii="Times New Roman" w:hAnsi="Times New Roman"/>
          <w:sz w:val="28"/>
          <w:szCs w:val="28"/>
          <w:lang w:val="en-US"/>
        </w:rPr>
        <w:t>./.</w:t>
      </w:r>
    </w:p>
    <w:p w:rsidR="00A569CA" w:rsidRDefault="00A569CA" w:rsidP="00A327F8">
      <w:pPr>
        <w:spacing w:before="160" w:after="0" w:line="240" w:lineRule="auto"/>
        <w:ind w:firstLine="720"/>
        <w:contextualSpacing/>
        <w:jc w:val="both"/>
        <w:rPr>
          <w:rFonts w:ascii="Times New Roman" w:hAnsi="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569CA" w:rsidTr="00864A4B">
        <w:trPr>
          <w:trHeight w:val="1922"/>
        </w:trPr>
        <w:tc>
          <w:tcPr>
            <w:tcW w:w="4672" w:type="dxa"/>
          </w:tcPr>
          <w:p w:rsidR="00A569CA" w:rsidRDefault="00A569CA" w:rsidP="00864A4B">
            <w:pPr>
              <w:spacing w:after="0" w:line="240" w:lineRule="auto"/>
              <w:contextualSpacing/>
              <w:jc w:val="both"/>
              <w:rPr>
                <w:rFonts w:ascii="Times New Roman" w:hAnsi="Times New Roman"/>
                <w:b/>
                <w:i/>
                <w:sz w:val="24"/>
                <w:szCs w:val="28"/>
                <w:lang w:val="en-US"/>
              </w:rPr>
            </w:pPr>
            <w:r>
              <w:rPr>
                <w:rFonts w:ascii="Times New Roman" w:hAnsi="Times New Roman"/>
                <w:b/>
                <w:i/>
                <w:sz w:val="24"/>
                <w:szCs w:val="28"/>
                <w:lang w:val="en-US"/>
              </w:rPr>
              <w:t>Nơi nhận:</w:t>
            </w:r>
          </w:p>
          <w:p w:rsidR="00C930FB" w:rsidRDefault="00C930FB" w:rsidP="00864A4B">
            <w:pPr>
              <w:spacing w:after="0" w:line="240" w:lineRule="auto"/>
              <w:contextualSpacing/>
              <w:jc w:val="both"/>
              <w:rPr>
                <w:rFonts w:ascii="Times New Roman" w:hAnsi="Times New Roman"/>
                <w:szCs w:val="28"/>
                <w:lang w:val="en-US"/>
              </w:rPr>
            </w:pPr>
            <w:r>
              <w:rPr>
                <w:rFonts w:ascii="Times New Roman" w:hAnsi="Times New Roman"/>
                <w:szCs w:val="28"/>
                <w:lang w:val="en-US"/>
              </w:rPr>
              <w:t>- Như trên;</w:t>
            </w:r>
          </w:p>
          <w:p w:rsidR="00A569CA" w:rsidRDefault="00C930FB" w:rsidP="00864A4B">
            <w:pPr>
              <w:spacing w:after="0" w:line="240" w:lineRule="auto"/>
              <w:contextualSpacing/>
              <w:jc w:val="both"/>
              <w:rPr>
                <w:rFonts w:ascii="Times New Roman" w:hAnsi="Times New Roman"/>
                <w:szCs w:val="28"/>
                <w:lang w:val="en-US"/>
              </w:rPr>
            </w:pPr>
            <w:r>
              <w:rPr>
                <w:rFonts w:ascii="Times New Roman" w:hAnsi="Times New Roman"/>
                <w:szCs w:val="28"/>
                <w:lang w:val="en-US"/>
              </w:rPr>
              <w:t>- TT</w:t>
            </w:r>
            <w:r w:rsidR="000E7F96">
              <w:rPr>
                <w:rFonts w:ascii="Times New Roman" w:hAnsi="Times New Roman"/>
                <w:szCs w:val="28"/>
                <w:lang w:val="en-US"/>
              </w:rPr>
              <w:t xml:space="preserve"> </w:t>
            </w:r>
            <w:r>
              <w:rPr>
                <w:rFonts w:ascii="Times New Roman" w:hAnsi="Times New Roman"/>
                <w:szCs w:val="28"/>
                <w:lang w:val="en-US"/>
              </w:rPr>
              <w:t>TU</w:t>
            </w:r>
            <w:r w:rsidR="000E7F96">
              <w:rPr>
                <w:rFonts w:ascii="Times New Roman" w:hAnsi="Times New Roman"/>
                <w:szCs w:val="28"/>
                <w:lang w:val="en-US"/>
              </w:rPr>
              <w:t xml:space="preserve">; </w:t>
            </w:r>
            <w:r w:rsidR="00EE58F6">
              <w:rPr>
                <w:rFonts w:ascii="Times New Roman" w:hAnsi="Times New Roman"/>
                <w:szCs w:val="28"/>
                <w:lang w:val="en-US"/>
              </w:rPr>
              <w:t xml:space="preserve">HĐND </w:t>
            </w:r>
            <w:r w:rsidR="00E15568">
              <w:rPr>
                <w:rFonts w:ascii="Times New Roman" w:hAnsi="Times New Roman"/>
                <w:szCs w:val="28"/>
                <w:lang w:val="en-US"/>
              </w:rPr>
              <w:t>TP</w:t>
            </w:r>
            <w:r w:rsidR="00EE58F6">
              <w:rPr>
                <w:rFonts w:ascii="Times New Roman" w:hAnsi="Times New Roman"/>
                <w:szCs w:val="28"/>
                <w:lang w:val="en-US"/>
              </w:rPr>
              <w:t>;</w:t>
            </w:r>
          </w:p>
          <w:p w:rsidR="00A569CA" w:rsidRDefault="00A569CA" w:rsidP="00864A4B">
            <w:pPr>
              <w:spacing w:after="0" w:line="240" w:lineRule="auto"/>
              <w:contextualSpacing/>
              <w:jc w:val="both"/>
              <w:rPr>
                <w:rFonts w:ascii="Times New Roman" w:hAnsi="Times New Roman"/>
                <w:szCs w:val="28"/>
                <w:lang w:val="en-US"/>
              </w:rPr>
            </w:pPr>
            <w:r>
              <w:rPr>
                <w:rFonts w:ascii="Times New Roman" w:hAnsi="Times New Roman"/>
                <w:szCs w:val="28"/>
                <w:lang w:val="en-US"/>
              </w:rPr>
              <w:t xml:space="preserve">- CT, </w:t>
            </w:r>
            <w:r w:rsidR="00C930FB">
              <w:rPr>
                <w:rFonts w:ascii="Times New Roman" w:hAnsi="Times New Roman"/>
                <w:szCs w:val="28"/>
                <w:lang w:val="en-US"/>
              </w:rPr>
              <w:t xml:space="preserve">các </w:t>
            </w:r>
            <w:r>
              <w:rPr>
                <w:rFonts w:ascii="Times New Roman" w:hAnsi="Times New Roman"/>
                <w:szCs w:val="28"/>
                <w:lang w:val="en-US"/>
              </w:rPr>
              <w:t xml:space="preserve">PCT UBND </w:t>
            </w:r>
            <w:r w:rsidR="00E15568">
              <w:rPr>
                <w:rFonts w:ascii="Times New Roman" w:hAnsi="Times New Roman"/>
                <w:szCs w:val="28"/>
                <w:lang w:val="en-US"/>
              </w:rPr>
              <w:t>TP</w:t>
            </w:r>
            <w:r>
              <w:rPr>
                <w:rFonts w:ascii="Times New Roman" w:hAnsi="Times New Roman"/>
                <w:szCs w:val="28"/>
                <w:lang w:val="en-US"/>
              </w:rPr>
              <w:t>;</w:t>
            </w:r>
          </w:p>
          <w:p w:rsidR="00A569CA" w:rsidRPr="00D27CB9" w:rsidRDefault="00A569CA" w:rsidP="00E15568">
            <w:pPr>
              <w:spacing w:after="0" w:line="240" w:lineRule="auto"/>
              <w:contextualSpacing/>
              <w:jc w:val="both"/>
              <w:rPr>
                <w:rFonts w:ascii="Times New Roman" w:hAnsi="Times New Roman"/>
                <w:szCs w:val="28"/>
                <w:lang w:val="en-US"/>
              </w:rPr>
            </w:pPr>
            <w:r>
              <w:rPr>
                <w:rFonts w:ascii="Times New Roman" w:hAnsi="Times New Roman"/>
                <w:szCs w:val="28"/>
                <w:lang w:val="en-US"/>
              </w:rPr>
              <w:t>- Lưu:</w:t>
            </w:r>
            <w:r w:rsidR="00E15568">
              <w:rPr>
                <w:rFonts w:ascii="Times New Roman" w:hAnsi="Times New Roman"/>
                <w:szCs w:val="28"/>
                <w:lang w:val="en-US"/>
              </w:rPr>
              <w:t xml:space="preserve"> VT</w:t>
            </w:r>
            <w:r>
              <w:rPr>
                <w:rFonts w:ascii="Times New Roman" w:hAnsi="Times New Roman"/>
                <w:szCs w:val="28"/>
                <w:lang w:val="en-US"/>
              </w:rPr>
              <w:t>.</w:t>
            </w:r>
          </w:p>
        </w:tc>
        <w:tc>
          <w:tcPr>
            <w:tcW w:w="4672" w:type="dxa"/>
          </w:tcPr>
          <w:p w:rsidR="003A7337" w:rsidRDefault="005F33B4" w:rsidP="005F33B4">
            <w:pPr>
              <w:spacing w:after="0" w:line="240" w:lineRule="auto"/>
              <w:contextualSpacing/>
              <w:rPr>
                <w:rFonts w:ascii="Times New Roman" w:hAnsi="Times New Roman"/>
                <w:b/>
                <w:sz w:val="28"/>
                <w:szCs w:val="28"/>
                <w:lang w:val="en-US"/>
              </w:rPr>
            </w:pPr>
            <w:r>
              <w:rPr>
                <w:rFonts w:ascii="Times New Roman" w:hAnsi="Times New Roman"/>
                <w:b/>
                <w:sz w:val="28"/>
                <w:szCs w:val="28"/>
                <w:lang w:val="en-US"/>
              </w:rPr>
              <w:t xml:space="preserve">          </w:t>
            </w:r>
            <w:bookmarkStart w:id="0" w:name="_GoBack"/>
            <w:bookmarkEnd w:id="0"/>
            <w:r w:rsidR="00A569CA" w:rsidRPr="00D27CB9">
              <w:rPr>
                <w:rFonts w:ascii="Times New Roman" w:hAnsi="Times New Roman"/>
                <w:b/>
                <w:sz w:val="28"/>
                <w:szCs w:val="28"/>
                <w:lang w:val="en-US"/>
              </w:rPr>
              <w:t>CHỦ TỊCH</w:t>
            </w:r>
          </w:p>
          <w:p w:rsidR="00A569CA" w:rsidRPr="003A7337" w:rsidRDefault="002651DB" w:rsidP="00E15568">
            <w:pPr>
              <w:jc w:val="center"/>
              <w:rPr>
                <w:rFonts w:ascii="Times New Roman" w:hAnsi="Times New Roman"/>
                <w:b/>
                <w:sz w:val="28"/>
                <w:szCs w:val="28"/>
                <w:lang w:val="en-US"/>
              </w:rPr>
            </w:pPr>
            <w:r>
              <w:rPr>
                <w:rFonts w:ascii="Times New Roman" w:hAnsi="Times New Roman"/>
                <w:b/>
                <w:sz w:val="28"/>
                <w:szCs w:val="28"/>
                <w:lang w:val="en-US"/>
              </w:rPr>
              <w:t xml:space="preserve"> </w:t>
            </w:r>
            <w:r w:rsidR="000E7F96">
              <w:rPr>
                <w:rFonts w:ascii="Times New Roman" w:hAnsi="Times New Roman"/>
                <w:b/>
                <w:sz w:val="28"/>
                <w:szCs w:val="28"/>
                <w:lang w:val="en-US"/>
              </w:rPr>
              <w:t xml:space="preserve">    </w:t>
            </w:r>
          </w:p>
        </w:tc>
      </w:tr>
    </w:tbl>
    <w:p w:rsidR="00D27CB9" w:rsidRPr="00A569CA" w:rsidRDefault="00D27CB9" w:rsidP="00A569CA"/>
    <w:sectPr w:rsidR="00D27CB9" w:rsidRPr="00A569CA" w:rsidSect="00A327F8">
      <w:headerReference w:type="default" r:id="rId10"/>
      <w:footerReference w:type="even" r:id="rId11"/>
      <w:endnotePr>
        <w:numFmt w:val="decimal"/>
      </w:endnotePr>
      <w:pgSz w:w="11906" w:h="16838" w:code="9"/>
      <w:pgMar w:top="1134" w:right="1134" w:bottom="1440" w:left="1701" w:header="706"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D0" w:rsidRDefault="00D41FD0" w:rsidP="005E2C20">
      <w:pPr>
        <w:spacing w:after="0" w:line="240" w:lineRule="auto"/>
      </w:pPr>
      <w:r>
        <w:separator/>
      </w:r>
    </w:p>
  </w:endnote>
  <w:endnote w:type="continuationSeparator" w:id="0">
    <w:p w:rsidR="00D41FD0" w:rsidRDefault="00D41FD0" w:rsidP="005E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D2" w:rsidRDefault="00622BD2" w:rsidP="00FA5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2BD2" w:rsidRDefault="00622BD2" w:rsidP="00FC69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D0" w:rsidRDefault="00D41FD0" w:rsidP="005E2C20">
      <w:pPr>
        <w:spacing w:after="0" w:line="240" w:lineRule="auto"/>
      </w:pPr>
      <w:r>
        <w:separator/>
      </w:r>
    </w:p>
  </w:footnote>
  <w:footnote w:type="continuationSeparator" w:id="0">
    <w:p w:rsidR="00D41FD0" w:rsidRDefault="00D41FD0" w:rsidP="005E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423751"/>
      <w:docPartObj>
        <w:docPartGallery w:val="Page Numbers (Top of Page)"/>
        <w:docPartUnique/>
      </w:docPartObj>
    </w:sdtPr>
    <w:sdtEndPr>
      <w:rPr>
        <w:rFonts w:ascii="Times New Roman" w:hAnsi="Times New Roman"/>
        <w:noProof/>
        <w:sz w:val="24"/>
        <w:szCs w:val="24"/>
      </w:rPr>
    </w:sdtEndPr>
    <w:sdtContent>
      <w:p w:rsidR="00622BD2" w:rsidRPr="00CD46BB" w:rsidRDefault="00622BD2">
        <w:pPr>
          <w:pStyle w:val="Header"/>
          <w:jc w:val="center"/>
          <w:rPr>
            <w:rFonts w:ascii="Times New Roman" w:hAnsi="Times New Roman"/>
            <w:sz w:val="24"/>
            <w:szCs w:val="24"/>
          </w:rPr>
        </w:pPr>
        <w:r w:rsidRPr="00CD46BB">
          <w:rPr>
            <w:rFonts w:ascii="Times New Roman" w:hAnsi="Times New Roman"/>
            <w:sz w:val="24"/>
            <w:szCs w:val="24"/>
          </w:rPr>
          <w:fldChar w:fldCharType="begin"/>
        </w:r>
        <w:r w:rsidRPr="00CD46BB">
          <w:rPr>
            <w:rFonts w:ascii="Times New Roman" w:hAnsi="Times New Roman"/>
            <w:sz w:val="24"/>
            <w:szCs w:val="24"/>
          </w:rPr>
          <w:instrText xml:space="preserve"> PAGE   \* MERGEFORMAT </w:instrText>
        </w:r>
        <w:r w:rsidRPr="00CD46BB">
          <w:rPr>
            <w:rFonts w:ascii="Times New Roman" w:hAnsi="Times New Roman"/>
            <w:sz w:val="24"/>
            <w:szCs w:val="24"/>
          </w:rPr>
          <w:fldChar w:fldCharType="separate"/>
        </w:r>
        <w:r w:rsidR="00E15568">
          <w:rPr>
            <w:rFonts w:ascii="Times New Roman" w:hAnsi="Times New Roman"/>
            <w:noProof/>
            <w:sz w:val="24"/>
            <w:szCs w:val="24"/>
          </w:rPr>
          <w:t>2</w:t>
        </w:r>
        <w:r w:rsidRPr="00CD46BB">
          <w:rPr>
            <w:rFonts w:ascii="Times New Roman" w:hAnsi="Times New Roman"/>
            <w:noProof/>
            <w:sz w:val="24"/>
            <w:szCs w:val="24"/>
          </w:rPr>
          <w:fldChar w:fldCharType="end"/>
        </w:r>
      </w:p>
    </w:sdtContent>
  </w:sdt>
  <w:p w:rsidR="00622BD2" w:rsidRPr="00CD46BB" w:rsidRDefault="00622BD2">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40BCE"/>
    <w:multiLevelType w:val="hybridMultilevel"/>
    <w:tmpl w:val="38C67E48"/>
    <w:lvl w:ilvl="0" w:tplc="E9D2B51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FB67C1B"/>
    <w:multiLevelType w:val="hybridMultilevel"/>
    <w:tmpl w:val="15AA88FE"/>
    <w:lvl w:ilvl="0" w:tplc="F86CF700">
      <w:start w:val="1"/>
      <w:numFmt w:val="decimal"/>
      <w:lvlText w:val="%1."/>
      <w:lvlJc w:val="left"/>
      <w:pPr>
        <w:tabs>
          <w:tab w:val="num" w:pos="1080"/>
        </w:tabs>
        <w:ind w:left="1080" w:hanging="360"/>
      </w:pPr>
      <w:rPr>
        <w:rFonts w:cs="Times New Roman" w:hint="default"/>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347429F"/>
    <w:multiLevelType w:val="multilevel"/>
    <w:tmpl w:val="383473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413A2A"/>
    <w:multiLevelType w:val="hybridMultilevel"/>
    <w:tmpl w:val="014AD74C"/>
    <w:lvl w:ilvl="0" w:tplc="A88C9B44">
      <w:start w:val="2"/>
      <w:numFmt w:val="decimal"/>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4">
    <w:nsid w:val="53967BB8"/>
    <w:multiLevelType w:val="multilevel"/>
    <w:tmpl w:val="305ECCE8"/>
    <w:lvl w:ilvl="0">
      <w:start w:val="1"/>
      <w:numFmt w:val="upperRoman"/>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FA4335E"/>
    <w:multiLevelType w:val="hybridMultilevel"/>
    <w:tmpl w:val="53B6E978"/>
    <w:lvl w:ilvl="0" w:tplc="A8F2F37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BAC42B6"/>
    <w:multiLevelType w:val="hybridMultilevel"/>
    <w:tmpl w:val="9E2EEBE4"/>
    <w:lvl w:ilvl="0" w:tplc="C14AB3C2">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5B"/>
    <w:rsid w:val="00000CE7"/>
    <w:rsid w:val="0000232B"/>
    <w:rsid w:val="00004045"/>
    <w:rsid w:val="000042AE"/>
    <w:rsid w:val="00004A04"/>
    <w:rsid w:val="00005004"/>
    <w:rsid w:val="0000524B"/>
    <w:rsid w:val="000057F2"/>
    <w:rsid w:val="00005CCE"/>
    <w:rsid w:val="00005D5C"/>
    <w:rsid w:val="000072A6"/>
    <w:rsid w:val="00007BCF"/>
    <w:rsid w:val="00010236"/>
    <w:rsid w:val="00010A86"/>
    <w:rsid w:val="00010D50"/>
    <w:rsid w:val="000115F8"/>
    <w:rsid w:val="000127F6"/>
    <w:rsid w:val="00012F30"/>
    <w:rsid w:val="00012F3D"/>
    <w:rsid w:val="000138B5"/>
    <w:rsid w:val="00013EDE"/>
    <w:rsid w:val="00014C75"/>
    <w:rsid w:val="00015115"/>
    <w:rsid w:val="00015531"/>
    <w:rsid w:val="00015A29"/>
    <w:rsid w:val="00016399"/>
    <w:rsid w:val="000170CC"/>
    <w:rsid w:val="00017C08"/>
    <w:rsid w:val="00017DF3"/>
    <w:rsid w:val="0002031E"/>
    <w:rsid w:val="00022279"/>
    <w:rsid w:val="00022718"/>
    <w:rsid w:val="00022F82"/>
    <w:rsid w:val="0002378F"/>
    <w:rsid w:val="00023984"/>
    <w:rsid w:val="00023A85"/>
    <w:rsid w:val="00024497"/>
    <w:rsid w:val="00024D3F"/>
    <w:rsid w:val="000251C0"/>
    <w:rsid w:val="000262CE"/>
    <w:rsid w:val="000275DB"/>
    <w:rsid w:val="000300F0"/>
    <w:rsid w:val="00030DF7"/>
    <w:rsid w:val="00031A9B"/>
    <w:rsid w:val="00031CE1"/>
    <w:rsid w:val="000322FB"/>
    <w:rsid w:val="00032321"/>
    <w:rsid w:val="000326A5"/>
    <w:rsid w:val="00032735"/>
    <w:rsid w:val="0003303A"/>
    <w:rsid w:val="000336DC"/>
    <w:rsid w:val="0003377A"/>
    <w:rsid w:val="00035F6B"/>
    <w:rsid w:val="00036B4E"/>
    <w:rsid w:val="00037E56"/>
    <w:rsid w:val="000409FF"/>
    <w:rsid w:val="000419B9"/>
    <w:rsid w:val="00042AFF"/>
    <w:rsid w:val="00042E82"/>
    <w:rsid w:val="00043614"/>
    <w:rsid w:val="00043BD1"/>
    <w:rsid w:val="000440D5"/>
    <w:rsid w:val="00044F18"/>
    <w:rsid w:val="00045722"/>
    <w:rsid w:val="0004676E"/>
    <w:rsid w:val="00046EBF"/>
    <w:rsid w:val="00047233"/>
    <w:rsid w:val="00047985"/>
    <w:rsid w:val="00047CC3"/>
    <w:rsid w:val="000511A2"/>
    <w:rsid w:val="00051B5B"/>
    <w:rsid w:val="00051CAD"/>
    <w:rsid w:val="00052115"/>
    <w:rsid w:val="00053168"/>
    <w:rsid w:val="00053978"/>
    <w:rsid w:val="00053E84"/>
    <w:rsid w:val="00055F4A"/>
    <w:rsid w:val="000560BB"/>
    <w:rsid w:val="000565EC"/>
    <w:rsid w:val="00056A91"/>
    <w:rsid w:val="000576B3"/>
    <w:rsid w:val="00060ED9"/>
    <w:rsid w:val="00060FFD"/>
    <w:rsid w:val="00061763"/>
    <w:rsid w:val="00062634"/>
    <w:rsid w:val="00062ED6"/>
    <w:rsid w:val="0006314B"/>
    <w:rsid w:val="000631AB"/>
    <w:rsid w:val="00063495"/>
    <w:rsid w:val="00063DE9"/>
    <w:rsid w:val="00064E28"/>
    <w:rsid w:val="0006579E"/>
    <w:rsid w:val="00065C94"/>
    <w:rsid w:val="00065FCF"/>
    <w:rsid w:val="00065FD4"/>
    <w:rsid w:val="00066675"/>
    <w:rsid w:val="000671D7"/>
    <w:rsid w:val="0006754B"/>
    <w:rsid w:val="0007026D"/>
    <w:rsid w:val="00070454"/>
    <w:rsid w:val="00070C9E"/>
    <w:rsid w:val="00070EED"/>
    <w:rsid w:val="000712E4"/>
    <w:rsid w:val="000713F2"/>
    <w:rsid w:val="00071C15"/>
    <w:rsid w:val="000724AF"/>
    <w:rsid w:val="00072A67"/>
    <w:rsid w:val="00073824"/>
    <w:rsid w:val="000741BD"/>
    <w:rsid w:val="00074575"/>
    <w:rsid w:val="000746DA"/>
    <w:rsid w:val="00075B2E"/>
    <w:rsid w:val="00076901"/>
    <w:rsid w:val="000775A5"/>
    <w:rsid w:val="00077DD6"/>
    <w:rsid w:val="00077F79"/>
    <w:rsid w:val="00080A00"/>
    <w:rsid w:val="00081AA4"/>
    <w:rsid w:val="00081D00"/>
    <w:rsid w:val="00084200"/>
    <w:rsid w:val="000853AF"/>
    <w:rsid w:val="00086622"/>
    <w:rsid w:val="00090A14"/>
    <w:rsid w:val="00090F4F"/>
    <w:rsid w:val="000937C9"/>
    <w:rsid w:val="000940CD"/>
    <w:rsid w:val="000941C0"/>
    <w:rsid w:val="00094878"/>
    <w:rsid w:val="000952BA"/>
    <w:rsid w:val="000959D5"/>
    <w:rsid w:val="000959E5"/>
    <w:rsid w:val="00097F57"/>
    <w:rsid w:val="000A0521"/>
    <w:rsid w:val="000A0D6B"/>
    <w:rsid w:val="000A1E00"/>
    <w:rsid w:val="000A27A5"/>
    <w:rsid w:val="000A30F6"/>
    <w:rsid w:val="000A3335"/>
    <w:rsid w:val="000A5412"/>
    <w:rsid w:val="000A577E"/>
    <w:rsid w:val="000A5CFE"/>
    <w:rsid w:val="000A5E8F"/>
    <w:rsid w:val="000A694D"/>
    <w:rsid w:val="000A6FE6"/>
    <w:rsid w:val="000A7264"/>
    <w:rsid w:val="000A7B88"/>
    <w:rsid w:val="000B0267"/>
    <w:rsid w:val="000B1903"/>
    <w:rsid w:val="000B24C1"/>
    <w:rsid w:val="000B2D4D"/>
    <w:rsid w:val="000B2EEF"/>
    <w:rsid w:val="000B33AD"/>
    <w:rsid w:val="000B3643"/>
    <w:rsid w:val="000B417F"/>
    <w:rsid w:val="000B428B"/>
    <w:rsid w:val="000B494C"/>
    <w:rsid w:val="000B5910"/>
    <w:rsid w:val="000B5E10"/>
    <w:rsid w:val="000B659C"/>
    <w:rsid w:val="000B6F46"/>
    <w:rsid w:val="000C0022"/>
    <w:rsid w:val="000C0A82"/>
    <w:rsid w:val="000C128A"/>
    <w:rsid w:val="000C1676"/>
    <w:rsid w:val="000C1E00"/>
    <w:rsid w:val="000C2330"/>
    <w:rsid w:val="000C27C0"/>
    <w:rsid w:val="000C2ACC"/>
    <w:rsid w:val="000C3384"/>
    <w:rsid w:val="000C3518"/>
    <w:rsid w:val="000C38A4"/>
    <w:rsid w:val="000C3CFA"/>
    <w:rsid w:val="000C4BC0"/>
    <w:rsid w:val="000C5751"/>
    <w:rsid w:val="000C665D"/>
    <w:rsid w:val="000C6ECB"/>
    <w:rsid w:val="000D0AFB"/>
    <w:rsid w:val="000D0C57"/>
    <w:rsid w:val="000D10CA"/>
    <w:rsid w:val="000D1E74"/>
    <w:rsid w:val="000D2A77"/>
    <w:rsid w:val="000D3416"/>
    <w:rsid w:val="000D3896"/>
    <w:rsid w:val="000D3D4D"/>
    <w:rsid w:val="000D58BA"/>
    <w:rsid w:val="000D6302"/>
    <w:rsid w:val="000D6C0A"/>
    <w:rsid w:val="000D72C8"/>
    <w:rsid w:val="000D7912"/>
    <w:rsid w:val="000E0A8E"/>
    <w:rsid w:val="000E0FF0"/>
    <w:rsid w:val="000E173C"/>
    <w:rsid w:val="000E315D"/>
    <w:rsid w:val="000E3F1D"/>
    <w:rsid w:val="000E4929"/>
    <w:rsid w:val="000E54E1"/>
    <w:rsid w:val="000E65FB"/>
    <w:rsid w:val="000E6CE4"/>
    <w:rsid w:val="000E79E8"/>
    <w:rsid w:val="000E7AB6"/>
    <w:rsid w:val="000E7B9C"/>
    <w:rsid w:val="000E7F96"/>
    <w:rsid w:val="000F2D1A"/>
    <w:rsid w:val="000F4EE0"/>
    <w:rsid w:val="000F5C0A"/>
    <w:rsid w:val="000F5F94"/>
    <w:rsid w:val="000F6DD1"/>
    <w:rsid w:val="001002E6"/>
    <w:rsid w:val="00100457"/>
    <w:rsid w:val="00100507"/>
    <w:rsid w:val="00101112"/>
    <w:rsid w:val="00102C6E"/>
    <w:rsid w:val="001033D5"/>
    <w:rsid w:val="00103978"/>
    <w:rsid w:val="00103A71"/>
    <w:rsid w:val="00104839"/>
    <w:rsid w:val="00104CE1"/>
    <w:rsid w:val="00104D18"/>
    <w:rsid w:val="001054B7"/>
    <w:rsid w:val="00105DBD"/>
    <w:rsid w:val="0010633D"/>
    <w:rsid w:val="0010678D"/>
    <w:rsid w:val="0010686A"/>
    <w:rsid w:val="0010691E"/>
    <w:rsid w:val="00107940"/>
    <w:rsid w:val="00110BB9"/>
    <w:rsid w:val="001113F4"/>
    <w:rsid w:val="0011190B"/>
    <w:rsid w:val="001124BB"/>
    <w:rsid w:val="00112654"/>
    <w:rsid w:val="00113284"/>
    <w:rsid w:val="0011352D"/>
    <w:rsid w:val="00114015"/>
    <w:rsid w:val="00114EA5"/>
    <w:rsid w:val="00115778"/>
    <w:rsid w:val="00115A31"/>
    <w:rsid w:val="00117C3A"/>
    <w:rsid w:val="00121214"/>
    <w:rsid w:val="00121905"/>
    <w:rsid w:val="0012219A"/>
    <w:rsid w:val="00122364"/>
    <w:rsid w:val="00123763"/>
    <w:rsid w:val="00123A5E"/>
    <w:rsid w:val="00123BA3"/>
    <w:rsid w:val="001253BA"/>
    <w:rsid w:val="00126135"/>
    <w:rsid w:val="00126824"/>
    <w:rsid w:val="00127193"/>
    <w:rsid w:val="00130C85"/>
    <w:rsid w:val="0013102C"/>
    <w:rsid w:val="001334B4"/>
    <w:rsid w:val="0013383E"/>
    <w:rsid w:val="00133A51"/>
    <w:rsid w:val="00133D1C"/>
    <w:rsid w:val="00134C11"/>
    <w:rsid w:val="00135CA5"/>
    <w:rsid w:val="001366EC"/>
    <w:rsid w:val="00136CAE"/>
    <w:rsid w:val="00140EEF"/>
    <w:rsid w:val="001413BA"/>
    <w:rsid w:val="00141A0B"/>
    <w:rsid w:val="00141C87"/>
    <w:rsid w:val="0014216C"/>
    <w:rsid w:val="00142448"/>
    <w:rsid w:val="0014323F"/>
    <w:rsid w:val="00144489"/>
    <w:rsid w:val="00147284"/>
    <w:rsid w:val="00147879"/>
    <w:rsid w:val="00147FF3"/>
    <w:rsid w:val="0015077A"/>
    <w:rsid w:val="001509BC"/>
    <w:rsid w:val="00150B23"/>
    <w:rsid w:val="00150B47"/>
    <w:rsid w:val="00150D86"/>
    <w:rsid w:val="001510FF"/>
    <w:rsid w:val="00151E0E"/>
    <w:rsid w:val="001525FA"/>
    <w:rsid w:val="00154298"/>
    <w:rsid w:val="00154524"/>
    <w:rsid w:val="00155146"/>
    <w:rsid w:val="00155961"/>
    <w:rsid w:val="0015601C"/>
    <w:rsid w:val="00156584"/>
    <w:rsid w:val="001567F9"/>
    <w:rsid w:val="00157B3C"/>
    <w:rsid w:val="00160811"/>
    <w:rsid w:val="00160DAC"/>
    <w:rsid w:val="00161F93"/>
    <w:rsid w:val="00162184"/>
    <w:rsid w:val="00162396"/>
    <w:rsid w:val="001628DA"/>
    <w:rsid w:val="00163B6D"/>
    <w:rsid w:val="00164AA1"/>
    <w:rsid w:val="00164DB2"/>
    <w:rsid w:val="001657BD"/>
    <w:rsid w:val="00165E5B"/>
    <w:rsid w:val="00166425"/>
    <w:rsid w:val="00166742"/>
    <w:rsid w:val="00167511"/>
    <w:rsid w:val="00167647"/>
    <w:rsid w:val="001679BF"/>
    <w:rsid w:val="001715CB"/>
    <w:rsid w:val="00171EA0"/>
    <w:rsid w:val="001721C8"/>
    <w:rsid w:val="001724F4"/>
    <w:rsid w:val="00172BE7"/>
    <w:rsid w:val="001738B5"/>
    <w:rsid w:val="001746B5"/>
    <w:rsid w:val="00174A8B"/>
    <w:rsid w:val="001751E2"/>
    <w:rsid w:val="0017529D"/>
    <w:rsid w:val="0017562E"/>
    <w:rsid w:val="0017655B"/>
    <w:rsid w:val="00176EE1"/>
    <w:rsid w:val="00176F96"/>
    <w:rsid w:val="00177789"/>
    <w:rsid w:val="0018013D"/>
    <w:rsid w:val="0018060E"/>
    <w:rsid w:val="00180DE8"/>
    <w:rsid w:val="00181211"/>
    <w:rsid w:val="00182545"/>
    <w:rsid w:val="00182716"/>
    <w:rsid w:val="0018289F"/>
    <w:rsid w:val="001843C6"/>
    <w:rsid w:val="00184BC5"/>
    <w:rsid w:val="0018596E"/>
    <w:rsid w:val="00185CF7"/>
    <w:rsid w:val="00187D93"/>
    <w:rsid w:val="001909B1"/>
    <w:rsid w:val="00190F40"/>
    <w:rsid w:val="00192815"/>
    <w:rsid w:val="00192AEB"/>
    <w:rsid w:val="00192F34"/>
    <w:rsid w:val="0019446B"/>
    <w:rsid w:val="0019483B"/>
    <w:rsid w:val="00194F9C"/>
    <w:rsid w:val="00195F47"/>
    <w:rsid w:val="0019612D"/>
    <w:rsid w:val="00196D91"/>
    <w:rsid w:val="00197C4F"/>
    <w:rsid w:val="001A06A7"/>
    <w:rsid w:val="001A1328"/>
    <w:rsid w:val="001A13A8"/>
    <w:rsid w:val="001A1495"/>
    <w:rsid w:val="001A1606"/>
    <w:rsid w:val="001A2D2F"/>
    <w:rsid w:val="001A2DDD"/>
    <w:rsid w:val="001A2E76"/>
    <w:rsid w:val="001A3850"/>
    <w:rsid w:val="001A4B78"/>
    <w:rsid w:val="001A5391"/>
    <w:rsid w:val="001A5439"/>
    <w:rsid w:val="001A61FD"/>
    <w:rsid w:val="001A6780"/>
    <w:rsid w:val="001A6FC7"/>
    <w:rsid w:val="001A79EF"/>
    <w:rsid w:val="001B0490"/>
    <w:rsid w:val="001B0B2C"/>
    <w:rsid w:val="001B0FD0"/>
    <w:rsid w:val="001B1B43"/>
    <w:rsid w:val="001B1C41"/>
    <w:rsid w:val="001B297C"/>
    <w:rsid w:val="001B6613"/>
    <w:rsid w:val="001B6DDE"/>
    <w:rsid w:val="001B7C01"/>
    <w:rsid w:val="001C05B9"/>
    <w:rsid w:val="001C094E"/>
    <w:rsid w:val="001C12A9"/>
    <w:rsid w:val="001C16B4"/>
    <w:rsid w:val="001C1DF5"/>
    <w:rsid w:val="001C26E4"/>
    <w:rsid w:val="001C2C11"/>
    <w:rsid w:val="001C4B8E"/>
    <w:rsid w:val="001C5D01"/>
    <w:rsid w:val="001C6758"/>
    <w:rsid w:val="001C6883"/>
    <w:rsid w:val="001C7F85"/>
    <w:rsid w:val="001C7FA1"/>
    <w:rsid w:val="001D1A09"/>
    <w:rsid w:val="001D1B73"/>
    <w:rsid w:val="001D2EED"/>
    <w:rsid w:val="001D33D2"/>
    <w:rsid w:val="001D3951"/>
    <w:rsid w:val="001D4730"/>
    <w:rsid w:val="001D4813"/>
    <w:rsid w:val="001D488E"/>
    <w:rsid w:val="001D4A19"/>
    <w:rsid w:val="001D5092"/>
    <w:rsid w:val="001D5558"/>
    <w:rsid w:val="001D5588"/>
    <w:rsid w:val="001D5A6C"/>
    <w:rsid w:val="001D61A0"/>
    <w:rsid w:val="001D6648"/>
    <w:rsid w:val="001D6BFC"/>
    <w:rsid w:val="001E016F"/>
    <w:rsid w:val="001E03CD"/>
    <w:rsid w:val="001E0443"/>
    <w:rsid w:val="001E0493"/>
    <w:rsid w:val="001E0C46"/>
    <w:rsid w:val="001E1072"/>
    <w:rsid w:val="001E1157"/>
    <w:rsid w:val="001E1AA7"/>
    <w:rsid w:val="001E1F02"/>
    <w:rsid w:val="001E28BA"/>
    <w:rsid w:val="001E2D19"/>
    <w:rsid w:val="001E3629"/>
    <w:rsid w:val="001E436D"/>
    <w:rsid w:val="001E4E82"/>
    <w:rsid w:val="001E539A"/>
    <w:rsid w:val="001E572C"/>
    <w:rsid w:val="001E6D58"/>
    <w:rsid w:val="001E6DEF"/>
    <w:rsid w:val="001E7576"/>
    <w:rsid w:val="001E7EDA"/>
    <w:rsid w:val="001F0292"/>
    <w:rsid w:val="001F0FD8"/>
    <w:rsid w:val="001F1A8F"/>
    <w:rsid w:val="001F2731"/>
    <w:rsid w:val="001F29DA"/>
    <w:rsid w:val="001F4C9F"/>
    <w:rsid w:val="001F5A5C"/>
    <w:rsid w:val="001F61EF"/>
    <w:rsid w:val="001F7C46"/>
    <w:rsid w:val="0020242A"/>
    <w:rsid w:val="00202E9F"/>
    <w:rsid w:val="00202F09"/>
    <w:rsid w:val="00204374"/>
    <w:rsid w:val="00204A47"/>
    <w:rsid w:val="00204FA0"/>
    <w:rsid w:val="0020605F"/>
    <w:rsid w:val="002066D3"/>
    <w:rsid w:val="00206729"/>
    <w:rsid w:val="00207B46"/>
    <w:rsid w:val="00207CE2"/>
    <w:rsid w:val="00210201"/>
    <w:rsid w:val="00211432"/>
    <w:rsid w:val="00211455"/>
    <w:rsid w:val="00214C1B"/>
    <w:rsid w:val="00214E4E"/>
    <w:rsid w:val="002159EB"/>
    <w:rsid w:val="00216B5D"/>
    <w:rsid w:val="00217626"/>
    <w:rsid w:val="002179F9"/>
    <w:rsid w:val="00220E73"/>
    <w:rsid w:val="0022183E"/>
    <w:rsid w:val="00221971"/>
    <w:rsid w:val="00222253"/>
    <w:rsid w:val="00222CF5"/>
    <w:rsid w:val="00222E11"/>
    <w:rsid w:val="002238D3"/>
    <w:rsid w:val="002239EC"/>
    <w:rsid w:val="00223A8E"/>
    <w:rsid w:val="00223AAF"/>
    <w:rsid w:val="0022406B"/>
    <w:rsid w:val="002247BF"/>
    <w:rsid w:val="00224AE6"/>
    <w:rsid w:val="0022554A"/>
    <w:rsid w:val="00225875"/>
    <w:rsid w:val="00226BCF"/>
    <w:rsid w:val="00226CFA"/>
    <w:rsid w:val="00226D86"/>
    <w:rsid w:val="00227A1A"/>
    <w:rsid w:val="00230AB4"/>
    <w:rsid w:val="00230BB2"/>
    <w:rsid w:val="002317B6"/>
    <w:rsid w:val="00231E3F"/>
    <w:rsid w:val="0023259A"/>
    <w:rsid w:val="00232C53"/>
    <w:rsid w:val="0023375A"/>
    <w:rsid w:val="00233C46"/>
    <w:rsid w:val="00235F34"/>
    <w:rsid w:val="002369C2"/>
    <w:rsid w:val="00237CA4"/>
    <w:rsid w:val="00237E82"/>
    <w:rsid w:val="00240C37"/>
    <w:rsid w:val="00241729"/>
    <w:rsid w:val="002419D4"/>
    <w:rsid w:val="0024235E"/>
    <w:rsid w:val="002423CA"/>
    <w:rsid w:val="00243070"/>
    <w:rsid w:val="0024359C"/>
    <w:rsid w:val="00243F79"/>
    <w:rsid w:val="002448E8"/>
    <w:rsid w:val="00244B26"/>
    <w:rsid w:val="002452C2"/>
    <w:rsid w:val="00246403"/>
    <w:rsid w:val="002512BF"/>
    <w:rsid w:val="0025226B"/>
    <w:rsid w:val="00252734"/>
    <w:rsid w:val="002534BE"/>
    <w:rsid w:val="00254896"/>
    <w:rsid w:val="0025505C"/>
    <w:rsid w:val="00257096"/>
    <w:rsid w:val="00257952"/>
    <w:rsid w:val="00257D50"/>
    <w:rsid w:val="0026098B"/>
    <w:rsid w:val="00260E2C"/>
    <w:rsid w:val="00261466"/>
    <w:rsid w:val="00261B2F"/>
    <w:rsid w:val="0026290C"/>
    <w:rsid w:val="00263D10"/>
    <w:rsid w:val="00263DDB"/>
    <w:rsid w:val="002651DB"/>
    <w:rsid w:val="002700A4"/>
    <w:rsid w:val="00270ABB"/>
    <w:rsid w:val="00271020"/>
    <w:rsid w:val="002723FA"/>
    <w:rsid w:val="00272425"/>
    <w:rsid w:val="00272652"/>
    <w:rsid w:val="00273B5F"/>
    <w:rsid w:val="00273C94"/>
    <w:rsid w:val="0027496A"/>
    <w:rsid w:val="00275860"/>
    <w:rsid w:val="00276819"/>
    <w:rsid w:val="002773AC"/>
    <w:rsid w:val="00277866"/>
    <w:rsid w:val="00277CED"/>
    <w:rsid w:val="00280036"/>
    <w:rsid w:val="00280165"/>
    <w:rsid w:val="00280963"/>
    <w:rsid w:val="00280A5F"/>
    <w:rsid w:val="0028105C"/>
    <w:rsid w:val="0028244B"/>
    <w:rsid w:val="00282B31"/>
    <w:rsid w:val="002834E9"/>
    <w:rsid w:val="00283DD5"/>
    <w:rsid w:val="00284B4F"/>
    <w:rsid w:val="00285647"/>
    <w:rsid w:val="002856B8"/>
    <w:rsid w:val="002858C1"/>
    <w:rsid w:val="00285CD9"/>
    <w:rsid w:val="002863A4"/>
    <w:rsid w:val="00287538"/>
    <w:rsid w:val="00287861"/>
    <w:rsid w:val="0029013A"/>
    <w:rsid w:val="00290399"/>
    <w:rsid w:val="00290538"/>
    <w:rsid w:val="00292BCC"/>
    <w:rsid w:val="002934DB"/>
    <w:rsid w:val="00293C9D"/>
    <w:rsid w:val="002947B2"/>
    <w:rsid w:val="00294FD9"/>
    <w:rsid w:val="00295219"/>
    <w:rsid w:val="00296307"/>
    <w:rsid w:val="00297027"/>
    <w:rsid w:val="0029743F"/>
    <w:rsid w:val="002A3256"/>
    <w:rsid w:val="002A4E21"/>
    <w:rsid w:val="002A5158"/>
    <w:rsid w:val="002A5C59"/>
    <w:rsid w:val="002A63F9"/>
    <w:rsid w:val="002A6DA6"/>
    <w:rsid w:val="002A761F"/>
    <w:rsid w:val="002B07B2"/>
    <w:rsid w:val="002B0B83"/>
    <w:rsid w:val="002B324E"/>
    <w:rsid w:val="002B4ADC"/>
    <w:rsid w:val="002B6380"/>
    <w:rsid w:val="002B6AA4"/>
    <w:rsid w:val="002B7DFA"/>
    <w:rsid w:val="002C0541"/>
    <w:rsid w:val="002C125A"/>
    <w:rsid w:val="002C1506"/>
    <w:rsid w:val="002C1568"/>
    <w:rsid w:val="002C1AD5"/>
    <w:rsid w:val="002C350C"/>
    <w:rsid w:val="002C36C3"/>
    <w:rsid w:val="002C3A34"/>
    <w:rsid w:val="002C4FC1"/>
    <w:rsid w:val="002C5BF7"/>
    <w:rsid w:val="002C5DED"/>
    <w:rsid w:val="002C6016"/>
    <w:rsid w:val="002C6E88"/>
    <w:rsid w:val="002C72A3"/>
    <w:rsid w:val="002C7871"/>
    <w:rsid w:val="002D0C45"/>
    <w:rsid w:val="002D1D9E"/>
    <w:rsid w:val="002D1F90"/>
    <w:rsid w:val="002D20AA"/>
    <w:rsid w:val="002D489A"/>
    <w:rsid w:val="002D5342"/>
    <w:rsid w:val="002D53A8"/>
    <w:rsid w:val="002D5ED0"/>
    <w:rsid w:val="002D7688"/>
    <w:rsid w:val="002D7DC7"/>
    <w:rsid w:val="002D7FCA"/>
    <w:rsid w:val="002E11E7"/>
    <w:rsid w:val="002E2018"/>
    <w:rsid w:val="002E28AD"/>
    <w:rsid w:val="002E3045"/>
    <w:rsid w:val="002E405C"/>
    <w:rsid w:val="002E4217"/>
    <w:rsid w:val="002E4A39"/>
    <w:rsid w:val="002E5584"/>
    <w:rsid w:val="002E60DF"/>
    <w:rsid w:val="002E60F1"/>
    <w:rsid w:val="002E6B37"/>
    <w:rsid w:val="002E7406"/>
    <w:rsid w:val="002F0183"/>
    <w:rsid w:val="002F0E89"/>
    <w:rsid w:val="002F1302"/>
    <w:rsid w:val="002F15D4"/>
    <w:rsid w:val="002F208F"/>
    <w:rsid w:val="002F20BC"/>
    <w:rsid w:val="002F2A64"/>
    <w:rsid w:val="002F31C1"/>
    <w:rsid w:val="002F4DF3"/>
    <w:rsid w:val="002F4FCA"/>
    <w:rsid w:val="002F558B"/>
    <w:rsid w:val="002F62B4"/>
    <w:rsid w:val="002F78DA"/>
    <w:rsid w:val="00300042"/>
    <w:rsid w:val="00300CDC"/>
    <w:rsid w:val="003010EA"/>
    <w:rsid w:val="00301344"/>
    <w:rsid w:val="00301BEF"/>
    <w:rsid w:val="003020EA"/>
    <w:rsid w:val="003027CE"/>
    <w:rsid w:val="003040CD"/>
    <w:rsid w:val="003049DD"/>
    <w:rsid w:val="003073F4"/>
    <w:rsid w:val="00307E20"/>
    <w:rsid w:val="0031017B"/>
    <w:rsid w:val="00310EA6"/>
    <w:rsid w:val="00311029"/>
    <w:rsid w:val="00311577"/>
    <w:rsid w:val="003115B1"/>
    <w:rsid w:val="00311C13"/>
    <w:rsid w:val="0031201E"/>
    <w:rsid w:val="00314328"/>
    <w:rsid w:val="0031489C"/>
    <w:rsid w:val="003153DA"/>
    <w:rsid w:val="003154E5"/>
    <w:rsid w:val="00315BC5"/>
    <w:rsid w:val="00316ECC"/>
    <w:rsid w:val="00317034"/>
    <w:rsid w:val="00317858"/>
    <w:rsid w:val="003202CA"/>
    <w:rsid w:val="003203F9"/>
    <w:rsid w:val="00320B3D"/>
    <w:rsid w:val="003213E8"/>
    <w:rsid w:val="00322EBC"/>
    <w:rsid w:val="003252D1"/>
    <w:rsid w:val="00325740"/>
    <w:rsid w:val="00325CFE"/>
    <w:rsid w:val="003275D8"/>
    <w:rsid w:val="00327716"/>
    <w:rsid w:val="00331B47"/>
    <w:rsid w:val="00331C6A"/>
    <w:rsid w:val="00331E0D"/>
    <w:rsid w:val="00332CDC"/>
    <w:rsid w:val="00333FA3"/>
    <w:rsid w:val="003348C1"/>
    <w:rsid w:val="00335290"/>
    <w:rsid w:val="00335446"/>
    <w:rsid w:val="00336B3B"/>
    <w:rsid w:val="00340232"/>
    <w:rsid w:val="00341B27"/>
    <w:rsid w:val="00341B55"/>
    <w:rsid w:val="003431AD"/>
    <w:rsid w:val="003435A7"/>
    <w:rsid w:val="00343F4D"/>
    <w:rsid w:val="00346786"/>
    <w:rsid w:val="003467B8"/>
    <w:rsid w:val="00347D2C"/>
    <w:rsid w:val="00350626"/>
    <w:rsid w:val="003517D1"/>
    <w:rsid w:val="00351F32"/>
    <w:rsid w:val="003522BC"/>
    <w:rsid w:val="00352523"/>
    <w:rsid w:val="00352F03"/>
    <w:rsid w:val="00353150"/>
    <w:rsid w:val="003536C2"/>
    <w:rsid w:val="00354706"/>
    <w:rsid w:val="00354CBD"/>
    <w:rsid w:val="003553C0"/>
    <w:rsid w:val="0035608C"/>
    <w:rsid w:val="00356649"/>
    <w:rsid w:val="003566B2"/>
    <w:rsid w:val="0035685B"/>
    <w:rsid w:val="00356E0B"/>
    <w:rsid w:val="00357621"/>
    <w:rsid w:val="003577C5"/>
    <w:rsid w:val="0036048F"/>
    <w:rsid w:val="00360EC2"/>
    <w:rsid w:val="00361BBC"/>
    <w:rsid w:val="00361CFD"/>
    <w:rsid w:val="00361F32"/>
    <w:rsid w:val="00361F8E"/>
    <w:rsid w:val="00362C49"/>
    <w:rsid w:val="00363E59"/>
    <w:rsid w:val="00364C9B"/>
    <w:rsid w:val="00364D44"/>
    <w:rsid w:val="00365B23"/>
    <w:rsid w:val="00366693"/>
    <w:rsid w:val="00366782"/>
    <w:rsid w:val="00367C90"/>
    <w:rsid w:val="00367DA4"/>
    <w:rsid w:val="00371587"/>
    <w:rsid w:val="003718F2"/>
    <w:rsid w:val="00372734"/>
    <w:rsid w:val="003737AC"/>
    <w:rsid w:val="0037521D"/>
    <w:rsid w:val="003761F8"/>
    <w:rsid w:val="0037655D"/>
    <w:rsid w:val="0037666A"/>
    <w:rsid w:val="003769A6"/>
    <w:rsid w:val="003769C7"/>
    <w:rsid w:val="00376C6A"/>
    <w:rsid w:val="0037725A"/>
    <w:rsid w:val="00377837"/>
    <w:rsid w:val="00377B4F"/>
    <w:rsid w:val="00380CF3"/>
    <w:rsid w:val="00381532"/>
    <w:rsid w:val="003820B6"/>
    <w:rsid w:val="0038309E"/>
    <w:rsid w:val="00383C10"/>
    <w:rsid w:val="00383D94"/>
    <w:rsid w:val="0038426E"/>
    <w:rsid w:val="00385134"/>
    <w:rsid w:val="00387806"/>
    <w:rsid w:val="003909D5"/>
    <w:rsid w:val="00391184"/>
    <w:rsid w:val="00391589"/>
    <w:rsid w:val="00392379"/>
    <w:rsid w:val="00392482"/>
    <w:rsid w:val="00393B61"/>
    <w:rsid w:val="003944B3"/>
    <w:rsid w:val="00395027"/>
    <w:rsid w:val="00396188"/>
    <w:rsid w:val="0039691C"/>
    <w:rsid w:val="00396C43"/>
    <w:rsid w:val="003975F7"/>
    <w:rsid w:val="003979A2"/>
    <w:rsid w:val="00397B6D"/>
    <w:rsid w:val="00397CDD"/>
    <w:rsid w:val="00397CF7"/>
    <w:rsid w:val="00397D96"/>
    <w:rsid w:val="003A000C"/>
    <w:rsid w:val="003A1FD3"/>
    <w:rsid w:val="003A2416"/>
    <w:rsid w:val="003A2F0C"/>
    <w:rsid w:val="003A2F4F"/>
    <w:rsid w:val="003A333A"/>
    <w:rsid w:val="003A4B3A"/>
    <w:rsid w:val="003A4CE7"/>
    <w:rsid w:val="003A59C9"/>
    <w:rsid w:val="003A682A"/>
    <w:rsid w:val="003A7337"/>
    <w:rsid w:val="003B0295"/>
    <w:rsid w:val="003B087B"/>
    <w:rsid w:val="003B0B40"/>
    <w:rsid w:val="003B2475"/>
    <w:rsid w:val="003B290C"/>
    <w:rsid w:val="003B2A1E"/>
    <w:rsid w:val="003B2E63"/>
    <w:rsid w:val="003B432F"/>
    <w:rsid w:val="003B48A0"/>
    <w:rsid w:val="003B61B9"/>
    <w:rsid w:val="003B689A"/>
    <w:rsid w:val="003B7076"/>
    <w:rsid w:val="003B7337"/>
    <w:rsid w:val="003B746F"/>
    <w:rsid w:val="003B77A0"/>
    <w:rsid w:val="003B77B3"/>
    <w:rsid w:val="003B7904"/>
    <w:rsid w:val="003B7A2D"/>
    <w:rsid w:val="003B7E36"/>
    <w:rsid w:val="003C197B"/>
    <w:rsid w:val="003C3221"/>
    <w:rsid w:val="003C57EA"/>
    <w:rsid w:val="003C58E2"/>
    <w:rsid w:val="003C7505"/>
    <w:rsid w:val="003D0FC0"/>
    <w:rsid w:val="003D1970"/>
    <w:rsid w:val="003D20E9"/>
    <w:rsid w:val="003D3264"/>
    <w:rsid w:val="003D3862"/>
    <w:rsid w:val="003D3E12"/>
    <w:rsid w:val="003D3E74"/>
    <w:rsid w:val="003D4121"/>
    <w:rsid w:val="003D4A6D"/>
    <w:rsid w:val="003D4EA2"/>
    <w:rsid w:val="003D55D3"/>
    <w:rsid w:val="003D6263"/>
    <w:rsid w:val="003D649A"/>
    <w:rsid w:val="003D6F38"/>
    <w:rsid w:val="003E01FC"/>
    <w:rsid w:val="003E02CA"/>
    <w:rsid w:val="003E062D"/>
    <w:rsid w:val="003E13DE"/>
    <w:rsid w:val="003E1783"/>
    <w:rsid w:val="003E213E"/>
    <w:rsid w:val="003E29BC"/>
    <w:rsid w:val="003E2AEF"/>
    <w:rsid w:val="003E3A85"/>
    <w:rsid w:val="003E42C1"/>
    <w:rsid w:val="003E4315"/>
    <w:rsid w:val="003E54FA"/>
    <w:rsid w:val="003E622D"/>
    <w:rsid w:val="003E6330"/>
    <w:rsid w:val="003E772B"/>
    <w:rsid w:val="003F014A"/>
    <w:rsid w:val="003F024D"/>
    <w:rsid w:val="003F0C53"/>
    <w:rsid w:val="003F114C"/>
    <w:rsid w:val="003F1676"/>
    <w:rsid w:val="003F23DC"/>
    <w:rsid w:val="003F2C62"/>
    <w:rsid w:val="003F3891"/>
    <w:rsid w:val="003F3AAB"/>
    <w:rsid w:val="003F3BA1"/>
    <w:rsid w:val="003F3EEF"/>
    <w:rsid w:val="003F4094"/>
    <w:rsid w:val="003F4762"/>
    <w:rsid w:val="003F5608"/>
    <w:rsid w:val="003F59C7"/>
    <w:rsid w:val="003F5B66"/>
    <w:rsid w:val="003F60AD"/>
    <w:rsid w:val="003F65CE"/>
    <w:rsid w:val="003F6862"/>
    <w:rsid w:val="003F7E69"/>
    <w:rsid w:val="0040243D"/>
    <w:rsid w:val="004026D7"/>
    <w:rsid w:val="004027C4"/>
    <w:rsid w:val="00402A5B"/>
    <w:rsid w:val="00402D75"/>
    <w:rsid w:val="00403204"/>
    <w:rsid w:val="004034E0"/>
    <w:rsid w:val="00403A95"/>
    <w:rsid w:val="0040441F"/>
    <w:rsid w:val="00404BE0"/>
    <w:rsid w:val="00404E73"/>
    <w:rsid w:val="00405E83"/>
    <w:rsid w:val="0040764D"/>
    <w:rsid w:val="00410882"/>
    <w:rsid w:val="00410DD0"/>
    <w:rsid w:val="004114B0"/>
    <w:rsid w:val="00411AC4"/>
    <w:rsid w:val="00411AD9"/>
    <w:rsid w:val="00412184"/>
    <w:rsid w:val="00412521"/>
    <w:rsid w:val="00412C09"/>
    <w:rsid w:val="00413BED"/>
    <w:rsid w:val="00414479"/>
    <w:rsid w:val="00414564"/>
    <w:rsid w:val="00414DBC"/>
    <w:rsid w:val="00414F12"/>
    <w:rsid w:val="004154A5"/>
    <w:rsid w:val="0041640F"/>
    <w:rsid w:val="0041775E"/>
    <w:rsid w:val="004204F2"/>
    <w:rsid w:val="004207C0"/>
    <w:rsid w:val="00420FE0"/>
    <w:rsid w:val="00421A66"/>
    <w:rsid w:val="0042322F"/>
    <w:rsid w:val="00423275"/>
    <w:rsid w:val="00423D32"/>
    <w:rsid w:val="0042413F"/>
    <w:rsid w:val="00424CF7"/>
    <w:rsid w:val="00425AA7"/>
    <w:rsid w:val="004271E0"/>
    <w:rsid w:val="00427611"/>
    <w:rsid w:val="00430293"/>
    <w:rsid w:val="00430ACA"/>
    <w:rsid w:val="00430BC5"/>
    <w:rsid w:val="004315E0"/>
    <w:rsid w:val="0043169C"/>
    <w:rsid w:val="00431C71"/>
    <w:rsid w:val="00431E64"/>
    <w:rsid w:val="00433198"/>
    <w:rsid w:val="004332D6"/>
    <w:rsid w:val="004333E4"/>
    <w:rsid w:val="004336AD"/>
    <w:rsid w:val="004337F4"/>
    <w:rsid w:val="00433C83"/>
    <w:rsid w:val="00433DF7"/>
    <w:rsid w:val="004341C3"/>
    <w:rsid w:val="00434E70"/>
    <w:rsid w:val="00437C42"/>
    <w:rsid w:val="004400E2"/>
    <w:rsid w:val="00440AB3"/>
    <w:rsid w:val="00441483"/>
    <w:rsid w:val="00442445"/>
    <w:rsid w:val="0044269B"/>
    <w:rsid w:val="004429C0"/>
    <w:rsid w:val="0044346B"/>
    <w:rsid w:val="004435A7"/>
    <w:rsid w:val="00443680"/>
    <w:rsid w:val="00443E95"/>
    <w:rsid w:val="00445CA0"/>
    <w:rsid w:val="00445DE8"/>
    <w:rsid w:val="00446894"/>
    <w:rsid w:val="00447C43"/>
    <w:rsid w:val="00447DE9"/>
    <w:rsid w:val="00450088"/>
    <w:rsid w:val="00450E0B"/>
    <w:rsid w:val="004519D8"/>
    <w:rsid w:val="004521C9"/>
    <w:rsid w:val="004523B8"/>
    <w:rsid w:val="00453C08"/>
    <w:rsid w:val="0045436B"/>
    <w:rsid w:val="00455790"/>
    <w:rsid w:val="00455A53"/>
    <w:rsid w:val="00456109"/>
    <w:rsid w:val="0045691A"/>
    <w:rsid w:val="00456B5E"/>
    <w:rsid w:val="004604B9"/>
    <w:rsid w:val="00460596"/>
    <w:rsid w:val="00461060"/>
    <w:rsid w:val="004611C9"/>
    <w:rsid w:val="00461D41"/>
    <w:rsid w:val="004623C6"/>
    <w:rsid w:val="004628F7"/>
    <w:rsid w:val="0046380A"/>
    <w:rsid w:val="00463820"/>
    <w:rsid w:val="00463AF2"/>
    <w:rsid w:val="004649DA"/>
    <w:rsid w:val="00464F95"/>
    <w:rsid w:val="004654E3"/>
    <w:rsid w:val="00466105"/>
    <w:rsid w:val="004662FB"/>
    <w:rsid w:val="00466BDB"/>
    <w:rsid w:val="0046703E"/>
    <w:rsid w:val="0047008F"/>
    <w:rsid w:val="004702E7"/>
    <w:rsid w:val="00470BAF"/>
    <w:rsid w:val="00471B38"/>
    <w:rsid w:val="00471B63"/>
    <w:rsid w:val="00472156"/>
    <w:rsid w:val="00472F8F"/>
    <w:rsid w:val="004732D2"/>
    <w:rsid w:val="0047350E"/>
    <w:rsid w:val="00473A17"/>
    <w:rsid w:val="00473A2E"/>
    <w:rsid w:val="00474BBD"/>
    <w:rsid w:val="00475737"/>
    <w:rsid w:val="00475B8F"/>
    <w:rsid w:val="00476F54"/>
    <w:rsid w:val="00477CF1"/>
    <w:rsid w:val="004808FD"/>
    <w:rsid w:val="004836F7"/>
    <w:rsid w:val="00484A33"/>
    <w:rsid w:val="00484E57"/>
    <w:rsid w:val="004854D0"/>
    <w:rsid w:val="00485C3B"/>
    <w:rsid w:val="00486563"/>
    <w:rsid w:val="0048760D"/>
    <w:rsid w:val="00487768"/>
    <w:rsid w:val="00487D69"/>
    <w:rsid w:val="00487FE8"/>
    <w:rsid w:val="004906B5"/>
    <w:rsid w:val="00490BA2"/>
    <w:rsid w:val="00490E0D"/>
    <w:rsid w:val="00493B88"/>
    <w:rsid w:val="00493DBD"/>
    <w:rsid w:val="00495414"/>
    <w:rsid w:val="00495986"/>
    <w:rsid w:val="00495DFA"/>
    <w:rsid w:val="00496738"/>
    <w:rsid w:val="0049701F"/>
    <w:rsid w:val="00497106"/>
    <w:rsid w:val="00497EF5"/>
    <w:rsid w:val="004A039E"/>
    <w:rsid w:val="004A0856"/>
    <w:rsid w:val="004A09D1"/>
    <w:rsid w:val="004A0E10"/>
    <w:rsid w:val="004A131D"/>
    <w:rsid w:val="004A15E1"/>
    <w:rsid w:val="004A17AD"/>
    <w:rsid w:val="004A2382"/>
    <w:rsid w:val="004A27B3"/>
    <w:rsid w:val="004A2BCA"/>
    <w:rsid w:val="004A2E57"/>
    <w:rsid w:val="004A32F7"/>
    <w:rsid w:val="004A42C7"/>
    <w:rsid w:val="004A6378"/>
    <w:rsid w:val="004A684C"/>
    <w:rsid w:val="004A6A10"/>
    <w:rsid w:val="004A6CF2"/>
    <w:rsid w:val="004B0722"/>
    <w:rsid w:val="004B122D"/>
    <w:rsid w:val="004B14EB"/>
    <w:rsid w:val="004B1763"/>
    <w:rsid w:val="004B1B13"/>
    <w:rsid w:val="004B1E0F"/>
    <w:rsid w:val="004B1F7E"/>
    <w:rsid w:val="004B369C"/>
    <w:rsid w:val="004B41E2"/>
    <w:rsid w:val="004B446E"/>
    <w:rsid w:val="004B5578"/>
    <w:rsid w:val="004B5943"/>
    <w:rsid w:val="004B5A9D"/>
    <w:rsid w:val="004B644B"/>
    <w:rsid w:val="004B6A17"/>
    <w:rsid w:val="004B6DE9"/>
    <w:rsid w:val="004B7EF1"/>
    <w:rsid w:val="004C0EA2"/>
    <w:rsid w:val="004C2935"/>
    <w:rsid w:val="004C2C07"/>
    <w:rsid w:val="004C5928"/>
    <w:rsid w:val="004C66D8"/>
    <w:rsid w:val="004C6703"/>
    <w:rsid w:val="004C6DE9"/>
    <w:rsid w:val="004C761D"/>
    <w:rsid w:val="004D0374"/>
    <w:rsid w:val="004D0DA1"/>
    <w:rsid w:val="004D1781"/>
    <w:rsid w:val="004D1ABB"/>
    <w:rsid w:val="004D2730"/>
    <w:rsid w:val="004D2B1B"/>
    <w:rsid w:val="004D2F8C"/>
    <w:rsid w:val="004D47DD"/>
    <w:rsid w:val="004D47E0"/>
    <w:rsid w:val="004D4A31"/>
    <w:rsid w:val="004D5683"/>
    <w:rsid w:val="004D63CB"/>
    <w:rsid w:val="004D6AD0"/>
    <w:rsid w:val="004D6B8B"/>
    <w:rsid w:val="004D70FC"/>
    <w:rsid w:val="004D723C"/>
    <w:rsid w:val="004D760D"/>
    <w:rsid w:val="004E1C91"/>
    <w:rsid w:val="004E2B75"/>
    <w:rsid w:val="004E3C10"/>
    <w:rsid w:val="004E441E"/>
    <w:rsid w:val="004E55D9"/>
    <w:rsid w:val="004E5BCB"/>
    <w:rsid w:val="004E6D21"/>
    <w:rsid w:val="004E7F41"/>
    <w:rsid w:val="004F024E"/>
    <w:rsid w:val="004F0BED"/>
    <w:rsid w:val="004F29A8"/>
    <w:rsid w:val="004F2A9E"/>
    <w:rsid w:val="004F3022"/>
    <w:rsid w:val="004F3BB7"/>
    <w:rsid w:val="004F5BB7"/>
    <w:rsid w:val="004F6EA4"/>
    <w:rsid w:val="004F6EF6"/>
    <w:rsid w:val="004F7184"/>
    <w:rsid w:val="00500E47"/>
    <w:rsid w:val="005016BB"/>
    <w:rsid w:val="00502133"/>
    <w:rsid w:val="005021AB"/>
    <w:rsid w:val="005028AC"/>
    <w:rsid w:val="005031AD"/>
    <w:rsid w:val="00503A8A"/>
    <w:rsid w:val="00504242"/>
    <w:rsid w:val="00504379"/>
    <w:rsid w:val="005044D7"/>
    <w:rsid w:val="005049E9"/>
    <w:rsid w:val="00505A88"/>
    <w:rsid w:val="005060DC"/>
    <w:rsid w:val="005071F5"/>
    <w:rsid w:val="00511A81"/>
    <w:rsid w:val="00512463"/>
    <w:rsid w:val="005126EE"/>
    <w:rsid w:val="005135C3"/>
    <w:rsid w:val="00513D18"/>
    <w:rsid w:val="00514454"/>
    <w:rsid w:val="00514A86"/>
    <w:rsid w:val="00516481"/>
    <w:rsid w:val="00517184"/>
    <w:rsid w:val="00517446"/>
    <w:rsid w:val="00517522"/>
    <w:rsid w:val="0051765A"/>
    <w:rsid w:val="00520AAA"/>
    <w:rsid w:val="00520F65"/>
    <w:rsid w:val="005212B0"/>
    <w:rsid w:val="00521378"/>
    <w:rsid w:val="0052250F"/>
    <w:rsid w:val="00523A74"/>
    <w:rsid w:val="0052495E"/>
    <w:rsid w:val="005249A5"/>
    <w:rsid w:val="00524E6A"/>
    <w:rsid w:val="00524F23"/>
    <w:rsid w:val="00524FCE"/>
    <w:rsid w:val="00525F60"/>
    <w:rsid w:val="00526A5F"/>
    <w:rsid w:val="00526A9C"/>
    <w:rsid w:val="00526D90"/>
    <w:rsid w:val="00530DC2"/>
    <w:rsid w:val="005323EF"/>
    <w:rsid w:val="005327EC"/>
    <w:rsid w:val="0053333F"/>
    <w:rsid w:val="0053513D"/>
    <w:rsid w:val="00535281"/>
    <w:rsid w:val="00535365"/>
    <w:rsid w:val="00535736"/>
    <w:rsid w:val="00535A44"/>
    <w:rsid w:val="00535C6F"/>
    <w:rsid w:val="005361BA"/>
    <w:rsid w:val="005365B8"/>
    <w:rsid w:val="005367B5"/>
    <w:rsid w:val="005371D9"/>
    <w:rsid w:val="00537C9E"/>
    <w:rsid w:val="00541461"/>
    <w:rsid w:val="005416C9"/>
    <w:rsid w:val="005416D8"/>
    <w:rsid w:val="005418E1"/>
    <w:rsid w:val="00542056"/>
    <w:rsid w:val="00542536"/>
    <w:rsid w:val="00542A49"/>
    <w:rsid w:val="00543913"/>
    <w:rsid w:val="005448C3"/>
    <w:rsid w:val="00544F1E"/>
    <w:rsid w:val="00545A99"/>
    <w:rsid w:val="00546262"/>
    <w:rsid w:val="00546AC1"/>
    <w:rsid w:val="00546C79"/>
    <w:rsid w:val="00547F45"/>
    <w:rsid w:val="0055346C"/>
    <w:rsid w:val="00553A64"/>
    <w:rsid w:val="00553D47"/>
    <w:rsid w:val="00555B24"/>
    <w:rsid w:val="00556636"/>
    <w:rsid w:val="005566AD"/>
    <w:rsid w:val="00560589"/>
    <w:rsid w:val="00560B9C"/>
    <w:rsid w:val="00560D25"/>
    <w:rsid w:val="0056150B"/>
    <w:rsid w:val="00561C73"/>
    <w:rsid w:val="00562701"/>
    <w:rsid w:val="00562C13"/>
    <w:rsid w:val="00565678"/>
    <w:rsid w:val="005666EF"/>
    <w:rsid w:val="00566864"/>
    <w:rsid w:val="00566AEE"/>
    <w:rsid w:val="00567CF2"/>
    <w:rsid w:val="0057077A"/>
    <w:rsid w:val="00570A17"/>
    <w:rsid w:val="005726D6"/>
    <w:rsid w:val="00572C7F"/>
    <w:rsid w:val="00573169"/>
    <w:rsid w:val="00573CFD"/>
    <w:rsid w:val="0057449D"/>
    <w:rsid w:val="005748E2"/>
    <w:rsid w:val="00574B92"/>
    <w:rsid w:val="00577BEF"/>
    <w:rsid w:val="00580FDF"/>
    <w:rsid w:val="00581071"/>
    <w:rsid w:val="005811E9"/>
    <w:rsid w:val="00581624"/>
    <w:rsid w:val="00581BD8"/>
    <w:rsid w:val="00582E6F"/>
    <w:rsid w:val="00583536"/>
    <w:rsid w:val="005835CE"/>
    <w:rsid w:val="0058470B"/>
    <w:rsid w:val="00585217"/>
    <w:rsid w:val="005855D1"/>
    <w:rsid w:val="00585DA5"/>
    <w:rsid w:val="00590C7C"/>
    <w:rsid w:val="0059199A"/>
    <w:rsid w:val="00591C86"/>
    <w:rsid w:val="00592B9D"/>
    <w:rsid w:val="00593200"/>
    <w:rsid w:val="00593AB2"/>
    <w:rsid w:val="00593BD6"/>
    <w:rsid w:val="00593FBF"/>
    <w:rsid w:val="00594518"/>
    <w:rsid w:val="0059503C"/>
    <w:rsid w:val="00596CC9"/>
    <w:rsid w:val="0059701E"/>
    <w:rsid w:val="00597189"/>
    <w:rsid w:val="00597382"/>
    <w:rsid w:val="00597418"/>
    <w:rsid w:val="00597E07"/>
    <w:rsid w:val="005A0CE7"/>
    <w:rsid w:val="005A392F"/>
    <w:rsid w:val="005A3A9B"/>
    <w:rsid w:val="005A3FF2"/>
    <w:rsid w:val="005A4C9A"/>
    <w:rsid w:val="005A4E1B"/>
    <w:rsid w:val="005A503C"/>
    <w:rsid w:val="005A5252"/>
    <w:rsid w:val="005A5ED3"/>
    <w:rsid w:val="005A6C30"/>
    <w:rsid w:val="005A6D33"/>
    <w:rsid w:val="005A711F"/>
    <w:rsid w:val="005A7C1A"/>
    <w:rsid w:val="005B00A0"/>
    <w:rsid w:val="005B02DB"/>
    <w:rsid w:val="005B02EF"/>
    <w:rsid w:val="005B089A"/>
    <w:rsid w:val="005B1201"/>
    <w:rsid w:val="005B12C9"/>
    <w:rsid w:val="005B13F3"/>
    <w:rsid w:val="005B1FC4"/>
    <w:rsid w:val="005B303D"/>
    <w:rsid w:val="005B3CA4"/>
    <w:rsid w:val="005B3E8A"/>
    <w:rsid w:val="005B4174"/>
    <w:rsid w:val="005B4440"/>
    <w:rsid w:val="005B579C"/>
    <w:rsid w:val="005B5E38"/>
    <w:rsid w:val="005B6513"/>
    <w:rsid w:val="005B668E"/>
    <w:rsid w:val="005B738E"/>
    <w:rsid w:val="005C03A8"/>
    <w:rsid w:val="005C0CAB"/>
    <w:rsid w:val="005C15F6"/>
    <w:rsid w:val="005C1642"/>
    <w:rsid w:val="005C20CD"/>
    <w:rsid w:val="005C2ECB"/>
    <w:rsid w:val="005C4852"/>
    <w:rsid w:val="005C56FE"/>
    <w:rsid w:val="005C5D0A"/>
    <w:rsid w:val="005C5E78"/>
    <w:rsid w:val="005C6BB8"/>
    <w:rsid w:val="005C6BBF"/>
    <w:rsid w:val="005C7283"/>
    <w:rsid w:val="005D01D8"/>
    <w:rsid w:val="005D28B7"/>
    <w:rsid w:val="005D385F"/>
    <w:rsid w:val="005D47C3"/>
    <w:rsid w:val="005D6359"/>
    <w:rsid w:val="005D65EB"/>
    <w:rsid w:val="005D6760"/>
    <w:rsid w:val="005D7766"/>
    <w:rsid w:val="005D7E73"/>
    <w:rsid w:val="005D7F6D"/>
    <w:rsid w:val="005E008E"/>
    <w:rsid w:val="005E0DF0"/>
    <w:rsid w:val="005E0E94"/>
    <w:rsid w:val="005E1EF9"/>
    <w:rsid w:val="005E25DC"/>
    <w:rsid w:val="005E2C20"/>
    <w:rsid w:val="005E3184"/>
    <w:rsid w:val="005E3209"/>
    <w:rsid w:val="005E33F8"/>
    <w:rsid w:val="005E3526"/>
    <w:rsid w:val="005E407B"/>
    <w:rsid w:val="005E4714"/>
    <w:rsid w:val="005E4FC1"/>
    <w:rsid w:val="005E5A00"/>
    <w:rsid w:val="005E5E48"/>
    <w:rsid w:val="005E5FEB"/>
    <w:rsid w:val="005E60FD"/>
    <w:rsid w:val="005E7671"/>
    <w:rsid w:val="005E7951"/>
    <w:rsid w:val="005F21D0"/>
    <w:rsid w:val="005F33B4"/>
    <w:rsid w:val="005F3593"/>
    <w:rsid w:val="005F401E"/>
    <w:rsid w:val="005F429E"/>
    <w:rsid w:val="005F451E"/>
    <w:rsid w:val="005F4A26"/>
    <w:rsid w:val="005F4DED"/>
    <w:rsid w:val="005F655B"/>
    <w:rsid w:val="005F74B4"/>
    <w:rsid w:val="005F7923"/>
    <w:rsid w:val="00600152"/>
    <w:rsid w:val="006007BF"/>
    <w:rsid w:val="00600C68"/>
    <w:rsid w:val="006010E9"/>
    <w:rsid w:val="00602589"/>
    <w:rsid w:val="006029F3"/>
    <w:rsid w:val="00603802"/>
    <w:rsid w:val="00603900"/>
    <w:rsid w:val="00603F50"/>
    <w:rsid w:val="00604D3B"/>
    <w:rsid w:val="006053AF"/>
    <w:rsid w:val="00606689"/>
    <w:rsid w:val="006069C3"/>
    <w:rsid w:val="00606EF5"/>
    <w:rsid w:val="00606FFC"/>
    <w:rsid w:val="006070AA"/>
    <w:rsid w:val="00607929"/>
    <w:rsid w:val="006102E6"/>
    <w:rsid w:val="00610564"/>
    <w:rsid w:val="00610628"/>
    <w:rsid w:val="00610CFA"/>
    <w:rsid w:val="00610E92"/>
    <w:rsid w:val="00611367"/>
    <w:rsid w:val="00611633"/>
    <w:rsid w:val="00611665"/>
    <w:rsid w:val="00612067"/>
    <w:rsid w:val="00612243"/>
    <w:rsid w:val="006131A0"/>
    <w:rsid w:val="006131BC"/>
    <w:rsid w:val="00613B38"/>
    <w:rsid w:val="00613BB7"/>
    <w:rsid w:val="00613E71"/>
    <w:rsid w:val="00613F65"/>
    <w:rsid w:val="00614275"/>
    <w:rsid w:val="006148E5"/>
    <w:rsid w:val="00616FB3"/>
    <w:rsid w:val="00616FD2"/>
    <w:rsid w:val="00617C2E"/>
    <w:rsid w:val="0062027E"/>
    <w:rsid w:val="006209D7"/>
    <w:rsid w:val="00621056"/>
    <w:rsid w:val="00621562"/>
    <w:rsid w:val="00622333"/>
    <w:rsid w:val="00622AAB"/>
    <w:rsid w:val="00622BD2"/>
    <w:rsid w:val="00622C5F"/>
    <w:rsid w:val="00623644"/>
    <w:rsid w:val="00623A4C"/>
    <w:rsid w:val="00623DBE"/>
    <w:rsid w:val="006240D8"/>
    <w:rsid w:val="00624561"/>
    <w:rsid w:val="00624B98"/>
    <w:rsid w:val="0062517E"/>
    <w:rsid w:val="0062522D"/>
    <w:rsid w:val="006253B4"/>
    <w:rsid w:val="0062603D"/>
    <w:rsid w:val="00626EA8"/>
    <w:rsid w:val="006277C4"/>
    <w:rsid w:val="00627AB7"/>
    <w:rsid w:val="00627ED8"/>
    <w:rsid w:val="006303F8"/>
    <w:rsid w:val="00631A03"/>
    <w:rsid w:val="00631FE9"/>
    <w:rsid w:val="0063246A"/>
    <w:rsid w:val="006331F3"/>
    <w:rsid w:val="006333FB"/>
    <w:rsid w:val="00635BA5"/>
    <w:rsid w:val="00637E8E"/>
    <w:rsid w:val="0064072D"/>
    <w:rsid w:val="00640DB6"/>
    <w:rsid w:val="00640E61"/>
    <w:rsid w:val="00642237"/>
    <w:rsid w:val="006424C1"/>
    <w:rsid w:val="00642DFB"/>
    <w:rsid w:val="006434EE"/>
    <w:rsid w:val="00644E1F"/>
    <w:rsid w:val="00644F26"/>
    <w:rsid w:val="00645962"/>
    <w:rsid w:val="00645A85"/>
    <w:rsid w:val="00645CE6"/>
    <w:rsid w:val="006461BB"/>
    <w:rsid w:val="0064625E"/>
    <w:rsid w:val="0064631F"/>
    <w:rsid w:val="00646525"/>
    <w:rsid w:val="00646CD6"/>
    <w:rsid w:val="00646CFC"/>
    <w:rsid w:val="0064734E"/>
    <w:rsid w:val="0064768A"/>
    <w:rsid w:val="006476F6"/>
    <w:rsid w:val="0065052C"/>
    <w:rsid w:val="00650579"/>
    <w:rsid w:val="0065177C"/>
    <w:rsid w:val="006529BB"/>
    <w:rsid w:val="00652CE5"/>
    <w:rsid w:val="00654061"/>
    <w:rsid w:val="00654A17"/>
    <w:rsid w:val="00654D2B"/>
    <w:rsid w:val="00654DDE"/>
    <w:rsid w:val="0065609D"/>
    <w:rsid w:val="0066025F"/>
    <w:rsid w:val="006603DF"/>
    <w:rsid w:val="00660637"/>
    <w:rsid w:val="00660B4D"/>
    <w:rsid w:val="00661122"/>
    <w:rsid w:val="006611EC"/>
    <w:rsid w:val="006613BB"/>
    <w:rsid w:val="0066146B"/>
    <w:rsid w:val="00661493"/>
    <w:rsid w:val="00661A92"/>
    <w:rsid w:val="00661DCB"/>
    <w:rsid w:val="00662D85"/>
    <w:rsid w:val="006632F6"/>
    <w:rsid w:val="006634DB"/>
    <w:rsid w:val="006635DB"/>
    <w:rsid w:val="00663656"/>
    <w:rsid w:val="00663C34"/>
    <w:rsid w:val="00663C94"/>
    <w:rsid w:val="00665E6D"/>
    <w:rsid w:val="00666213"/>
    <w:rsid w:val="0066701D"/>
    <w:rsid w:val="00667098"/>
    <w:rsid w:val="006702E6"/>
    <w:rsid w:val="00670DA6"/>
    <w:rsid w:val="00670F95"/>
    <w:rsid w:val="006718CC"/>
    <w:rsid w:val="0067241B"/>
    <w:rsid w:val="00673C36"/>
    <w:rsid w:val="00674289"/>
    <w:rsid w:val="00674590"/>
    <w:rsid w:val="00674A62"/>
    <w:rsid w:val="0067501E"/>
    <w:rsid w:val="00676048"/>
    <w:rsid w:val="006766CE"/>
    <w:rsid w:val="00677682"/>
    <w:rsid w:val="00677890"/>
    <w:rsid w:val="00677DF0"/>
    <w:rsid w:val="006808B9"/>
    <w:rsid w:val="00682FA4"/>
    <w:rsid w:val="0068371D"/>
    <w:rsid w:val="0068379B"/>
    <w:rsid w:val="00683BC9"/>
    <w:rsid w:val="00683E65"/>
    <w:rsid w:val="00684010"/>
    <w:rsid w:val="006842CA"/>
    <w:rsid w:val="00684859"/>
    <w:rsid w:val="006849BE"/>
    <w:rsid w:val="006856DC"/>
    <w:rsid w:val="006868D2"/>
    <w:rsid w:val="00686D10"/>
    <w:rsid w:val="006870AC"/>
    <w:rsid w:val="00687495"/>
    <w:rsid w:val="0069030B"/>
    <w:rsid w:val="00690AE0"/>
    <w:rsid w:val="0069174A"/>
    <w:rsid w:val="006919AD"/>
    <w:rsid w:val="00692704"/>
    <w:rsid w:val="00692839"/>
    <w:rsid w:val="0069336C"/>
    <w:rsid w:val="00694616"/>
    <w:rsid w:val="00695DB4"/>
    <w:rsid w:val="006961CB"/>
    <w:rsid w:val="00696E41"/>
    <w:rsid w:val="006A015A"/>
    <w:rsid w:val="006A031E"/>
    <w:rsid w:val="006A04D6"/>
    <w:rsid w:val="006A0F5B"/>
    <w:rsid w:val="006A133D"/>
    <w:rsid w:val="006A24DC"/>
    <w:rsid w:val="006A27BD"/>
    <w:rsid w:val="006A2ABD"/>
    <w:rsid w:val="006A2CD5"/>
    <w:rsid w:val="006A4B51"/>
    <w:rsid w:val="006A527D"/>
    <w:rsid w:val="006B007D"/>
    <w:rsid w:val="006B0691"/>
    <w:rsid w:val="006B085F"/>
    <w:rsid w:val="006B1857"/>
    <w:rsid w:val="006B1D1F"/>
    <w:rsid w:val="006B2C79"/>
    <w:rsid w:val="006B3858"/>
    <w:rsid w:val="006B3B52"/>
    <w:rsid w:val="006B4351"/>
    <w:rsid w:val="006B48B0"/>
    <w:rsid w:val="006B5060"/>
    <w:rsid w:val="006B522E"/>
    <w:rsid w:val="006B52E4"/>
    <w:rsid w:val="006B52F7"/>
    <w:rsid w:val="006B54AA"/>
    <w:rsid w:val="006B5E16"/>
    <w:rsid w:val="006B5F76"/>
    <w:rsid w:val="006B6448"/>
    <w:rsid w:val="006B67E1"/>
    <w:rsid w:val="006B75E1"/>
    <w:rsid w:val="006B7B43"/>
    <w:rsid w:val="006B7B49"/>
    <w:rsid w:val="006B7B96"/>
    <w:rsid w:val="006C018E"/>
    <w:rsid w:val="006C06B1"/>
    <w:rsid w:val="006C0C66"/>
    <w:rsid w:val="006C0D3F"/>
    <w:rsid w:val="006C0F5D"/>
    <w:rsid w:val="006C128A"/>
    <w:rsid w:val="006C1354"/>
    <w:rsid w:val="006C2D93"/>
    <w:rsid w:val="006C367B"/>
    <w:rsid w:val="006C36A5"/>
    <w:rsid w:val="006C38A3"/>
    <w:rsid w:val="006C3E45"/>
    <w:rsid w:val="006C4F83"/>
    <w:rsid w:val="006C60E6"/>
    <w:rsid w:val="006C612C"/>
    <w:rsid w:val="006C6659"/>
    <w:rsid w:val="006C6E80"/>
    <w:rsid w:val="006C6F8C"/>
    <w:rsid w:val="006C7F3F"/>
    <w:rsid w:val="006D0123"/>
    <w:rsid w:val="006D0625"/>
    <w:rsid w:val="006D0688"/>
    <w:rsid w:val="006D177C"/>
    <w:rsid w:val="006D2A89"/>
    <w:rsid w:val="006D2CE4"/>
    <w:rsid w:val="006D3C65"/>
    <w:rsid w:val="006D4077"/>
    <w:rsid w:val="006D49EF"/>
    <w:rsid w:val="006D4B3A"/>
    <w:rsid w:val="006D4D89"/>
    <w:rsid w:val="006D76BC"/>
    <w:rsid w:val="006D7A03"/>
    <w:rsid w:val="006D7FB9"/>
    <w:rsid w:val="006E020F"/>
    <w:rsid w:val="006E087F"/>
    <w:rsid w:val="006E0BAA"/>
    <w:rsid w:val="006E13FD"/>
    <w:rsid w:val="006E1BFA"/>
    <w:rsid w:val="006E1CDE"/>
    <w:rsid w:val="006E2718"/>
    <w:rsid w:val="006E2D41"/>
    <w:rsid w:val="006E6533"/>
    <w:rsid w:val="006E693B"/>
    <w:rsid w:val="006E6B33"/>
    <w:rsid w:val="006F0560"/>
    <w:rsid w:val="006F160B"/>
    <w:rsid w:val="006F1DFD"/>
    <w:rsid w:val="006F2014"/>
    <w:rsid w:val="006F242A"/>
    <w:rsid w:val="006F2D4A"/>
    <w:rsid w:val="006F6220"/>
    <w:rsid w:val="006F653E"/>
    <w:rsid w:val="006F66D9"/>
    <w:rsid w:val="006F6E9C"/>
    <w:rsid w:val="006F7DCF"/>
    <w:rsid w:val="007014B7"/>
    <w:rsid w:val="007019C3"/>
    <w:rsid w:val="00702F1D"/>
    <w:rsid w:val="00703406"/>
    <w:rsid w:val="00703A08"/>
    <w:rsid w:val="00704889"/>
    <w:rsid w:val="007048B8"/>
    <w:rsid w:val="00705477"/>
    <w:rsid w:val="007055BE"/>
    <w:rsid w:val="00705AA5"/>
    <w:rsid w:val="00706157"/>
    <w:rsid w:val="007072A3"/>
    <w:rsid w:val="0070737C"/>
    <w:rsid w:val="0070749E"/>
    <w:rsid w:val="00707843"/>
    <w:rsid w:val="007078BE"/>
    <w:rsid w:val="0071039C"/>
    <w:rsid w:val="007129D1"/>
    <w:rsid w:val="00713707"/>
    <w:rsid w:val="0071415C"/>
    <w:rsid w:val="00714769"/>
    <w:rsid w:val="00715E13"/>
    <w:rsid w:val="00715FEB"/>
    <w:rsid w:val="00716294"/>
    <w:rsid w:val="00716366"/>
    <w:rsid w:val="00716392"/>
    <w:rsid w:val="0071765A"/>
    <w:rsid w:val="0071786C"/>
    <w:rsid w:val="0072174B"/>
    <w:rsid w:val="0072191C"/>
    <w:rsid w:val="00721D72"/>
    <w:rsid w:val="00723E2A"/>
    <w:rsid w:val="00724E58"/>
    <w:rsid w:val="00724ED4"/>
    <w:rsid w:val="00725A0A"/>
    <w:rsid w:val="007265F2"/>
    <w:rsid w:val="00726B59"/>
    <w:rsid w:val="00726CF5"/>
    <w:rsid w:val="007271E5"/>
    <w:rsid w:val="00727C72"/>
    <w:rsid w:val="007308A3"/>
    <w:rsid w:val="00730D6F"/>
    <w:rsid w:val="0073115E"/>
    <w:rsid w:val="007315E4"/>
    <w:rsid w:val="007317E1"/>
    <w:rsid w:val="00731838"/>
    <w:rsid w:val="00731E2B"/>
    <w:rsid w:val="007332ED"/>
    <w:rsid w:val="0073450A"/>
    <w:rsid w:val="007348AA"/>
    <w:rsid w:val="00735230"/>
    <w:rsid w:val="00735271"/>
    <w:rsid w:val="00735A2B"/>
    <w:rsid w:val="0073661E"/>
    <w:rsid w:val="0073688F"/>
    <w:rsid w:val="00736E51"/>
    <w:rsid w:val="00737DF4"/>
    <w:rsid w:val="00737F89"/>
    <w:rsid w:val="0074195D"/>
    <w:rsid w:val="0074281F"/>
    <w:rsid w:val="007441DF"/>
    <w:rsid w:val="00744889"/>
    <w:rsid w:val="00745700"/>
    <w:rsid w:val="00745A04"/>
    <w:rsid w:val="00745EF6"/>
    <w:rsid w:val="0074704B"/>
    <w:rsid w:val="00747C0F"/>
    <w:rsid w:val="0075056E"/>
    <w:rsid w:val="00750779"/>
    <w:rsid w:val="00750846"/>
    <w:rsid w:val="0075104A"/>
    <w:rsid w:val="00751A07"/>
    <w:rsid w:val="00753539"/>
    <w:rsid w:val="00754869"/>
    <w:rsid w:val="007548BE"/>
    <w:rsid w:val="00756413"/>
    <w:rsid w:val="0076081D"/>
    <w:rsid w:val="00760A36"/>
    <w:rsid w:val="00760FC3"/>
    <w:rsid w:val="00761B6D"/>
    <w:rsid w:val="00762364"/>
    <w:rsid w:val="00763196"/>
    <w:rsid w:val="00764A6E"/>
    <w:rsid w:val="00764CE6"/>
    <w:rsid w:val="00765197"/>
    <w:rsid w:val="00765264"/>
    <w:rsid w:val="0076613A"/>
    <w:rsid w:val="0076649A"/>
    <w:rsid w:val="00766D0D"/>
    <w:rsid w:val="00766E46"/>
    <w:rsid w:val="00767EE8"/>
    <w:rsid w:val="00771776"/>
    <w:rsid w:val="007722E0"/>
    <w:rsid w:val="0077298E"/>
    <w:rsid w:val="00773076"/>
    <w:rsid w:val="00774225"/>
    <w:rsid w:val="00774434"/>
    <w:rsid w:val="00774991"/>
    <w:rsid w:val="007752A5"/>
    <w:rsid w:val="00776391"/>
    <w:rsid w:val="00776BC4"/>
    <w:rsid w:val="0077713E"/>
    <w:rsid w:val="00777AB3"/>
    <w:rsid w:val="00777BED"/>
    <w:rsid w:val="007803EA"/>
    <w:rsid w:val="00780DFC"/>
    <w:rsid w:val="00780E1E"/>
    <w:rsid w:val="00780E2E"/>
    <w:rsid w:val="007812A3"/>
    <w:rsid w:val="00782189"/>
    <w:rsid w:val="007834DB"/>
    <w:rsid w:val="007835A5"/>
    <w:rsid w:val="00783CF8"/>
    <w:rsid w:val="00785211"/>
    <w:rsid w:val="007857BF"/>
    <w:rsid w:val="007875C8"/>
    <w:rsid w:val="00787D8B"/>
    <w:rsid w:val="0079013D"/>
    <w:rsid w:val="00791B04"/>
    <w:rsid w:val="0079251D"/>
    <w:rsid w:val="00792F6A"/>
    <w:rsid w:val="007930AB"/>
    <w:rsid w:val="00793153"/>
    <w:rsid w:val="007935E3"/>
    <w:rsid w:val="0079471E"/>
    <w:rsid w:val="00794AC9"/>
    <w:rsid w:val="00794E67"/>
    <w:rsid w:val="00795094"/>
    <w:rsid w:val="007957EA"/>
    <w:rsid w:val="00795A07"/>
    <w:rsid w:val="00795DAB"/>
    <w:rsid w:val="0079696E"/>
    <w:rsid w:val="00796BDA"/>
    <w:rsid w:val="00796E35"/>
    <w:rsid w:val="007971FA"/>
    <w:rsid w:val="00797396"/>
    <w:rsid w:val="007A0285"/>
    <w:rsid w:val="007A02C7"/>
    <w:rsid w:val="007A2F75"/>
    <w:rsid w:val="007A3507"/>
    <w:rsid w:val="007A43D9"/>
    <w:rsid w:val="007A51D8"/>
    <w:rsid w:val="007A5523"/>
    <w:rsid w:val="007A5C01"/>
    <w:rsid w:val="007A5DCE"/>
    <w:rsid w:val="007A603D"/>
    <w:rsid w:val="007A6376"/>
    <w:rsid w:val="007A64C8"/>
    <w:rsid w:val="007A6A4E"/>
    <w:rsid w:val="007A6DAC"/>
    <w:rsid w:val="007A789E"/>
    <w:rsid w:val="007B07BD"/>
    <w:rsid w:val="007B0A18"/>
    <w:rsid w:val="007B1795"/>
    <w:rsid w:val="007B1E03"/>
    <w:rsid w:val="007B1E21"/>
    <w:rsid w:val="007B220B"/>
    <w:rsid w:val="007B2807"/>
    <w:rsid w:val="007B2DA8"/>
    <w:rsid w:val="007B34C5"/>
    <w:rsid w:val="007B3A8D"/>
    <w:rsid w:val="007B4371"/>
    <w:rsid w:val="007B4527"/>
    <w:rsid w:val="007B489B"/>
    <w:rsid w:val="007B48DB"/>
    <w:rsid w:val="007B5544"/>
    <w:rsid w:val="007B5F6E"/>
    <w:rsid w:val="007B623A"/>
    <w:rsid w:val="007B65C3"/>
    <w:rsid w:val="007B71B7"/>
    <w:rsid w:val="007B75F2"/>
    <w:rsid w:val="007B7C7A"/>
    <w:rsid w:val="007C003C"/>
    <w:rsid w:val="007C0088"/>
    <w:rsid w:val="007C0865"/>
    <w:rsid w:val="007C37B3"/>
    <w:rsid w:val="007C3BAB"/>
    <w:rsid w:val="007C42CB"/>
    <w:rsid w:val="007C49FF"/>
    <w:rsid w:val="007C56DE"/>
    <w:rsid w:val="007C5BF1"/>
    <w:rsid w:val="007C6ECC"/>
    <w:rsid w:val="007C733B"/>
    <w:rsid w:val="007D0499"/>
    <w:rsid w:val="007D09E2"/>
    <w:rsid w:val="007D11EF"/>
    <w:rsid w:val="007D432A"/>
    <w:rsid w:val="007D5D37"/>
    <w:rsid w:val="007D6226"/>
    <w:rsid w:val="007D6977"/>
    <w:rsid w:val="007D7752"/>
    <w:rsid w:val="007D7EF3"/>
    <w:rsid w:val="007E0364"/>
    <w:rsid w:val="007E221F"/>
    <w:rsid w:val="007E2618"/>
    <w:rsid w:val="007E6D92"/>
    <w:rsid w:val="007E7252"/>
    <w:rsid w:val="007E7E18"/>
    <w:rsid w:val="007E7FBC"/>
    <w:rsid w:val="007F083D"/>
    <w:rsid w:val="007F1B2F"/>
    <w:rsid w:val="007F1B8D"/>
    <w:rsid w:val="007F2407"/>
    <w:rsid w:val="007F32FD"/>
    <w:rsid w:val="007F37ED"/>
    <w:rsid w:val="007F3E62"/>
    <w:rsid w:val="007F3EAA"/>
    <w:rsid w:val="007F40A8"/>
    <w:rsid w:val="007F5628"/>
    <w:rsid w:val="007F5E7C"/>
    <w:rsid w:val="007F6BD0"/>
    <w:rsid w:val="007F6E1B"/>
    <w:rsid w:val="007F6EAD"/>
    <w:rsid w:val="008004DE"/>
    <w:rsid w:val="008007CA"/>
    <w:rsid w:val="00800877"/>
    <w:rsid w:val="00800F3E"/>
    <w:rsid w:val="008018C2"/>
    <w:rsid w:val="00801D33"/>
    <w:rsid w:val="00802CA5"/>
    <w:rsid w:val="00802EC7"/>
    <w:rsid w:val="00804589"/>
    <w:rsid w:val="00804635"/>
    <w:rsid w:val="008049EE"/>
    <w:rsid w:val="00804E49"/>
    <w:rsid w:val="00805CA5"/>
    <w:rsid w:val="00810A16"/>
    <w:rsid w:val="008112F8"/>
    <w:rsid w:val="008145A9"/>
    <w:rsid w:val="00814BCD"/>
    <w:rsid w:val="00814DA8"/>
    <w:rsid w:val="00814FF1"/>
    <w:rsid w:val="008153B5"/>
    <w:rsid w:val="0081557E"/>
    <w:rsid w:val="00816251"/>
    <w:rsid w:val="008168C8"/>
    <w:rsid w:val="00817DB9"/>
    <w:rsid w:val="00817DD6"/>
    <w:rsid w:val="00817FA9"/>
    <w:rsid w:val="008213E5"/>
    <w:rsid w:val="00821701"/>
    <w:rsid w:val="008220EA"/>
    <w:rsid w:val="0082244B"/>
    <w:rsid w:val="0082307B"/>
    <w:rsid w:val="00823326"/>
    <w:rsid w:val="0082368F"/>
    <w:rsid w:val="008239E8"/>
    <w:rsid w:val="00824A36"/>
    <w:rsid w:val="008255A5"/>
    <w:rsid w:val="00825F86"/>
    <w:rsid w:val="00826CCB"/>
    <w:rsid w:val="0082719D"/>
    <w:rsid w:val="00830628"/>
    <w:rsid w:val="00830859"/>
    <w:rsid w:val="00832458"/>
    <w:rsid w:val="00832932"/>
    <w:rsid w:val="00833A82"/>
    <w:rsid w:val="00834E0A"/>
    <w:rsid w:val="00835B02"/>
    <w:rsid w:val="008365B5"/>
    <w:rsid w:val="00836832"/>
    <w:rsid w:val="00836C9E"/>
    <w:rsid w:val="008401FB"/>
    <w:rsid w:val="008405C6"/>
    <w:rsid w:val="00841D35"/>
    <w:rsid w:val="00841DE8"/>
    <w:rsid w:val="008421D4"/>
    <w:rsid w:val="00842652"/>
    <w:rsid w:val="0084281E"/>
    <w:rsid w:val="00842920"/>
    <w:rsid w:val="00842989"/>
    <w:rsid w:val="00842C98"/>
    <w:rsid w:val="008440FF"/>
    <w:rsid w:val="0084545F"/>
    <w:rsid w:val="008454A2"/>
    <w:rsid w:val="008454FE"/>
    <w:rsid w:val="008470D3"/>
    <w:rsid w:val="008472B2"/>
    <w:rsid w:val="008506FB"/>
    <w:rsid w:val="0085099D"/>
    <w:rsid w:val="00851153"/>
    <w:rsid w:val="00853925"/>
    <w:rsid w:val="008540D4"/>
    <w:rsid w:val="0085413A"/>
    <w:rsid w:val="00854B64"/>
    <w:rsid w:val="00855161"/>
    <w:rsid w:val="008562CE"/>
    <w:rsid w:val="00856EBF"/>
    <w:rsid w:val="00857783"/>
    <w:rsid w:val="00857B55"/>
    <w:rsid w:val="00857FB6"/>
    <w:rsid w:val="00857FF2"/>
    <w:rsid w:val="008602EE"/>
    <w:rsid w:val="008612E5"/>
    <w:rsid w:val="008614F0"/>
    <w:rsid w:val="00861BD2"/>
    <w:rsid w:val="00861C0A"/>
    <w:rsid w:val="008635B3"/>
    <w:rsid w:val="008641C2"/>
    <w:rsid w:val="0086432F"/>
    <w:rsid w:val="00864A4B"/>
    <w:rsid w:val="0086535C"/>
    <w:rsid w:val="00865F21"/>
    <w:rsid w:val="00866A5D"/>
    <w:rsid w:val="00866EAB"/>
    <w:rsid w:val="00867838"/>
    <w:rsid w:val="0087108E"/>
    <w:rsid w:val="0087286F"/>
    <w:rsid w:val="0087340B"/>
    <w:rsid w:val="008737D5"/>
    <w:rsid w:val="0087466C"/>
    <w:rsid w:val="00875066"/>
    <w:rsid w:val="00875198"/>
    <w:rsid w:val="008751B3"/>
    <w:rsid w:val="00877617"/>
    <w:rsid w:val="0087772D"/>
    <w:rsid w:val="00880AE2"/>
    <w:rsid w:val="00880F12"/>
    <w:rsid w:val="0088128C"/>
    <w:rsid w:val="00881325"/>
    <w:rsid w:val="00881AA4"/>
    <w:rsid w:val="00882DC3"/>
    <w:rsid w:val="008843B1"/>
    <w:rsid w:val="00884DC2"/>
    <w:rsid w:val="00885B5F"/>
    <w:rsid w:val="008862D2"/>
    <w:rsid w:val="00886515"/>
    <w:rsid w:val="008869CC"/>
    <w:rsid w:val="00887361"/>
    <w:rsid w:val="00887CCD"/>
    <w:rsid w:val="008900EF"/>
    <w:rsid w:val="0089035E"/>
    <w:rsid w:val="008904F5"/>
    <w:rsid w:val="008912F1"/>
    <w:rsid w:val="008929F8"/>
    <w:rsid w:val="00893CB3"/>
    <w:rsid w:val="00893CEF"/>
    <w:rsid w:val="00893D52"/>
    <w:rsid w:val="00895450"/>
    <w:rsid w:val="008963FD"/>
    <w:rsid w:val="0089694E"/>
    <w:rsid w:val="00896E22"/>
    <w:rsid w:val="008971C5"/>
    <w:rsid w:val="008971D8"/>
    <w:rsid w:val="008A018C"/>
    <w:rsid w:val="008A0C14"/>
    <w:rsid w:val="008A1C87"/>
    <w:rsid w:val="008A2107"/>
    <w:rsid w:val="008A256E"/>
    <w:rsid w:val="008A2D8B"/>
    <w:rsid w:val="008A40DF"/>
    <w:rsid w:val="008A478C"/>
    <w:rsid w:val="008A4B18"/>
    <w:rsid w:val="008A4CA1"/>
    <w:rsid w:val="008A690B"/>
    <w:rsid w:val="008A7277"/>
    <w:rsid w:val="008A778E"/>
    <w:rsid w:val="008A7ECE"/>
    <w:rsid w:val="008B09E3"/>
    <w:rsid w:val="008B0BF8"/>
    <w:rsid w:val="008B153B"/>
    <w:rsid w:val="008B28DD"/>
    <w:rsid w:val="008B3192"/>
    <w:rsid w:val="008B38B7"/>
    <w:rsid w:val="008B4A02"/>
    <w:rsid w:val="008B4A0F"/>
    <w:rsid w:val="008B4D26"/>
    <w:rsid w:val="008B4D9A"/>
    <w:rsid w:val="008B5309"/>
    <w:rsid w:val="008B590B"/>
    <w:rsid w:val="008B641E"/>
    <w:rsid w:val="008B7286"/>
    <w:rsid w:val="008B7713"/>
    <w:rsid w:val="008C0193"/>
    <w:rsid w:val="008C1B6A"/>
    <w:rsid w:val="008C21F1"/>
    <w:rsid w:val="008C2F66"/>
    <w:rsid w:val="008C5EA9"/>
    <w:rsid w:val="008C668E"/>
    <w:rsid w:val="008C74BA"/>
    <w:rsid w:val="008C7EF2"/>
    <w:rsid w:val="008D05C0"/>
    <w:rsid w:val="008D0916"/>
    <w:rsid w:val="008D2253"/>
    <w:rsid w:val="008D2E13"/>
    <w:rsid w:val="008D370D"/>
    <w:rsid w:val="008D4015"/>
    <w:rsid w:val="008D4E8E"/>
    <w:rsid w:val="008D5029"/>
    <w:rsid w:val="008D5AAE"/>
    <w:rsid w:val="008D5BCD"/>
    <w:rsid w:val="008D5C69"/>
    <w:rsid w:val="008D6183"/>
    <w:rsid w:val="008D777B"/>
    <w:rsid w:val="008D77BF"/>
    <w:rsid w:val="008E046F"/>
    <w:rsid w:val="008E0712"/>
    <w:rsid w:val="008E07BC"/>
    <w:rsid w:val="008E0ABA"/>
    <w:rsid w:val="008E2988"/>
    <w:rsid w:val="008E2F4F"/>
    <w:rsid w:val="008E3A03"/>
    <w:rsid w:val="008E402F"/>
    <w:rsid w:val="008E4973"/>
    <w:rsid w:val="008E5130"/>
    <w:rsid w:val="008E54FF"/>
    <w:rsid w:val="008E59FC"/>
    <w:rsid w:val="008E5C05"/>
    <w:rsid w:val="008E64B0"/>
    <w:rsid w:val="008E6A10"/>
    <w:rsid w:val="008E6E8A"/>
    <w:rsid w:val="008E7960"/>
    <w:rsid w:val="008E7993"/>
    <w:rsid w:val="008F01C0"/>
    <w:rsid w:val="008F036C"/>
    <w:rsid w:val="008F074D"/>
    <w:rsid w:val="008F0848"/>
    <w:rsid w:val="008F0BA7"/>
    <w:rsid w:val="008F0E0D"/>
    <w:rsid w:val="008F11C6"/>
    <w:rsid w:val="008F14EF"/>
    <w:rsid w:val="008F17E8"/>
    <w:rsid w:val="008F2003"/>
    <w:rsid w:val="008F3AFB"/>
    <w:rsid w:val="008F3EFA"/>
    <w:rsid w:val="008F421D"/>
    <w:rsid w:val="008F48B7"/>
    <w:rsid w:val="008F49AC"/>
    <w:rsid w:val="008F63CC"/>
    <w:rsid w:val="008F6B30"/>
    <w:rsid w:val="00900045"/>
    <w:rsid w:val="00900952"/>
    <w:rsid w:val="009009DA"/>
    <w:rsid w:val="009009EC"/>
    <w:rsid w:val="009012F6"/>
    <w:rsid w:val="00901C4C"/>
    <w:rsid w:val="009022EE"/>
    <w:rsid w:val="00902F82"/>
    <w:rsid w:val="00904C2E"/>
    <w:rsid w:val="00904CDC"/>
    <w:rsid w:val="00906079"/>
    <w:rsid w:val="00906B11"/>
    <w:rsid w:val="00906D5A"/>
    <w:rsid w:val="00907469"/>
    <w:rsid w:val="009076BF"/>
    <w:rsid w:val="00910F1F"/>
    <w:rsid w:val="009113FD"/>
    <w:rsid w:val="009116E8"/>
    <w:rsid w:val="00911713"/>
    <w:rsid w:val="00911DB1"/>
    <w:rsid w:val="00913B7A"/>
    <w:rsid w:val="00914155"/>
    <w:rsid w:val="00914C3B"/>
    <w:rsid w:val="00915A87"/>
    <w:rsid w:val="00915ACB"/>
    <w:rsid w:val="00917C5B"/>
    <w:rsid w:val="00917CB1"/>
    <w:rsid w:val="00920AFE"/>
    <w:rsid w:val="00920D5D"/>
    <w:rsid w:val="00920E2B"/>
    <w:rsid w:val="00921232"/>
    <w:rsid w:val="00922AC1"/>
    <w:rsid w:val="00922B2D"/>
    <w:rsid w:val="00922C84"/>
    <w:rsid w:val="00923C49"/>
    <w:rsid w:val="00923CBE"/>
    <w:rsid w:val="0092436B"/>
    <w:rsid w:val="00925224"/>
    <w:rsid w:val="00926284"/>
    <w:rsid w:val="0092698C"/>
    <w:rsid w:val="0092709E"/>
    <w:rsid w:val="00927EB3"/>
    <w:rsid w:val="009300FD"/>
    <w:rsid w:val="009312CE"/>
    <w:rsid w:val="009337A5"/>
    <w:rsid w:val="009337BA"/>
    <w:rsid w:val="0093457E"/>
    <w:rsid w:val="009348A3"/>
    <w:rsid w:val="00934907"/>
    <w:rsid w:val="00934AE8"/>
    <w:rsid w:val="00936DA0"/>
    <w:rsid w:val="00936DD0"/>
    <w:rsid w:val="0093718E"/>
    <w:rsid w:val="00940450"/>
    <w:rsid w:val="009404BA"/>
    <w:rsid w:val="009407C7"/>
    <w:rsid w:val="00941D03"/>
    <w:rsid w:val="00941FEC"/>
    <w:rsid w:val="0094337B"/>
    <w:rsid w:val="009449A8"/>
    <w:rsid w:val="00945572"/>
    <w:rsid w:val="0094634A"/>
    <w:rsid w:val="009464EA"/>
    <w:rsid w:val="009465AB"/>
    <w:rsid w:val="009477FD"/>
    <w:rsid w:val="009479E7"/>
    <w:rsid w:val="00947FB9"/>
    <w:rsid w:val="00950104"/>
    <w:rsid w:val="009505C4"/>
    <w:rsid w:val="00950748"/>
    <w:rsid w:val="00950DA4"/>
    <w:rsid w:val="009510F7"/>
    <w:rsid w:val="009516D1"/>
    <w:rsid w:val="00951859"/>
    <w:rsid w:val="00953ED8"/>
    <w:rsid w:val="00954EB8"/>
    <w:rsid w:val="009553B5"/>
    <w:rsid w:val="00956D25"/>
    <w:rsid w:val="00956D26"/>
    <w:rsid w:val="00956D82"/>
    <w:rsid w:val="009574FC"/>
    <w:rsid w:val="00957B5B"/>
    <w:rsid w:val="00957DE3"/>
    <w:rsid w:val="00962185"/>
    <w:rsid w:val="00962578"/>
    <w:rsid w:val="00962DDF"/>
    <w:rsid w:val="00963C7E"/>
    <w:rsid w:val="0096477B"/>
    <w:rsid w:val="009647CB"/>
    <w:rsid w:val="00966292"/>
    <w:rsid w:val="00966835"/>
    <w:rsid w:val="009668A0"/>
    <w:rsid w:val="00966DB4"/>
    <w:rsid w:val="00967DD8"/>
    <w:rsid w:val="0097074C"/>
    <w:rsid w:val="00971443"/>
    <w:rsid w:val="0097277B"/>
    <w:rsid w:val="00972F52"/>
    <w:rsid w:val="009737C2"/>
    <w:rsid w:val="00973DC2"/>
    <w:rsid w:val="00974C1C"/>
    <w:rsid w:val="009760BF"/>
    <w:rsid w:val="009778BF"/>
    <w:rsid w:val="00977B6F"/>
    <w:rsid w:val="00977CDF"/>
    <w:rsid w:val="00977E9C"/>
    <w:rsid w:val="009803F8"/>
    <w:rsid w:val="00981CC8"/>
    <w:rsid w:val="00981EB6"/>
    <w:rsid w:val="009822AA"/>
    <w:rsid w:val="009827E6"/>
    <w:rsid w:val="009832C1"/>
    <w:rsid w:val="00985190"/>
    <w:rsid w:val="0098524C"/>
    <w:rsid w:val="00986753"/>
    <w:rsid w:val="00986E40"/>
    <w:rsid w:val="00987403"/>
    <w:rsid w:val="00987829"/>
    <w:rsid w:val="00987F59"/>
    <w:rsid w:val="009901B2"/>
    <w:rsid w:val="00990380"/>
    <w:rsid w:val="0099119C"/>
    <w:rsid w:val="00992A2E"/>
    <w:rsid w:val="00992C8B"/>
    <w:rsid w:val="00992D32"/>
    <w:rsid w:val="00993159"/>
    <w:rsid w:val="009933A8"/>
    <w:rsid w:val="009942B0"/>
    <w:rsid w:val="0099494A"/>
    <w:rsid w:val="00995C15"/>
    <w:rsid w:val="0099633B"/>
    <w:rsid w:val="0099695D"/>
    <w:rsid w:val="00996991"/>
    <w:rsid w:val="00997101"/>
    <w:rsid w:val="0099746A"/>
    <w:rsid w:val="009A0192"/>
    <w:rsid w:val="009A022C"/>
    <w:rsid w:val="009A0512"/>
    <w:rsid w:val="009A08E0"/>
    <w:rsid w:val="009A0FB3"/>
    <w:rsid w:val="009A1918"/>
    <w:rsid w:val="009A1F6E"/>
    <w:rsid w:val="009A23FE"/>
    <w:rsid w:val="009A3462"/>
    <w:rsid w:val="009A402E"/>
    <w:rsid w:val="009A422C"/>
    <w:rsid w:val="009A424A"/>
    <w:rsid w:val="009A46AA"/>
    <w:rsid w:val="009A4948"/>
    <w:rsid w:val="009A51F2"/>
    <w:rsid w:val="009A5D39"/>
    <w:rsid w:val="009A65ED"/>
    <w:rsid w:val="009A7FDA"/>
    <w:rsid w:val="009B0598"/>
    <w:rsid w:val="009B0724"/>
    <w:rsid w:val="009B0F90"/>
    <w:rsid w:val="009B102F"/>
    <w:rsid w:val="009B12D5"/>
    <w:rsid w:val="009B1626"/>
    <w:rsid w:val="009B2BB8"/>
    <w:rsid w:val="009B4333"/>
    <w:rsid w:val="009B49FD"/>
    <w:rsid w:val="009B5709"/>
    <w:rsid w:val="009B57ED"/>
    <w:rsid w:val="009B590C"/>
    <w:rsid w:val="009B5BC7"/>
    <w:rsid w:val="009B5F15"/>
    <w:rsid w:val="009B662A"/>
    <w:rsid w:val="009B69DD"/>
    <w:rsid w:val="009B6AFE"/>
    <w:rsid w:val="009B706A"/>
    <w:rsid w:val="009B733B"/>
    <w:rsid w:val="009B7995"/>
    <w:rsid w:val="009B7D90"/>
    <w:rsid w:val="009C05D3"/>
    <w:rsid w:val="009C0EEB"/>
    <w:rsid w:val="009C3A99"/>
    <w:rsid w:val="009C41D7"/>
    <w:rsid w:val="009D0415"/>
    <w:rsid w:val="009D0E0D"/>
    <w:rsid w:val="009D1559"/>
    <w:rsid w:val="009D1FDF"/>
    <w:rsid w:val="009D20B3"/>
    <w:rsid w:val="009D2DF9"/>
    <w:rsid w:val="009D35FA"/>
    <w:rsid w:val="009D3FAC"/>
    <w:rsid w:val="009D44F8"/>
    <w:rsid w:val="009D4B85"/>
    <w:rsid w:val="009D4D92"/>
    <w:rsid w:val="009D5233"/>
    <w:rsid w:val="009D58B4"/>
    <w:rsid w:val="009D5D6D"/>
    <w:rsid w:val="009D67ED"/>
    <w:rsid w:val="009D7989"/>
    <w:rsid w:val="009E109B"/>
    <w:rsid w:val="009E1CD9"/>
    <w:rsid w:val="009E2085"/>
    <w:rsid w:val="009E21A9"/>
    <w:rsid w:val="009E263A"/>
    <w:rsid w:val="009E2753"/>
    <w:rsid w:val="009E3E98"/>
    <w:rsid w:val="009E47C7"/>
    <w:rsid w:val="009E485A"/>
    <w:rsid w:val="009E51A3"/>
    <w:rsid w:val="009E63D1"/>
    <w:rsid w:val="009E64E7"/>
    <w:rsid w:val="009F03F2"/>
    <w:rsid w:val="009F07FC"/>
    <w:rsid w:val="009F1A59"/>
    <w:rsid w:val="009F200D"/>
    <w:rsid w:val="009F26BF"/>
    <w:rsid w:val="009F2F8F"/>
    <w:rsid w:val="009F3410"/>
    <w:rsid w:val="009F3753"/>
    <w:rsid w:val="009F3BB0"/>
    <w:rsid w:val="009F3CE0"/>
    <w:rsid w:val="009F3F0B"/>
    <w:rsid w:val="009F44C6"/>
    <w:rsid w:val="009F7013"/>
    <w:rsid w:val="009F7039"/>
    <w:rsid w:val="009F7D3E"/>
    <w:rsid w:val="009F7F9D"/>
    <w:rsid w:val="00A00EED"/>
    <w:rsid w:val="00A0115E"/>
    <w:rsid w:val="00A01832"/>
    <w:rsid w:val="00A01B38"/>
    <w:rsid w:val="00A02323"/>
    <w:rsid w:val="00A02487"/>
    <w:rsid w:val="00A02FFF"/>
    <w:rsid w:val="00A035F3"/>
    <w:rsid w:val="00A0507E"/>
    <w:rsid w:val="00A05273"/>
    <w:rsid w:val="00A0643D"/>
    <w:rsid w:val="00A07D29"/>
    <w:rsid w:val="00A07D71"/>
    <w:rsid w:val="00A104F6"/>
    <w:rsid w:val="00A12595"/>
    <w:rsid w:val="00A13B71"/>
    <w:rsid w:val="00A15EEA"/>
    <w:rsid w:val="00A1675E"/>
    <w:rsid w:val="00A16805"/>
    <w:rsid w:val="00A17683"/>
    <w:rsid w:val="00A179BE"/>
    <w:rsid w:val="00A200AF"/>
    <w:rsid w:val="00A22EA9"/>
    <w:rsid w:val="00A22F6D"/>
    <w:rsid w:val="00A23F92"/>
    <w:rsid w:val="00A24762"/>
    <w:rsid w:val="00A24AB5"/>
    <w:rsid w:val="00A30603"/>
    <w:rsid w:val="00A313E4"/>
    <w:rsid w:val="00A31974"/>
    <w:rsid w:val="00A31C59"/>
    <w:rsid w:val="00A324FD"/>
    <w:rsid w:val="00A327F8"/>
    <w:rsid w:val="00A33100"/>
    <w:rsid w:val="00A33FAD"/>
    <w:rsid w:val="00A3445A"/>
    <w:rsid w:val="00A348FD"/>
    <w:rsid w:val="00A34A35"/>
    <w:rsid w:val="00A34C6D"/>
    <w:rsid w:val="00A3581E"/>
    <w:rsid w:val="00A35908"/>
    <w:rsid w:val="00A36352"/>
    <w:rsid w:val="00A365E7"/>
    <w:rsid w:val="00A36AD4"/>
    <w:rsid w:val="00A37226"/>
    <w:rsid w:val="00A3752B"/>
    <w:rsid w:val="00A4025D"/>
    <w:rsid w:val="00A40FE0"/>
    <w:rsid w:val="00A41EE3"/>
    <w:rsid w:val="00A41F6E"/>
    <w:rsid w:val="00A42E36"/>
    <w:rsid w:val="00A42EC8"/>
    <w:rsid w:val="00A4478C"/>
    <w:rsid w:val="00A44CDD"/>
    <w:rsid w:val="00A45558"/>
    <w:rsid w:val="00A457AB"/>
    <w:rsid w:val="00A45828"/>
    <w:rsid w:val="00A45D7C"/>
    <w:rsid w:val="00A4626A"/>
    <w:rsid w:val="00A47130"/>
    <w:rsid w:val="00A47171"/>
    <w:rsid w:val="00A47BD4"/>
    <w:rsid w:val="00A5019B"/>
    <w:rsid w:val="00A502BF"/>
    <w:rsid w:val="00A503E4"/>
    <w:rsid w:val="00A505E6"/>
    <w:rsid w:val="00A50796"/>
    <w:rsid w:val="00A51046"/>
    <w:rsid w:val="00A51262"/>
    <w:rsid w:val="00A524E7"/>
    <w:rsid w:val="00A53A52"/>
    <w:rsid w:val="00A53E88"/>
    <w:rsid w:val="00A56164"/>
    <w:rsid w:val="00A566ED"/>
    <w:rsid w:val="00A569CA"/>
    <w:rsid w:val="00A6004F"/>
    <w:rsid w:val="00A62161"/>
    <w:rsid w:val="00A62A57"/>
    <w:rsid w:val="00A63C13"/>
    <w:rsid w:val="00A64256"/>
    <w:rsid w:val="00A6453C"/>
    <w:rsid w:val="00A6475B"/>
    <w:rsid w:val="00A6669C"/>
    <w:rsid w:val="00A66838"/>
    <w:rsid w:val="00A66956"/>
    <w:rsid w:val="00A669FD"/>
    <w:rsid w:val="00A671DE"/>
    <w:rsid w:val="00A71887"/>
    <w:rsid w:val="00A71B69"/>
    <w:rsid w:val="00A71E68"/>
    <w:rsid w:val="00A721A0"/>
    <w:rsid w:val="00A721D2"/>
    <w:rsid w:val="00A72BC2"/>
    <w:rsid w:val="00A73320"/>
    <w:rsid w:val="00A737ED"/>
    <w:rsid w:val="00A745B4"/>
    <w:rsid w:val="00A74E40"/>
    <w:rsid w:val="00A7545E"/>
    <w:rsid w:val="00A7548F"/>
    <w:rsid w:val="00A758F3"/>
    <w:rsid w:val="00A77144"/>
    <w:rsid w:val="00A772D6"/>
    <w:rsid w:val="00A8188C"/>
    <w:rsid w:val="00A8195A"/>
    <w:rsid w:val="00A82A58"/>
    <w:rsid w:val="00A82D98"/>
    <w:rsid w:val="00A831BE"/>
    <w:rsid w:val="00A835BD"/>
    <w:rsid w:val="00A837D4"/>
    <w:rsid w:val="00A84611"/>
    <w:rsid w:val="00A8546D"/>
    <w:rsid w:val="00A862EB"/>
    <w:rsid w:val="00A8646C"/>
    <w:rsid w:val="00A8791C"/>
    <w:rsid w:val="00A90053"/>
    <w:rsid w:val="00A90EF2"/>
    <w:rsid w:val="00A91B57"/>
    <w:rsid w:val="00A91CF7"/>
    <w:rsid w:val="00A92E0B"/>
    <w:rsid w:val="00A93679"/>
    <w:rsid w:val="00A94146"/>
    <w:rsid w:val="00A95A98"/>
    <w:rsid w:val="00A96384"/>
    <w:rsid w:val="00AA0279"/>
    <w:rsid w:val="00AA2B3F"/>
    <w:rsid w:val="00AA2EB9"/>
    <w:rsid w:val="00AA3056"/>
    <w:rsid w:val="00AA3CE4"/>
    <w:rsid w:val="00AA41BF"/>
    <w:rsid w:val="00AA5388"/>
    <w:rsid w:val="00AA53EA"/>
    <w:rsid w:val="00AA76E2"/>
    <w:rsid w:val="00AA7847"/>
    <w:rsid w:val="00AA79BB"/>
    <w:rsid w:val="00AB014B"/>
    <w:rsid w:val="00AB0811"/>
    <w:rsid w:val="00AB1A80"/>
    <w:rsid w:val="00AB2294"/>
    <w:rsid w:val="00AB22E3"/>
    <w:rsid w:val="00AB2701"/>
    <w:rsid w:val="00AB2DE4"/>
    <w:rsid w:val="00AB2F2E"/>
    <w:rsid w:val="00AB3375"/>
    <w:rsid w:val="00AB3D8C"/>
    <w:rsid w:val="00AB4082"/>
    <w:rsid w:val="00AB45F7"/>
    <w:rsid w:val="00AB4A2B"/>
    <w:rsid w:val="00AB4D58"/>
    <w:rsid w:val="00AB5590"/>
    <w:rsid w:val="00AB5940"/>
    <w:rsid w:val="00AB6B00"/>
    <w:rsid w:val="00AC03A1"/>
    <w:rsid w:val="00AC06A4"/>
    <w:rsid w:val="00AC14BE"/>
    <w:rsid w:val="00AC2F09"/>
    <w:rsid w:val="00AC3174"/>
    <w:rsid w:val="00AC4B36"/>
    <w:rsid w:val="00AC56A2"/>
    <w:rsid w:val="00AC5B31"/>
    <w:rsid w:val="00AC67B9"/>
    <w:rsid w:val="00AC7459"/>
    <w:rsid w:val="00AC7814"/>
    <w:rsid w:val="00AC78DA"/>
    <w:rsid w:val="00AC7D62"/>
    <w:rsid w:val="00AC7D73"/>
    <w:rsid w:val="00AD0FB7"/>
    <w:rsid w:val="00AD19C7"/>
    <w:rsid w:val="00AD2302"/>
    <w:rsid w:val="00AD28F4"/>
    <w:rsid w:val="00AD2A61"/>
    <w:rsid w:val="00AD46EC"/>
    <w:rsid w:val="00AD4A7C"/>
    <w:rsid w:val="00AD4EF7"/>
    <w:rsid w:val="00AD5173"/>
    <w:rsid w:val="00AD558A"/>
    <w:rsid w:val="00AD5E84"/>
    <w:rsid w:val="00AD6002"/>
    <w:rsid w:val="00AD68B6"/>
    <w:rsid w:val="00AE09C6"/>
    <w:rsid w:val="00AE1812"/>
    <w:rsid w:val="00AE27D7"/>
    <w:rsid w:val="00AE36AF"/>
    <w:rsid w:val="00AE3CE9"/>
    <w:rsid w:val="00AE4175"/>
    <w:rsid w:val="00AE4AB2"/>
    <w:rsid w:val="00AE4CFA"/>
    <w:rsid w:val="00AE7231"/>
    <w:rsid w:val="00AF121D"/>
    <w:rsid w:val="00AF233D"/>
    <w:rsid w:val="00AF2E2F"/>
    <w:rsid w:val="00AF4179"/>
    <w:rsid w:val="00AF4370"/>
    <w:rsid w:val="00AF46D8"/>
    <w:rsid w:val="00AF4767"/>
    <w:rsid w:val="00AF4B7E"/>
    <w:rsid w:val="00AF4BAA"/>
    <w:rsid w:val="00AF5658"/>
    <w:rsid w:val="00AF5A9A"/>
    <w:rsid w:val="00AF62D1"/>
    <w:rsid w:val="00AF6922"/>
    <w:rsid w:val="00AF6AA7"/>
    <w:rsid w:val="00AF6C2A"/>
    <w:rsid w:val="00AF7819"/>
    <w:rsid w:val="00B00F56"/>
    <w:rsid w:val="00B01324"/>
    <w:rsid w:val="00B028C0"/>
    <w:rsid w:val="00B03A2F"/>
    <w:rsid w:val="00B04B87"/>
    <w:rsid w:val="00B04E47"/>
    <w:rsid w:val="00B050D8"/>
    <w:rsid w:val="00B057E1"/>
    <w:rsid w:val="00B05CFE"/>
    <w:rsid w:val="00B060C9"/>
    <w:rsid w:val="00B0639F"/>
    <w:rsid w:val="00B066D9"/>
    <w:rsid w:val="00B07407"/>
    <w:rsid w:val="00B07840"/>
    <w:rsid w:val="00B105F8"/>
    <w:rsid w:val="00B113C7"/>
    <w:rsid w:val="00B11868"/>
    <w:rsid w:val="00B11AAE"/>
    <w:rsid w:val="00B1206E"/>
    <w:rsid w:val="00B123C5"/>
    <w:rsid w:val="00B12B10"/>
    <w:rsid w:val="00B1374A"/>
    <w:rsid w:val="00B139EB"/>
    <w:rsid w:val="00B13DCD"/>
    <w:rsid w:val="00B14814"/>
    <w:rsid w:val="00B1636C"/>
    <w:rsid w:val="00B165C3"/>
    <w:rsid w:val="00B16D56"/>
    <w:rsid w:val="00B17C11"/>
    <w:rsid w:val="00B17E2F"/>
    <w:rsid w:val="00B17E5B"/>
    <w:rsid w:val="00B2034B"/>
    <w:rsid w:val="00B20596"/>
    <w:rsid w:val="00B20997"/>
    <w:rsid w:val="00B20CBD"/>
    <w:rsid w:val="00B21170"/>
    <w:rsid w:val="00B223A8"/>
    <w:rsid w:val="00B223AF"/>
    <w:rsid w:val="00B22A2C"/>
    <w:rsid w:val="00B2323B"/>
    <w:rsid w:val="00B2372F"/>
    <w:rsid w:val="00B24A02"/>
    <w:rsid w:val="00B24BD2"/>
    <w:rsid w:val="00B25696"/>
    <w:rsid w:val="00B26106"/>
    <w:rsid w:val="00B2616E"/>
    <w:rsid w:val="00B27401"/>
    <w:rsid w:val="00B275D5"/>
    <w:rsid w:val="00B27F31"/>
    <w:rsid w:val="00B30258"/>
    <w:rsid w:val="00B309DF"/>
    <w:rsid w:val="00B30AE1"/>
    <w:rsid w:val="00B30B9B"/>
    <w:rsid w:val="00B312CC"/>
    <w:rsid w:val="00B3172A"/>
    <w:rsid w:val="00B31999"/>
    <w:rsid w:val="00B32045"/>
    <w:rsid w:val="00B328F1"/>
    <w:rsid w:val="00B32C6B"/>
    <w:rsid w:val="00B33974"/>
    <w:rsid w:val="00B33AE7"/>
    <w:rsid w:val="00B347A6"/>
    <w:rsid w:val="00B34AD5"/>
    <w:rsid w:val="00B35315"/>
    <w:rsid w:val="00B36F94"/>
    <w:rsid w:val="00B37386"/>
    <w:rsid w:val="00B406BB"/>
    <w:rsid w:val="00B40BA9"/>
    <w:rsid w:val="00B41073"/>
    <w:rsid w:val="00B4145A"/>
    <w:rsid w:val="00B415B7"/>
    <w:rsid w:val="00B41CB7"/>
    <w:rsid w:val="00B4233F"/>
    <w:rsid w:val="00B425CF"/>
    <w:rsid w:val="00B42974"/>
    <w:rsid w:val="00B436C1"/>
    <w:rsid w:val="00B43F8F"/>
    <w:rsid w:val="00B4460C"/>
    <w:rsid w:val="00B447A3"/>
    <w:rsid w:val="00B453D6"/>
    <w:rsid w:val="00B46C7F"/>
    <w:rsid w:val="00B47B3C"/>
    <w:rsid w:val="00B47EA3"/>
    <w:rsid w:val="00B47EFA"/>
    <w:rsid w:val="00B51091"/>
    <w:rsid w:val="00B52927"/>
    <w:rsid w:val="00B5311F"/>
    <w:rsid w:val="00B5361B"/>
    <w:rsid w:val="00B54C1F"/>
    <w:rsid w:val="00B54FEC"/>
    <w:rsid w:val="00B56113"/>
    <w:rsid w:val="00B5631E"/>
    <w:rsid w:val="00B56D18"/>
    <w:rsid w:val="00B60596"/>
    <w:rsid w:val="00B60977"/>
    <w:rsid w:val="00B60E76"/>
    <w:rsid w:val="00B62B3F"/>
    <w:rsid w:val="00B63177"/>
    <w:rsid w:val="00B640F9"/>
    <w:rsid w:val="00B64926"/>
    <w:rsid w:val="00B64E48"/>
    <w:rsid w:val="00B65017"/>
    <w:rsid w:val="00B65314"/>
    <w:rsid w:val="00B65447"/>
    <w:rsid w:val="00B65C9B"/>
    <w:rsid w:val="00B66BBB"/>
    <w:rsid w:val="00B70710"/>
    <w:rsid w:val="00B70F4E"/>
    <w:rsid w:val="00B72EAF"/>
    <w:rsid w:val="00B73A1D"/>
    <w:rsid w:val="00B7418C"/>
    <w:rsid w:val="00B7438E"/>
    <w:rsid w:val="00B74CF1"/>
    <w:rsid w:val="00B751F8"/>
    <w:rsid w:val="00B7523A"/>
    <w:rsid w:val="00B75589"/>
    <w:rsid w:val="00B75C34"/>
    <w:rsid w:val="00B75C84"/>
    <w:rsid w:val="00B75E4F"/>
    <w:rsid w:val="00B7655C"/>
    <w:rsid w:val="00B770B7"/>
    <w:rsid w:val="00B80900"/>
    <w:rsid w:val="00B81A55"/>
    <w:rsid w:val="00B82EAB"/>
    <w:rsid w:val="00B836FE"/>
    <w:rsid w:val="00B83787"/>
    <w:rsid w:val="00B8398C"/>
    <w:rsid w:val="00B83B0E"/>
    <w:rsid w:val="00B850F0"/>
    <w:rsid w:val="00B850F8"/>
    <w:rsid w:val="00B863DC"/>
    <w:rsid w:val="00B86D1D"/>
    <w:rsid w:val="00B874C3"/>
    <w:rsid w:val="00B87969"/>
    <w:rsid w:val="00B87EED"/>
    <w:rsid w:val="00B91B82"/>
    <w:rsid w:val="00B93923"/>
    <w:rsid w:val="00B941BF"/>
    <w:rsid w:val="00B94786"/>
    <w:rsid w:val="00B9494A"/>
    <w:rsid w:val="00B95C2C"/>
    <w:rsid w:val="00B95EF4"/>
    <w:rsid w:val="00B97716"/>
    <w:rsid w:val="00B97893"/>
    <w:rsid w:val="00B97A61"/>
    <w:rsid w:val="00B97AC5"/>
    <w:rsid w:val="00B97BAE"/>
    <w:rsid w:val="00B97D2C"/>
    <w:rsid w:val="00BA0313"/>
    <w:rsid w:val="00BA0707"/>
    <w:rsid w:val="00BA0F67"/>
    <w:rsid w:val="00BA1F9C"/>
    <w:rsid w:val="00BA2656"/>
    <w:rsid w:val="00BA2747"/>
    <w:rsid w:val="00BA348C"/>
    <w:rsid w:val="00BA45CA"/>
    <w:rsid w:val="00BA5461"/>
    <w:rsid w:val="00BA73F3"/>
    <w:rsid w:val="00BB1446"/>
    <w:rsid w:val="00BB2DE6"/>
    <w:rsid w:val="00BB307D"/>
    <w:rsid w:val="00BB32FB"/>
    <w:rsid w:val="00BB35CC"/>
    <w:rsid w:val="00BB3AC3"/>
    <w:rsid w:val="00BB3B8C"/>
    <w:rsid w:val="00BB3EBA"/>
    <w:rsid w:val="00BB3ED9"/>
    <w:rsid w:val="00BB52E9"/>
    <w:rsid w:val="00BB5E5B"/>
    <w:rsid w:val="00BB5F7E"/>
    <w:rsid w:val="00BB6104"/>
    <w:rsid w:val="00BB62A6"/>
    <w:rsid w:val="00BB6B4A"/>
    <w:rsid w:val="00BB6E01"/>
    <w:rsid w:val="00BB6FD2"/>
    <w:rsid w:val="00BB73C2"/>
    <w:rsid w:val="00BB78EF"/>
    <w:rsid w:val="00BC09C6"/>
    <w:rsid w:val="00BC1288"/>
    <w:rsid w:val="00BC13B2"/>
    <w:rsid w:val="00BC196C"/>
    <w:rsid w:val="00BC1BDE"/>
    <w:rsid w:val="00BC1CD6"/>
    <w:rsid w:val="00BC2506"/>
    <w:rsid w:val="00BC35A9"/>
    <w:rsid w:val="00BC36EB"/>
    <w:rsid w:val="00BC3AA0"/>
    <w:rsid w:val="00BC3B6A"/>
    <w:rsid w:val="00BC3C52"/>
    <w:rsid w:val="00BC4287"/>
    <w:rsid w:val="00BC4BEB"/>
    <w:rsid w:val="00BC5288"/>
    <w:rsid w:val="00BC622F"/>
    <w:rsid w:val="00BC62EE"/>
    <w:rsid w:val="00BC7A86"/>
    <w:rsid w:val="00BD157F"/>
    <w:rsid w:val="00BD255C"/>
    <w:rsid w:val="00BD3396"/>
    <w:rsid w:val="00BD5F59"/>
    <w:rsid w:val="00BD6A03"/>
    <w:rsid w:val="00BD6AE1"/>
    <w:rsid w:val="00BD737D"/>
    <w:rsid w:val="00BD76F4"/>
    <w:rsid w:val="00BD7C4E"/>
    <w:rsid w:val="00BD7D37"/>
    <w:rsid w:val="00BE06AF"/>
    <w:rsid w:val="00BE0BE6"/>
    <w:rsid w:val="00BE0E30"/>
    <w:rsid w:val="00BE2229"/>
    <w:rsid w:val="00BE3AE4"/>
    <w:rsid w:val="00BE4F24"/>
    <w:rsid w:val="00BE4F54"/>
    <w:rsid w:val="00BE50CC"/>
    <w:rsid w:val="00BE59FA"/>
    <w:rsid w:val="00BE5A70"/>
    <w:rsid w:val="00BE5AC9"/>
    <w:rsid w:val="00BE6140"/>
    <w:rsid w:val="00BF0445"/>
    <w:rsid w:val="00BF1BF5"/>
    <w:rsid w:val="00BF1D5C"/>
    <w:rsid w:val="00BF2424"/>
    <w:rsid w:val="00BF2467"/>
    <w:rsid w:val="00BF4C77"/>
    <w:rsid w:val="00BF52D4"/>
    <w:rsid w:val="00BF56FF"/>
    <w:rsid w:val="00BF6695"/>
    <w:rsid w:val="00C0116A"/>
    <w:rsid w:val="00C01653"/>
    <w:rsid w:val="00C04AED"/>
    <w:rsid w:val="00C04C1B"/>
    <w:rsid w:val="00C04EA9"/>
    <w:rsid w:val="00C0511B"/>
    <w:rsid w:val="00C05B95"/>
    <w:rsid w:val="00C05F7D"/>
    <w:rsid w:val="00C07424"/>
    <w:rsid w:val="00C10F3F"/>
    <w:rsid w:val="00C111E6"/>
    <w:rsid w:val="00C119B7"/>
    <w:rsid w:val="00C11A9C"/>
    <w:rsid w:val="00C1216E"/>
    <w:rsid w:val="00C12401"/>
    <w:rsid w:val="00C12731"/>
    <w:rsid w:val="00C12FE4"/>
    <w:rsid w:val="00C13667"/>
    <w:rsid w:val="00C1375B"/>
    <w:rsid w:val="00C14373"/>
    <w:rsid w:val="00C1466C"/>
    <w:rsid w:val="00C14EAC"/>
    <w:rsid w:val="00C1727E"/>
    <w:rsid w:val="00C17A75"/>
    <w:rsid w:val="00C17AF1"/>
    <w:rsid w:val="00C20A0F"/>
    <w:rsid w:val="00C20A1D"/>
    <w:rsid w:val="00C2292A"/>
    <w:rsid w:val="00C24152"/>
    <w:rsid w:val="00C25A6C"/>
    <w:rsid w:val="00C26095"/>
    <w:rsid w:val="00C26905"/>
    <w:rsid w:val="00C26D20"/>
    <w:rsid w:val="00C27654"/>
    <w:rsid w:val="00C27B43"/>
    <w:rsid w:val="00C27D8D"/>
    <w:rsid w:val="00C3019F"/>
    <w:rsid w:val="00C30E27"/>
    <w:rsid w:val="00C31107"/>
    <w:rsid w:val="00C31D02"/>
    <w:rsid w:val="00C32360"/>
    <w:rsid w:val="00C325C2"/>
    <w:rsid w:val="00C33573"/>
    <w:rsid w:val="00C34B98"/>
    <w:rsid w:val="00C37C16"/>
    <w:rsid w:val="00C4049C"/>
    <w:rsid w:val="00C40F12"/>
    <w:rsid w:val="00C41337"/>
    <w:rsid w:val="00C413D7"/>
    <w:rsid w:val="00C417F3"/>
    <w:rsid w:val="00C419CA"/>
    <w:rsid w:val="00C41B84"/>
    <w:rsid w:val="00C41CB9"/>
    <w:rsid w:val="00C41DE1"/>
    <w:rsid w:val="00C42C25"/>
    <w:rsid w:val="00C43288"/>
    <w:rsid w:val="00C435B6"/>
    <w:rsid w:val="00C43AE9"/>
    <w:rsid w:val="00C43ECD"/>
    <w:rsid w:val="00C44595"/>
    <w:rsid w:val="00C458DC"/>
    <w:rsid w:val="00C45C81"/>
    <w:rsid w:val="00C4679E"/>
    <w:rsid w:val="00C47107"/>
    <w:rsid w:val="00C472DD"/>
    <w:rsid w:val="00C4738E"/>
    <w:rsid w:val="00C50C99"/>
    <w:rsid w:val="00C50CEB"/>
    <w:rsid w:val="00C5154F"/>
    <w:rsid w:val="00C519D2"/>
    <w:rsid w:val="00C51D95"/>
    <w:rsid w:val="00C52D05"/>
    <w:rsid w:val="00C5401D"/>
    <w:rsid w:val="00C540BD"/>
    <w:rsid w:val="00C54962"/>
    <w:rsid w:val="00C54DA3"/>
    <w:rsid w:val="00C55999"/>
    <w:rsid w:val="00C55ADF"/>
    <w:rsid w:val="00C55E88"/>
    <w:rsid w:val="00C568F2"/>
    <w:rsid w:val="00C57EEC"/>
    <w:rsid w:val="00C60334"/>
    <w:rsid w:val="00C60C87"/>
    <w:rsid w:val="00C61CBD"/>
    <w:rsid w:val="00C62775"/>
    <w:rsid w:val="00C62B5A"/>
    <w:rsid w:val="00C6309B"/>
    <w:rsid w:val="00C63282"/>
    <w:rsid w:val="00C63790"/>
    <w:rsid w:val="00C64F41"/>
    <w:rsid w:val="00C655FB"/>
    <w:rsid w:val="00C65943"/>
    <w:rsid w:val="00C6609F"/>
    <w:rsid w:val="00C66780"/>
    <w:rsid w:val="00C66F1F"/>
    <w:rsid w:val="00C67CDF"/>
    <w:rsid w:val="00C702AD"/>
    <w:rsid w:val="00C706E5"/>
    <w:rsid w:val="00C70CA7"/>
    <w:rsid w:val="00C70DCD"/>
    <w:rsid w:val="00C70E2C"/>
    <w:rsid w:val="00C7151D"/>
    <w:rsid w:val="00C71689"/>
    <w:rsid w:val="00C71A80"/>
    <w:rsid w:val="00C71AE2"/>
    <w:rsid w:val="00C729DE"/>
    <w:rsid w:val="00C73ACC"/>
    <w:rsid w:val="00C73C13"/>
    <w:rsid w:val="00C73E30"/>
    <w:rsid w:val="00C766E3"/>
    <w:rsid w:val="00C76A71"/>
    <w:rsid w:val="00C7700C"/>
    <w:rsid w:val="00C77385"/>
    <w:rsid w:val="00C80473"/>
    <w:rsid w:val="00C8080B"/>
    <w:rsid w:val="00C82173"/>
    <w:rsid w:val="00C83C8C"/>
    <w:rsid w:val="00C856E0"/>
    <w:rsid w:val="00C860D9"/>
    <w:rsid w:val="00C863CD"/>
    <w:rsid w:val="00C865CD"/>
    <w:rsid w:val="00C87EFA"/>
    <w:rsid w:val="00C90060"/>
    <w:rsid w:val="00C92785"/>
    <w:rsid w:val="00C92FE2"/>
    <w:rsid w:val="00C930FB"/>
    <w:rsid w:val="00C931BE"/>
    <w:rsid w:val="00C93B4D"/>
    <w:rsid w:val="00C94492"/>
    <w:rsid w:val="00C94892"/>
    <w:rsid w:val="00C959AE"/>
    <w:rsid w:val="00C9616B"/>
    <w:rsid w:val="00C975D5"/>
    <w:rsid w:val="00C97E26"/>
    <w:rsid w:val="00CA2DE1"/>
    <w:rsid w:val="00CA5838"/>
    <w:rsid w:val="00CA5FD8"/>
    <w:rsid w:val="00CA6427"/>
    <w:rsid w:val="00CA6B27"/>
    <w:rsid w:val="00CA71E7"/>
    <w:rsid w:val="00CA7C61"/>
    <w:rsid w:val="00CB03C3"/>
    <w:rsid w:val="00CB0506"/>
    <w:rsid w:val="00CB097E"/>
    <w:rsid w:val="00CB0F4F"/>
    <w:rsid w:val="00CB1BF5"/>
    <w:rsid w:val="00CB1C4D"/>
    <w:rsid w:val="00CB22CA"/>
    <w:rsid w:val="00CB23AD"/>
    <w:rsid w:val="00CB26F6"/>
    <w:rsid w:val="00CB4231"/>
    <w:rsid w:val="00CB54C7"/>
    <w:rsid w:val="00CB6207"/>
    <w:rsid w:val="00CB65C2"/>
    <w:rsid w:val="00CB6B9C"/>
    <w:rsid w:val="00CB6CD4"/>
    <w:rsid w:val="00CB7901"/>
    <w:rsid w:val="00CB7FCB"/>
    <w:rsid w:val="00CC132F"/>
    <w:rsid w:val="00CC148D"/>
    <w:rsid w:val="00CC21DE"/>
    <w:rsid w:val="00CC22FC"/>
    <w:rsid w:val="00CC2DE5"/>
    <w:rsid w:val="00CC3833"/>
    <w:rsid w:val="00CC4936"/>
    <w:rsid w:val="00CC4CB7"/>
    <w:rsid w:val="00CC592B"/>
    <w:rsid w:val="00CC5FFA"/>
    <w:rsid w:val="00CC66BB"/>
    <w:rsid w:val="00CC6B4F"/>
    <w:rsid w:val="00CC7344"/>
    <w:rsid w:val="00CD13BF"/>
    <w:rsid w:val="00CD196B"/>
    <w:rsid w:val="00CD1F83"/>
    <w:rsid w:val="00CD1FE1"/>
    <w:rsid w:val="00CD2471"/>
    <w:rsid w:val="00CD2A2F"/>
    <w:rsid w:val="00CD2AEA"/>
    <w:rsid w:val="00CD3C4C"/>
    <w:rsid w:val="00CD46BB"/>
    <w:rsid w:val="00CD480B"/>
    <w:rsid w:val="00CD4B5D"/>
    <w:rsid w:val="00CD4D46"/>
    <w:rsid w:val="00CD5976"/>
    <w:rsid w:val="00CD6F02"/>
    <w:rsid w:val="00CD75B2"/>
    <w:rsid w:val="00CD779B"/>
    <w:rsid w:val="00CE0814"/>
    <w:rsid w:val="00CE0861"/>
    <w:rsid w:val="00CE11D0"/>
    <w:rsid w:val="00CE1B7C"/>
    <w:rsid w:val="00CE1C19"/>
    <w:rsid w:val="00CE1FDC"/>
    <w:rsid w:val="00CE24E1"/>
    <w:rsid w:val="00CE2511"/>
    <w:rsid w:val="00CE2B41"/>
    <w:rsid w:val="00CE305A"/>
    <w:rsid w:val="00CE353A"/>
    <w:rsid w:val="00CE438B"/>
    <w:rsid w:val="00CE48A5"/>
    <w:rsid w:val="00CE4D33"/>
    <w:rsid w:val="00CE76ED"/>
    <w:rsid w:val="00CE7D5B"/>
    <w:rsid w:val="00CF02E2"/>
    <w:rsid w:val="00CF04CC"/>
    <w:rsid w:val="00CF15AA"/>
    <w:rsid w:val="00CF192F"/>
    <w:rsid w:val="00CF195F"/>
    <w:rsid w:val="00CF1C2D"/>
    <w:rsid w:val="00CF1F90"/>
    <w:rsid w:val="00CF2ABE"/>
    <w:rsid w:val="00CF32E7"/>
    <w:rsid w:val="00CF3CA5"/>
    <w:rsid w:val="00CF3E4E"/>
    <w:rsid w:val="00CF43B9"/>
    <w:rsid w:val="00CF4E1B"/>
    <w:rsid w:val="00CF5BBB"/>
    <w:rsid w:val="00CF5C40"/>
    <w:rsid w:val="00CF6349"/>
    <w:rsid w:val="00CF6D21"/>
    <w:rsid w:val="00D00B34"/>
    <w:rsid w:val="00D0159C"/>
    <w:rsid w:val="00D01BAF"/>
    <w:rsid w:val="00D01E86"/>
    <w:rsid w:val="00D024CB"/>
    <w:rsid w:val="00D0272E"/>
    <w:rsid w:val="00D027BA"/>
    <w:rsid w:val="00D02B1D"/>
    <w:rsid w:val="00D03646"/>
    <w:rsid w:val="00D03A6B"/>
    <w:rsid w:val="00D045BA"/>
    <w:rsid w:val="00D04C70"/>
    <w:rsid w:val="00D05A4E"/>
    <w:rsid w:val="00D060CD"/>
    <w:rsid w:val="00D06559"/>
    <w:rsid w:val="00D071B6"/>
    <w:rsid w:val="00D1001C"/>
    <w:rsid w:val="00D10533"/>
    <w:rsid w:val="00D116A5"/>
    <w:rsid w:val="00D12162"/>
    <w:rsid w:val="00D12906"/>
    <w:rsid w:val="00D135D2"/>
    <w:rsid w:val="00D169DB"/>
    <w:rsid w:val="00D17167"/>
    <w:rsid w:val="00D20E73"/>
    <w:rsid w:val="00D20F6B"/>
    <w:rsid w:val="00D215FC"/>
    <w:rsid w:val="00D216EC"/>
    <w:rsid w:val="00D22E48"/>
    <w:rsid w:val="00D232D2"/>
    <w:rsid w:val="00D2529F"/>
    <w:rsid w:val="00D2591D"/>
    <w:rsid w:val="00D270F9"/>
    <w:rsid w:val="00D27CB9"/>
    <w:rsid w:val="00D27D14"/>
    <w:rsid w:val="00D27E6C"/>
    <w:rsid w:val="00D27EF6"/>
    <w:rsid w:val="00D309DC"/>
    <w:rsid w:val="00D318C0"/>
    <w:rsid w:val="00D32E82"/>
    <w:rsid w:val="00D32EA7"/>
    <w:rsid w:val="00D33261"/>
    <w:rsid w:val="00D33856"/>
    <w:rsid w:val="00D33C63"/>
    <w:rsid w:val="00D35158"/>
    <w:rsid w:val="00D3599B"/>
    <w:rsid w:val="00D36235"/>
    <w:rsid w:val="00D365C1"/>
    <w:rsid w:val="00D36A51"/>
    <w:rsid w:val="00D37C48"/>
    <w:rsid w:val="00D418EA"/>
    <w:rsid w:val="00D41F95"/>
    <w:rsid w:val="00D41FD0"/>
    <w:rsid w:val="00D42246"/>
    <w:rsid w:val="00D43A82"/>
    <w:rsid w:val="00D4479A"/>
    <w:rsid w:val="00D451F4"/>
    <w:rsid w:val="00D45E36"/>
    <w:rsid w:val="00D45EA0"/>
    <w:rsid w:val="00D46508"/>
    <w:rsid w:val="00D469A7"/>
    <w:rsid w:val="00D46BAF"/>
    <w:rsid w:val="00D517D3"/>
    <w:rsid w:val="00D51A35"/>
    <w:rsid w:val="00D51A53"/>
    <w:rsid w:val="00D52076"/>
    <w:rsid w:val="00D526BE"/>
    <w:rsid w:val="00D526D7"/>
    <w:rsid w:val="00D5293B"/>
    <w:rsid w:val="00D53954"/>
    <w:rsid w:val="00D543E0"/>
    <w:rsid w:val="00D54560"/>
    <w:rsid w:val="00D54932"/>
    <w:rsid w:val="00D551C7"/>
    <w:rsid w:val="00D557DF"/>
    <w:rsid w:val="00D56103"/>
    <w:rsid w:val="00D56DED"/>
    <w:rsid w:val="00D6040D"/>
    <w:rsid w:val="00D604CA"/>
    <w:rsid w:val="00D60CD4"/>
    <w:rsid w:val="00D60FA4"/>
    <w:rsid w:val="00D61F6F"/>
    <w:rsid w:val="00D61F98"/>
    <w:rsid w:val="00D62266"/>
    <w:rsid w:val="00D625C2"/>
    <w:rsid w:val="00D62BE5"/>
    <w:rsid w:val="00D62FCD"/>
    <w:rsid w:val="00D64121"/>
    <w:rsid w:val="00D6478D"/>
    <w:rsid w:val="00D65AB0"/>
    <w:rsid w:val="00D66A08"/>
    <w:rsid w:val="00D70EF1"/>
    <w:rsid w:val="00D71D8A"/>
    <w:rsid w:val="00D729C3"/>
    <w:rsid w:val="00D72B8E"/>
    <w:rsid w:val="00D7356E"/>
    <w:rsid w:val="00D73784"/>
    <w:rsid w:val="00D73BFF"/>
    <w:rsid w:val="00D7468D"/>
    <w:rsid w:val="00D74892"/>
    <w:rsid w:val="00D74C45"/>
    <w:rsid w:val="00D769A0"/>
    <w:rsid w:val="00D8043B"/>
    <w:rsid w:val="00D804FF"/>
    <w:rsid w:val="00D8058E"/>
    <w:rsid w:val="00D80F21"/>
    <w:rsid w:val="00D81807"/>
    <w:rsid w:val="00D81FAA"/>
    <w:rsid w:val="00D8282B"/>
    <w:rsid w:val="00D83A74"/>
    <w:rsid w:val="00D870B3"/>
    <w:rsid w:val="00D9008A"/>
    <w:rsid w:val="00D90554"/>
    <w:rsid w:val="00D907BE"/>
    <w:rsid w:val="00D919F7"/>
    <w:rsid w:val="00D928A3"/>
    <w:rsid w:val="00D930A2"/>
    <w:rsid w:val="00D93689"/>
    <w:rsid w:val="00D93CE0"/>
    <w:rsid w:val="00D95298"/>
    <w:rsid w:val="00D952B8"/>
    <w:rsid w:val="00D961F3"/>
    <w:rsid w:val="00D964F1"/>
    <w:rsid w:val="00D966C5"/>
    <w:rsid w:val="00D97C3A"/>
    <w:rsid w:val="00DA080E"/>
    <w:rsid w:val="00DA125E"/>
    <w:rsid w:val="00DA155B"/>
    <w:rsid w:val="00DA19C6"/>
    <w:rsid w:val="00DA250E"/>
    <w:rsid w:val="00DA2640"/>
    <w:rsid w:val="00DA2B23"/>
    <w:rsid w:val="00DA30ED"/>
    <w:rsid w:val="00DA3F3E"/>
    <w:rsid w:val="00DA402B"/>
    <w:rsid w:val="00DA5928"/>
    <w:rsid w:val="00DA6096"/>
    <w:rsid w:val="00DA6F5A"/>
    <w:rsid w:val="00DA710F"/>
    <w:rsid w:val="00DA771C"/>
    <w:rsid w:val="00DA7A7E"/>
    <w:rsid w:val="00DB0D4F"/>
    <w:rsid w:val="00DB2C52"/>
    <w:rsid w:val="00DB30A3"/>
    <w:rsid w:val="00DB3A91"/>
    <w:rsid w:val="00DB44D1"/>
    <w:rsid w:val="00DB4E1C"/>
    <w:rsid w:val="00DB5011"/>
    <w:rsid w:val="00DB56E5"/>
    <w:rsid w:val="00DB6058"/>
    <w:rsid w:val="00DB7A4F"/>
    <w:rsid w:val="00DB7B58"/>
    <w:rsid w:val="00DC0D57"/>
    <w:rsid w:val="00DC1B06"/>
    <w:rsid w:val="00DC1B12"/>
    <w:rsid w:val="00DC2467"/>
    <w:rsid w:val="00DC2634"/>
    <w:rsid w:val="00DC3F0C"/>
    <w:rsid w:val="00DC5003"/>
    <w:rsid w:val="00DC5098"/>
    <w:rsid w:val="00DC5D95"/>
    <w:rsid w:val="00DC6102"/>
    <w:rsid w:val="00DC6BA5"/>
    <w:rsid w:val="00DC7471"/>
    <w:rsid w:val="00DC7623"/>
    <w:rsid w:val="00DC7BD1"/>
    <w:rsid w:val="00DD007B"/>
    <w:rsid w:val="00DD0305"/>
    <w:rsid w:val="00DD169B"/>
    <w:rsid w:val="00DD1D96"/>
    <w:rsid w:val="00DD22FB"/>
    <w:rsid w:val="00DD236D"/>
    <w:rsid w:val="00DD2476"/>
    <w:rsid w:val="00DD293D"/>
    <w:rsid w:val="00DD2F9F"/>
    <w:rsid w:val="00DD338C"/>
    <w:rsid w:val="00DD4AF0"/>
    <w:rsid w:val="00DD4BA2"/>
    <w:rsid w:val="00DD4CAA"/>
    <w:rsid w:val="00DD6416"/>
    <w:rsid w:val="00DD6AF7"/>
    <w:rsid w:val="00DD6B05"/>
    <w:rsid w:val="00DD7707"/>
    <w:rsid w:val="00DD7AF3"/>
    <w:rsid w:val="00DD7C42"/>
    <w:rsid w:val="00DE02F4"/>
    <w:rsid w:val="00DE07D2"/>
    <w:rsid w:val="00DE0887"/>
    <w:rsid w:val="00DE1402"/>
    <w:rsid w:val="00DE207E"/>
    <w:rsid w:val="00DE2CB3"/>
    <w:rsid w:val="00DE3074"/>
    <w:rsid w:val="00DE32A0"/>
    <w:rsid w:val="00DE499D"/>
    <w:rsid w:val="00DE4A78"/>
    <w:rsid w:val="00DE5AEF"/>
    <w:rsid w:val="00DE7D02"/>
    <w:rsid w:val="00DF11AD"/>
    <w:rsid w:val="00DF1BF3"/>
    <w:rsid w:val="00DF2DBB"/>
    <w:rsid w:val="00DF40E5"/>
    <w:rsid w:val="00DF417D"/>
    <w:rsid w:val="00DF57B2"/>
    <w:rsid w:val="00DF7782"/>
    <w:rsid w:val="00DF7F2E"/>
    <w:rsid w:val="00E02911"/>
    <w:rsid w:val="00E047FA"/>
    <w:rsid w:val="00E0487A"/>
    <w:rsid w:val="00E04CC3"/>
    <w:rsid w:val="00E0560B"/>
    <w:rsid w:val="00E0569D"/>
    <w:rsid w:val="00E05CE7"/>
    <w:rsid w:val="00E05E4E"/>
    <w:rsid w:val="00E070EA"/>
    <w:rsid w:val="00E073D2"/>
    <w:rsid w:val="00E077BC"/>
    <w:rsid w:val="00E079BC"/>
    <w:rsid w:val="00E07DD0"/>
    <w:rsid w:val="00E1023E"/>
    <w:rsid w:val="00E105BE"/>
    <w:rsid w:val="00E12106"/>
    <w:rsid w:val="00E12C32"/>
    <w:rsid w:val="00E12DF7"/>
    <w:rsid w:val="00E13287"/>
    <w:rsid w:val="00E132A6"/>
    <w:rsid w:val="00E138A9"/>
    <w:rsid w:val="00E13C37"/>
    <w:rsid w:val="00E142D7"/>
    <w:rsid w:val="00E14E7D"/>
    <w:rsid w:val="00E15568"/>
    <w:rsid w:val="00E1675D"/>
    <w:rsid w:val="00E16AF0"/>
    <w:rsid w:val="00E16EE3"/>
    <w:rsid w:val="00E170B7"/>
    <w:rsid w:val="00E17617"/>
    <w:rsid w:val="00E17A94"/>
    <w:rsid w:val="00E17C4C"/>
    <w:rsid w:val="00E203BE"/>
    <w:rsid w:val="00E2067A"/>
    <w:rsid w:val="00E20AA6"/>
    <w:rsid w:val="00E20B47"/>
    <w:rsid w:val="00E21AD1"/>
    <w:rsid w:val="00E2228C"/>
    <w:rsid w:val="00E22F6A"/>
    <w:rsid w:val="00E2306A"/>
    <w:rsid w:val="00E23D32"/>
    <w:rsid w:val="00E27A54"/>
    <w:rsid w:val="00E27B8B"/>
    <w:rsid w:val="00E27D4F"/>
    <w:rsid w:val="00E30A0D"/>
    <w:rsid w:val="00E31CE0"/>
    <w:rsid w:val="00E323E4"/>
    <w:rsid w:val="00E32F33"/>
    <w:rsid w:val="00E3305E"/>
    <w:rsid w:val="00E33719"/>
    <w:rsid w:val="00E339DF"/>
    <w:rsid w:val="00E34329"/>
    <w:rsid w:val="00E345AE"/>
    <w:rsid w:val="00E34790"/>
    <w:rsid w:val="00E349FF"/>
    <w:rsid w:val="00E365CE"/>
    <w:rsid w:val="00E41E02"/>
    <w:rsid w:val="00E423CF"/>
    <w:rsid w:val="00E429A3"/>
    <w:rsid w:val="00E43BD7"/>
    <w:rsid w:val="00E4411C"/>
    <w:rsid w:val="00E44552"/>
    <w:rsid w:val="00E44618"/>
    <w:rsid w:val="00E4498E"/>
    <w:rsid w:val="00E45DD6"/>
    <w:rsid w:val="00E46A05"/>
    <w:rsid w:val="00E46D8C"/>
    <w:rsid w:val="00E47257"/>
    <w:rsid w:val="00E475AF"/>
    <w:rsid w:val="00E47837"/>
    <w:rsid w:val="00E47AAA"/>
    <w:rsid w:val="00E506EC"/>
    <w:rsid w:val="00E50C9C"/>
    <w:rsid w:val="00E50F44"/>
    <w:rsid w:val="00E50F8C"/>
    <w:rsid w:val="00E5108B"/>
    <w:rsid w:val="00E510D0"/>
    <w:rsid w:val="00E51147"/>
    <w:rsid w:val="00E519E5"/>
    <w:rsid w:val="00E54AD5"/>
    <w:rsid w:val="00E55E5C"/>
    <w:rsid w:val="00E56401"/>
    <w:rsid w:val="00E56DB0"/>
    <w:rsid w:val="00E573A1"/>
    <w:rsid w:val="00E60E4D"/>
    <w:rsid w:val="00E61009"/>
    <w:rsid w:val="00E6136E"/>
    <w:rsid w:val="00E613B8"/>
    <w:rsid w:val="00E62005"/>
    <w:rsid w:val="00E62457"/>
    <w:rsid w:val="00E63B5E"/>
    <w:rsid w:val="00E65114"/>
    <w:rsid w:val="00E65149"/>
    <w:rsid w:val="00E6518D"/>
    <w:rsid w:val="00E653DC"/>
    <w:rsid w:val="00E655A1"/>
    <w:rsid w:val="00E677A5"/>
    <w:rsid w:val="00E704E8"/>
    <w:rsid w:val="00E70CDB"/>
    <w:rsid w:val="00E70DC1"/>
    <w:rsid w:val="00E7158E"/>
    <w:rsid w:val="00E71A64"/>
    <w:rsid w:val="00E720D1"/>
    <w:rsid w:val="00E7225E"/>
    <w:rsid w:val="00E727DC"/>
    <w:rsid w:val="00E733FC"/>
    <w:rsid w:val="00E735A3"/>
    <w:rsid w:val="00E7379B"/>
    <w:rsid w:val="00E73B00"/>
    <w:rsid w:val="00E7407C"/>
    <w:rsid w:val="00E74415"/>
    <w:rsid w:val="00E755F7"/>
    <w:rsid w:val="00E75885"/>
    <w:rsid w:val="00E760BE"/>
    <w:rsid w:val="00E7680B"/>
    <w:rsid w:val="00E76E8E"/>
    <w:rsid w:val="00E770F0"/>
    <w:rsid w:val="00E77A5B"/>
    <w:rsid w:val="00E806BD"/>
    <w:rsid w:val="00E80DA9"/>
    <w:rsid w:val="00E8166E"/>
    <w:rsid w:val="00E81C70"/>
    <w:rsid w:val="00E82620"/>
    <w:rsid w:val="00E82C94"/>
    <w:rsid w:val="00E83202"/>
    <w:rsid w:val="00E83215"/>
    <w:rsid w:val="00E8463E"/>
    <w:rsid w:val="00E875BA"/>
    <w:rsid w:val="00E87A5E"/>
    <w:rsid w:val="00E87AC3"/>
    <w:rsid w:val="00E907EC"/>
    <w:rsid w:val="00E9155D"/>
    <w:rsid w:val="00E91EA2"/>
    <w:rsid w:val="00E9314A"/>
    <w:rsid w:val="00E932D2"/>
    <w:rsid w:val="00E935F9"/>
    <w:rsid w:val="00E942F7"/>
    <w:rsid w:val="00E944D5"/>
    <w:rsid w:val="00E9450C"/>
    <w:rsid w:val="00E94C99"/>
    <w:rsid w:val="00E95089"/>
    <w:rsid w:val="00E95DEA"/>
    <w:rsid w:val="00E9605E"/>
    <w:rsid w:val="00E975DF"/>
    <w:rsid w:val="00E978B1"/>
    <w:rsid w:val="00E97B40"/>
    <w:rsid w:val="00EA0727"/>
    <w:rsid w:val="00EA10B4"/>
    <w:rsid w:val="00EA1832"/>
    <w:rsid w:val="00EA1992"/>
    <w:rsid w:val="00EA21C2"/>
    <w:rsid w:val="00EA2DB2"/>
    <w:rsid w:val="00EA37D3"/>
    <w:rsid w:val="00EA567E"/>
    <w:rsid w:val="00EA5B97"/>
    <w:rsid w:val="00EA6924"/>
    <w:rsid w:val="00EA7845"/>
    <w:rsid w:val="00EA7B37"/>
    <w:rsid w:val="00EA7E2A"/>
    <w:rsid w:val="00EB0315"/>
    <w:rsid w:val="00EB17AF"/>
    <w:rsid w:val="00EB2D07"/>
    <w:rsid w:val="00EB4096"/>
    <w:rsid w:val="00EB4BF3"/>
    <w:rsid w:val="00EB5F02"/>
    <w:rsid w:val="00EB6F70"/>
    <w:rsid w:val="00EB7909"/>
    <w:rsid w:val="00EB7D23"/>
    <w:rsid w:val="00EC1EA0"/>
    <w:rsid w:val="00EC2377"/>
    <w:rsid w:val="00EC2A23"/>
    <w:rsid w:val="00EC4B30"/>
    <w:rsid w:val="00EC4D68"/>
    <w:rsid w:val="00EC793C"/>
    <w:rsid w:val="00ED0523"/>
    <w:rsid w:val="00ED09DF"/>
    <w:rsid w:val="00ED0EE6"/>
    <w:rsid w:val="00ED242E"/>
    <w:rsid w:val="00ED2447"/>
    <w:rsid w:val="00ED2DB1"/>
    <w:rsid w:val="00ED33C2"/>
    <w:rsid w:val="00ED39DC"/>
    <w:rsid w:val="00ED48C6"/>
    <w:rsid w:val="00ED5167"/>
    <w:rsid w:val="00ED57BA"/>
    <w:rsid w:val="00ED6232"/>
    <w:rsid w:val="00ED638C"/>
    <w:rsid w:val="00ED6DF6"/>
    <w:rsid w:val="00ED76BB"/>
    <w:rsid w:val="00ED772E"/>
    <w:rsid w:val="00EE04A8"/>
    <w:rsid w:val="00EE06B6"/>
    <w:rsid w:val="00EE12B6"/>
    <w:rsid w:val="00EE19F0"/>
    <w:rsid w:val="00EE2CB6"/>
    <w:rsid w:val="00EE3300"/>
    <w:rsid w:val="00EE350C"/>
    <w:rsid w:val="00EE3D32"/>
    <w:rsid w:val="00EE51B6"/>
    <w:rsid w:val="00EE58F6"/>
    <w:rsid w:val="00EE7072"/>
    <w:rsid w:val="00EE752F"/>
    <w:rsid w:val="00EF00DA"/>
    <w:rsid w:val="00EF0E3E"/>
    <w:rsid w:val="00EF0EBA"/>
    <w:rsid w:val="00EF1426"/>
    <w:rsid w:val="00EF1D91"/>
    <w:rsid w:val="00EF40C5"/>
    <w:rsid w:val="00EF49D0"/>
    <w:rsid w:val="00EF4EAA"/>
    <w:rsid w:val="00EF5ADD"/>
    <w:rsid w:val="00EF6AB6"/>
    <w:rsid w:val="00EF7BCF"/>
    <w:rsid w:val="00F0084B"/>
    <w:rsid w:val="00F01482"/>
    <w:rsid w:val="00F01BA4"/>
    <w:rsid w:val="00F02769"/>
    <w:rsid w:val="00F029A6"/>
    <w:rsid w:val="00F03058"/>
    <w:rsid w:val="00F0321A"/>
    <w:rsid w:val="00F0365B"/>
    <w:rsid w:val="00F03ACA"/>
    <w:rsid w:val="00F04AB8"/>
    <w:rsid w:val="00F04DCC"/>
    <w:rsid w:val="00F055AB"/>
    <w:rsid w:val="00F057ED"/>
    <w:rsid w:val="00F060E1"/>
    <w:rsid w:val="00F07122"/>
    <w:rsid w:val="00F074A6"/>
    <w:rsid w:val="00F077E2"/>
    <w:rsid w:val="00F07C11"/>
    <w:rsid w:val="00F10255"/>
    <w:rsid w:val="00F105DD"/>
    <w:rsid w:val="00F105F5"/>
    <w:rsid w:val="00F1260F"/>
    <w:rsid w:val="00F12DBB"/>
    <w:rsid w:val="00F12DF9"/>
    <w:rsid w:val="00F143B5"/>
    <w:rsid w:val="00F1453F"/>
    <w:rsid w:val="00F16169"/>
    <w:rsid w:val="00F20EA9"/>
    <w:rsid w:val="00F216C6"/>
    <w:rsid w:val="00F22ACD"/>
    <w:rsid w:val="00F244C4"/>
    <w:rsid w:val="00F24809"/>
    <w:rsid w:val="00F24DC5"/>
    <w:rsid w:val="00F255DA"/>
    <w:rsid w:val="00F25B35"/>
    <w:rsid w:val="00F2690F"/>
    <w:rsid w:val="00F270F7"/>
    <w:rsid w:val="00F27680"/>
    <w:rsid w:val="00F27BE3"/>
    <w:rsid w:val="00F302A2"/>
    <w:rsid w:val="00F3040A"/>
    <w:rsid w:val="00F30A3D"/>
    <w:rsid w:val="00F3237B"/>
    <w:rsid w:val="00F3387D"/>
    <w:rsid w:val="00F33BE2"/>
    <w:rsid w:val="00F33DB3"/>
    <w:rsid w:val="00F33FC9"/>
    <w:rsid w:val="00F3476C"/>
    <w:rsid w:val="00F34A56"/>
    <w:rsid w:val="00F35127"/>
    <w:rsid w:val="00F35224"/>
    <w:rsid w:val="00F35759"/>
    <w:rsid w:val="00F35D06"/>
    <w:rsid w:val="00F35F5E"/>
    <w:rsid w:val="00F3779D"/>
    <w:rsid w:val="00F37B96"/>
    <w:rsid w:val="00F37EB1"/>
    <w:rsid w:val="00F4038B"/>
    <w:rsid w:val="00F4038D"/>
    <w:rsid w:val="00F40429"/>
    <w:rsid w:val="00F40DDA"/>
    <w:rsid w:val="00F416BD"/>
    <w:rsid w:val="00F4171D"/>
    <w:rsid w:val="00F41EAC"/>
    <w:rsid w:val="00F42FDE"/>
    <w:rsid w:val="00F433CE"/>
    <w:rsid w:val="00F441F0"/>
    <w:rsid w:val="00F46533"/>
    <w:rsid w:val="00F469BD"/>
    <w:rsid w:val="00F46FA1"/>
    <w:rsid w:val="00F47688"/>
    <w:rsid w:val="00F512DC"/>
    <w:rsid w:val="00F51A87"/>
    <w:rsid w:val="00F51C29"/>
    <w:rsid w:val="00F52BA4"/>
    <w:rsid w:val="00F53256"/>
    <w:rsid w:val="00F54205"/>
    <w:rsid w:val="00F5428D"/>
    <w:rsid w:val="00F54FB8"/>
    <w:rsid w:val="00F55116"/>
    <w:rsid w:val="00F5558E"/>
    <w:rsid w:val="00F56FAF"/>
    <w:rsid w:val="00F5769D"/>
    <w:rsid w:val="00F57B41"/>
    <w:rsid w:val="00F60273"/>
    <w:rsid w:val="00F602AC"/>
    <w:rsid w:val="00F603C2"/>
    <w:rsid w:val="00F6055F"/>
    <w:rsid w:val="00F61AFC"/>
    <w:rsid w:val="00F627E6"/>
    <w:rsid w:val="00F636AE"/>
    <w:rsid w:val="00F63CA9"/>
    <w:rsid w:val="00F64AC6"/>
    <w:rsid w:val="00F64BB3"/>
    <w:rsid w:val="00F65B3E"/>
    <w:rsid w:val="00F661C7"/>
    <w:rsid w:val="00F66484"/>
    <w:rsid w:val="00F6676E"/>
    <w:rsid w:val="00F66930"/>
    <w:rsid w:val="00F6721E"/>
    <w:rsid w:val="00F67AAF"/>
    <w:rsid w:val="00F70526"/>
    <w:rsid w:val="00F70B20"/>
    <w:rsid w:val="00F711E8"/>
    <w:rsid w:val="00F7173A"/>
    <w:rsid w:val="00F71EC2"/>
    <w:rsid w:val="00F7275A"/>
    <w:rsid w:val="00F72C35"/>
    <w:rsid w:val="00F7344D"/>
    <w:rsid w:val="00F7441D"/>
    <w:rsid w:val="00F768F3"/>
    <w:rsid w:val="00F76C27"/>
    <w:rsid w:val="00F7722A"/>
    <w:rsid w:val="00F7742F"/>
    <w:rsid w:val="00F77E77"/>
    <w:rsid w:val="00F81C0E"/>
    <w:rsid w:val="00F82189"/>
    <w:rsid w:val="00F822A7"/>
    <w:rsid w:val="00F82C4C"/>
    <w:rsid w:val="00F83649"/>
    <w:rsid w:val="00F8384F"/>
    <w:rsid w:val="00F83A0E"/>
    <w:rsid w:val="00F83F21"/>
    <w:rsid w:val="00F84150"/>
    <w:rsid w:val="00F841C0"/>
    <w:rsid w:val="00F84960"/>
    <w:rsid w:val="00F8496E"/>
    <w:rsid w:val="00F85179"/>
    <w:rsid w:val="00F8586A"/>
    <w:rsid w:val="00F85AF8"/>
    <w:rsid w:val="00F85CB0"/>
    <w:rsid w:val="00F85D67"/>
    <w:rsid w:val="00F86E30"/>
    <w:rsid w:val="00F87567"/>
    <w:rsid w:val="00F905BC"/>
    <w:rsid w:val="00F90754"/>
    <w:rsid w:val="00F91004"/>
    <w:rsid w:val="00F910C9"/>
    <w:rsid w:val="00F92379"/>
    <w:rsid w:val="00F92B99"/>
    <w:rsid w:val="00F938E9"/>
    <w:rsid w:val="00F93B19"/>
    <w:rsid w:val="00F94209"/>
    <w:rsid w:val="00F9456F"/>
    <w:rsid w:val="00F947AA"/>
    <w:rsid w:val="00F9719F"/>
    <w:rsid w:val="00F97A99"/>
    <w:rsid w:val="00F97B23"/>
    <w:rsid w:val="00F97B4F"/>
    <w:rsid w:val="00FA0419"/>
    <w:rsid w:val="00FA0732"/>
    <w:rsid w:val="00FA0C3D"/>
    <w:rsid w:val="00FA13ED"/>
    <w:rsid w:val="00FA1524"/>
    <w:rsid w:val="00FA193C"/>
    <w:rsid w:val="00FA1FFC"/>
    <w:rsid w:val="00FA2948"/>
    <w:rsid w:val="00FA3E12"/>
    <w:rsid w:val="00FA3EF2"/>
    <w:rsid w:val="00FA516C"/>
    <w:rsid w:val="00FA526F"/>
    <w:rsid w:val="00FA53B7"/>
    <w:rsid w:val="00FA548A"/>
    <w:rsid w:val="00FA5B80"/>
    <w:rsid w:val="00FA63B6"/>
    <w:rsid w:val="00FA6A14"/>
    <w:rsid w:val="00FB0F30"/>
    <w:rsid w:val="00FB0FBD"/>
    <w:rsid w:val="00FB112B"/>
    <w:rsid w:val="00FB18D6"/>
    <w:rsid w:val="00FB2AC9"/>
    <w:rsid w:val="00FB2F0F"/>
    <w:rsid w:val="00FB3AD5"/>
    <w:rsid w:val="00FB427A"/>
    <w:rsid w:val="00FB4781"/>
    <w:rsid w:val="00FB4BF1"/>
    <w:rsid w:val="00FB4BFA"/>
    <w:rsid w:val="00FB4FED"/>
    <w:rsid w:val="00FB5DAC"/>
    <w:rsid w:val="00FB5F68"/>
    <w:rsid w:val="00FB653E"/>
    <w:rsid w:val="00FB6EC2"/>
    <w:rsid w:val="00FB706B"/>
    <w:rsid w:val="00FC0080"/>
    <w:rsid w:val="00FC029C"/>
    <w:rsid w:val="00FC0423"/>
    <w:rsid w:val="00FC0A79"/>
    <w:rsid w:val="00FC0ECB"/>
    <w:rsid w:val="00FC15B4"/>
    <w:rsid w:val="00FC1AC9"/>
    <w:rsid w:val="00FC22E6"/>
    <w:rsid w:val="00FC2C8D"/>
    <w:rsid w:val="00FC3596"/>
    <w:rsid w:val="00FC36FA"/>
    <w:rsid w:val="00FC37DF"/>
    <w:rsid w:val="00FC482A"/>
    <w:rsid w:val="00FC506D"/>
    <w:rsid w:val="00FC52CB"/>
    <w:rsid w:val="00FC6294"/>
    <w:rsid w:val="00FC6978"/>
    <w:rsid w:val="00FC71EB"/>
    <w:rsid w:val="00FC73D8"/>
    <w:rsid w:val="00FC7C89"/>
    <w:rsid w:val="00FC7FE4"/>
    <w:rsid w:val="00FD0F37"/>
    <w:rsid w:val="00FD1C0D"/>
    <w:rsid w:val="00FD1C40"/>
    <w:rsid w:val="00FD2415"/>
    <w:rsid w:val="00FD2F2A"/>
    <w:rsid w:val="00FD3246"/>
    <w:rsid w:val="00FD3D3A"/>
    <w:rsid w:val="00FD4A1C"/>
    <w:rsid w:val="00FD5033"/>
    <w:rsid w:val="00FD5384"/>
    <w:rsid w:val="00FD5915"/>
    <w:rsid w:val="00FD6095"/>
    <w:rsid w:val="00FD6950"/>
    <w:rsid w:val="00FD6ABE"/>
    <w:rsid w:val="00FD718F"/>
    <w:rsid w:val="00FD77A4"/>
    <w:rsid w:val="00FD7BB1"/>
    <w:rsid w:val="00FD7F5D"/>
    <w:rsid w:val="00FE0206"/>
    <w:rsid w:val="00FE06D2"/>
    <w:rsid w:val="00FE0DB1"/>
    <w:rsid w:val="00FE21F2"/>
    <w:rsid w:val="00FE25DD"/>
    <w:rsid w:val="00FE33D6"/>
    <w:rsid w:val="00FE4E63"/>
    <w:rsid w:val="00FE5754"/>
    <w:rsid w:val="00FE5D69"/>
    <w:rsid w:val="00FF0E4F"/>
    <w:rsid w:val="00FF12E3"/>
    <w:rsid w:val="00FF1653"/>
    <w:rsid w:val="00FF40C9"/>
    <w:rsid w:val="00FF42F9"/>
    <w:rsid w:val="00FF4AE1"/>
    <w:rsid w:val="00FF4F69"/>
    <w:rsid w:val="00FF522F"/>
    <w:rsid w:val="00FF5AD0"/>
    <w:rsid w:val="00FF679A"/>
    <w:rsid w:val="00FF6F9D"/>
    <w:rsid w:val="00FF7123"/>
    <w:rsid w:val="00FF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D3"/>
    <w:pPr>
      <w:spacing w:after="200" w:line="276" w:lineRule="auto"/>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216C6"/>
    <w:pPr>
      <w:suppressAutoHyphens/>
      <w:spacing w:after="0" w:line="240" w:lineRule="auto"/>
      <w:jc w:val="both"/>
    </w:pPr>
    <w:rPr>
      <w:rFonts w:ascii="Times New Roman" w:hAnsi="Times New Roman"/>
      <w:sz w:val="28"/>
      <w:szCs w:val="24"/>
      <w:lang w:val="en-US" w:eastAsia="ar-SA"/>
    </w:rPr>
  </w:style>
  <w:style w:type="character" w:customStyle="1" w:styleId="BodyTextChar">
    <w:name w:val="Body Text Char"/>
    <w:basedOn w:val="DefaultParagraphFont"/>
    <w:link w:val="BodyText"/>
    <w:uiPriority w:val="99"/>
    <w:locked/>
    <w:rsid w:val="00F216C6"/>
    <w:rPr>
      <w:rFonts w:ascii="Times New Roman" w:hAnsi="Times New Roman" w:cs="Times New Roman"/>
      <w:sz w:val="24"/>
      <w:szCs w:val="24"/>
      <w:lang w:val="en-US" w:eastAsia="ar-SA" w:bidi="ar-SA"/>
    </w:rPr>
  </w:style>
  <w:style w:type="paragraph" w:styleId="BalloonText">
    <w:name w:val="Balloon Text"/>
    <w:basedOn w:val="Normal"/>
    <w:link w:val="BalloonTextChar"/>
    <w:uiPriority w:val="99"/>
    <w:semiHidden/>
    <w:rsid w:val="00E3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45AE"/>
    <w:rPr>
      <w:rFonts w:ascii="Tahoma" w:hAnsi="Tahoma" w:cs="Tahoma"/>
      <w:sz w:val="16"/>
      <w:szCs w:val="16"/>
    </w:rPr>
  </w:style>
  <w:style w:type="paragraph" w:styleId="ListParagraph">
    <w:name w:val="List Paragraph"/>
    <w:basedOn w:val="Normal"/>
    <w:uiPriority w:val="99"/>
    <w:qFormat/>
    <w:rsid w:val="00AB4A2B"/>
    <w:pPr>
      <w:ind w:left="720"/>
      <w:contextualSpacing/>
    </w:pPr>
  </w:style>
  <w:style w:type="paragraph" w:styleId="Header">
    <w:name w:val="header"/>
    <w:basedOn w:val="Normal"/>
    <w:link w:val="HeaderChar"/>
    <w:uiPriority w:val="99"/>
    <w:rsid w:val="005E2C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E2C20"/>
    <w:rPr>
      <w:rFonts w:cs="Times New Roman"/>
    </w:rPr>
  </w:style>
  <w:style w:type="paragraph" w:styleId="Footer">
    <w:name w:val="footer"/>
    <w:basedOn w:val="Normal"/>
    <w:link w:val="FooterChar"/>
    <w:uiPriority w:val="99"/>
    <w:rsid w:val="005E2C2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2C20"/>
    <w:rPr>
      <w:rFonts w:cs="Times New Roman"/>
    </w:rPr>
  </w:style>
  <w:style w:type="paragraph" w:styleId="FootnoteText">
    <w:name w:val="footnote text"/>
    <w:aliases w:val="Char9,Char9 Char,Footnote Text Char Char Char Char Char,Footnote Text Char Char Char Char Char Char Ch Char Char Char,Footnote Text Char Char Char Char Char Char Ch Char Char Char Char Char Char C,fn"/>
    <w:basedOn w:val="Normal"/>
    <w:link w:val="FootnoteTextChar"/>
    <w:rsid w:val="00A24AB5"/>
    <w:pPr>
      <w:spacing w:after="0" w:line="240" w:lineRule="auto"/>
    </w:pPr>
    <w:rPr>
      <w:sz w:val="20"/>
      <w:szCs w:val="20"/>
    </w:rPr>
  </w:style>
  <w:style w:type="character" w:customStyle="1" w:styleId="FootnoteTextChar">
    <w:name w:val="Footnote Text Char"/>
    <w:aliases w:val="Char9 Char1,Char9 Char Char,Footnote Text Char Char Char Char Char Char,Footnote Text Char Char Char Char Char Char Ch Char Char Char Char,Footnote Text Char Char Char Char Char Char Ch Char Char Char Char Char Char C Char,fn Char"/>
    <w:basedOn w:val="DefaultParagraphFont"/>
    <w:link w:val="FootnoteText"/>
    <w:locked/>
    <w:rsid w:val="00A24AB5"/>
    <w:rPr>
      <w:rFonts w:cs="Times New Roman"/>
      <w:sz w:val="20"/>
      <w:szCs w:val="20"/>
    </w:rPr>
  </w:style>
  <w:style w:type="character" w:styleId="FootnoteReference">
    <w:name w:val="footnote reference"/>
    <w:basedOn w:val="DefaultParagraphFont"/>
    <w:rsid w:val="00A24AB5"/>
    <w:rPr>
      <w:rFonts w:cs="Times New Roman"/>
      <w:vertAlign w:val="superscript"/>
    </w:rPr>
  </w:style>
  <w:style w:type="character" w:customStyle="1" w:styleId="dieuCharChar">
    <w:name w:val="dieu Char Char"/>
    <w:uiPriority w:val="99"/>
    <w:rsid w:val="007A5DCE"/>
    <w:rPr>
      <w:b/>
      <w:color w:val="0000FF"/>
      <w:sz w:val="24"/>
      <w:lang w:val="en-US" w:eastAsia="en-US"/>
    </w:rPr>
  </w:style>
  <w:style w:type="paragraph" w:styleId="BodyTextIndent">
    <w:name w:val="Body Text Indent"/>
    <w:basedOn w:val="Normal"/>
    <w:link w:val="BodyTextIndentChar"/>
    <w:uiPriority w:val="99"/>
    <w:semiHidden/>
    <w:rsid w:val="009B69DD"/>
    <w:pPr>
      <w:spacing w:after="120"/>
      <w:ind w:left="360"/>
    </w:pPr>
  </w:style>
  <w:style w:type="character" w:customStyle="1" w:styleId="BodyTextIndentChar">
    <w:name w:val="Body Text Indent Char"/>
    <w:basedOn w:val="DefaultParagraphFont"/>
    <w:link w:val="BodyTextIndent"/>
    <w:uiPriority w:val="99"/>
    <w:semiHidden/>
    <w:locked/>
    <w:rsid w:val="009B69DD"/>
    <w:rPr>
      <w:rFonts w:cs="Times New Roman"/>
    </w:rPr>
  </w:style>
  <w:style w:type="character" w:customStyle="1" w:styleId="Vnbnnidung3">
    <w:name w:val="Văn bản nội dung (3)_"/>
    <w:link w:val="Vnbnnidung30"/>
    <w:locked/>
    <w:rsid w:val="0044346B"/>
    <w:rPr>
      <w:rFonts w:eastAsia="Times New Roman"/>
      <w:i/>
      <w:sz w:val="28"/>
      <w:shd w:val="clear" w:color="auto" w:fill="FFFFFF"/>
    </w:rPr>
  </w:style>
  <w:style w:type="paragraph" w:customStyle="1" w:styleId="Vnbnnidung30">
    <w:name w:val="Văn bản nội dung (3)"/>
    <w:basedOn w:val="Normal"/>
    <w:link w:val="Vnbnnidung3"/>
    <w:rsid w:val="0044346B"/>
    <w:pPr>
      <w:widowControl w:val="0"/>
      <w:shd w:val="clear" w:color="auto" w:fill="FFFFFF"/>
      <w:spacing w:after="360" w:line="240" w:lineRule="atLeast"/>
    </w:pPr>
    <w:rPr>
      <w:i/>
      <w:sz w:val="28"/>
      <w:szCs w:val="20"/>
      <w:lang w:val="en-US" w:eastAsia="en-US"/>
    </w:rPr>
  </w:style>
  <w:style w:type="character" w:styleId="PageNumber">
    <w:name w:val="page number"/>
    <w:basedOn w:val="DefaultParagraphFont"/>
    <w:uiPriority w:val="99"/>
    <w:rsid w:val="00FC6978"/>
    <w:rPr>
      <w:rFonts w:cs="Times New Roman"/>
    </w:rPr>
  </w:style>
  <w:style w:type="paragraph" w:styleId="NoSpacing">
    <w:name w:val="No Spacing"/>
    <w:qFormat/>
    <w:rsid w:val="00CF3E4E"/>
    <w:rPr>
      <w:rFonts w:ascii="Times New Roman" w:hAnsi="Times New Roman"/>
      <w:sz w:val="28"/>
      <w:szCs w:val="24"/>
    </w:rPr>
  </w:style>
  <w:style w:type="paragraph" w:styleId="NormalWeb">
    <w:name w:val="Normal (Web)"/>
    <w:basedOn w:val="Normal"/>
    <w:rsid w:val="00FE5754"/>
    <w:pPr>
      <w:suppressAutoHyphens/>
      <w:spacing w:before="280" w:after="0" w:line="240" w:lineRule="auto"/>
      <w:jc w:val="both"/>
    </w:pPr>
    <w:rPr>
      <w:rFonts w:ascii="Times New Roman" w:hAnsi="Times New Roman"/>
      <w:sz w:val="24"/>
      <w:szCs w:val="24"/>
      <w:lang w:val="en-US" w:eastAsia="ar-SA"/>
    </w:rPr>
  </w:style>
  <w:style w:type="character" w:customStyle="1" w:styleId="fontstyle01">
    <w:name w:val="fontstyle01"/>
    <w:rsid w:val="00EB2D07"/>
    <w:rPr>
      <w:rFonts w:ascii="Times-Roman" w:hAnsi="Times-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8D2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E13"/>
    <w:rPr>
      <w:sz w:val="20"/>
      <w:szCs w:val="20"/>
      <w:lang w:val="vi-VN" w:eastAsia="vi-VN"/>
    </w:rPr>
  </w:style>
  <w:style w:type="character" w:styleId="EndnoteReference">
    <w:name w:val="endnote reference"/>
    <w:basedOn w:val="DefaultParagraphFont"/>
    <w:uiPriority w:val="99"/>
    <w:semiHidden/>
    <w:unhideWhenUsed/>
    <w:rsid w:val="008D2E13"/>
    <w:rPr>
      <w:vertAlign w:val="superscript"/>
    </w:rPr>
  </w:style>
  <w:style w:type="character" w:styleId="Hyperlink">
    <w:name w:val="Hyperlink"/>
    <w:basedOn w:val="DefaultParagraphFont"/>
    <w:uiPriority w:val="99"/>
    <w:unhideWhenUsed/>
    <w:rsid w:val="00E429A3"/>
    <w:rPr>
      <w:color w:val="0000FF" w:themeColor="hyperlink"/>
      <w:u w:val="single"/>
    </w:rPr>
  </w:style>
  <w:style w:type="character" w:customStyle="1" w:styleId="Vnbnnidung2">
    <w:name w:val="Văn bản nội dung (2)_"/>
    <w:link w:val="Vnbnnidung20"/>
    <w:locked/>
    <w:rsid w:val="00C6609F"/>
    <w:rPr>
      <w:sz w:val="28"/>
      <w:shd w:val="clear" w:color="auto" w:fill="FFFFFF"/>
    </w:rPr>
  </w:style>
  <w:style w:type="paragraph" w:customStyle="1" w:styleId="Vnbnnidung20">
    <w:name w:val="Văn bản nội dung (2)"/>
    <w:basedOn w:val="Normal"/>
    <w:link w:val="Vnbnnidung2"/>
    <w:rsid w:val="00C6609F"/>
    <w:pPr>
      <w:widowControl w:val="0"/>
      <w:shd w:val="clear" w:color="auto" w:fill="FFFFFF"/>
      <w:spacing w:after="60" w:line="439" w:lineRule="exact"/>
    </w:pPr>
    <w:rPr>
      <w:sz w:val="28"/>
      <w:lang w:val="en-US" w:eastAsia="en-US"/>
    </w:rPr>
  </w:style>
  <w:style w:type="paragraph" w:customStyle="1" w:styleId="msonormal0">
    <w:name w:val="msonormal"/>
    <w:basedOn w:val="Normal"/>
    <w:rsid w:val="00A0115E"/>
    <w:pPr>
      <w:suppressAutoHyphens/>
      <w:spacing w:before="280" w:after="0" w:line="240" w:lineRule="auto"/>
      <w:jc w:val="both"/>
    </w:pPr>
    <w:rPr>
      <w:rFonts w:ascii="Times New Roman" w:hAnsi="Times New Roman"/>
      <w:sz w:val="24"/>
      <w:szCs w:val="24"/>
      <w:lang w:val="en-US" w:eastAsia="ar-SA"/>
    </w:rPr>
  </w:style>
  <w:style w:type="character" w:customStyle="1" w:styleId="Bodytext0">
    <w:name w:val="Body text_"/>
    <w:link w:val="BodyText4"/>
    <w:rsid w:val="00DD6AF7"/>
    <w:rPr>
      <w:sz w:val="27"/>
      <w:szCs w:val="27"/>
      <w:shd w:val="clear" w:color="auto" w:fill="FFFFFF"/>
    </w:rPr>
  </w:style>
  <w:style w:type="paragraph" w:customStyle="1" w:styleId="BodyText4">
    <w:name w:val="Body Text4"/>
    <w:basedOn w:val="Normal"/>
    <w:link w:val="Bodytext0"/>
    <w:rsid w:val="00DD6AF7"/>
    <w:pPr>
      <w:widowControl w:val="0"/>
      <w:shd w:val="clear" w:color="auto" w:fill="FFFFFF"/>
      <w:spacing w:after="0" w:line="349" w:lineRule="exact"/>
      <w:jc w:val="both"/>
    </w:pPr>
    <w:rPr>
      <w:sz w:val="27"/>
      <w:szCs w:val="27"/>
      <w:lang w:val="en-US" w:eastAsia="en-US"/>
    </w:rPr>
  </w:style>
  <w:style w:type="table" w:styleId="TableGrid">
    <w:name w:val="Table Grid"/>
    <w:basedOn w:val="TableNormal"/>
    <w:locked/>
    <w:rsid w:val="00D27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D3"/>
    <w:pPr>
      <w:spacing w:after="200" w:line="276" w:lineRule="auto"/>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216C6"/>
    <w:pPr>
      <w:suppressAutoHyphens/>
      <w:spacing w:after="0" w:line="240" w:lineRule="auto"/>
      <w:jc w:val="both"/>
    </w:pPr>
    <w:rPr>
      <w:rFonts w:ascii="Times New Roman" w:hAnsi="Times New Roman"/>
      <w:sz w:val="28"/>
      <w:szCs w:val="24"/>
      <w:lang w:val="en-US" w:eastAsia="ar-SA"/>
    </w:rPr>
  </w:style>
  <w:style w:type="character" w:customStyle="1" w:styleId="BodyTextChar">
    <w:name w:val="Body Text Char"/>
    <w:basedOn w:val="DefaultParagraphFont"/>
    <w:link w:val="BodyText"/>
    <w:uiPriority w:val="99"/>
    <w:locked/>
    <w:rsid w:val="00F216C6"/>
    <w:rPr>
      <w:rFonts w:ascii="Times New Roman" w:hAnsi="Times New Roman" w:cs="Times New Roman"/>
      <w:sz w:val="24"/>
      <w:szCs w:val="24"/>
      <w:lang w:val="en-US" w:eastAsia="ar-SA" w:bidi="ar-SA"/>
    </w:rPr>
  </w:style>
  <w:style w:type="paragraph" w:styleId="BalloonText">
    <w:name w:val="Balloon Text"/>
    <w:basedOn w:val="Normal"/>
    <w:link w:val="BalloonTextChar"/>
    <w:uiPriority w:val="99"/>
    <w:semiHidden/>
    <w:rsid w:val="00E3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45AE"/>
    <w:rPr>
      <w:rFonts w:ascii="Tahoma" w:hAnsi="Tahoma" w:cs="Tahoma"/>
      <w:sz w:val="16"/>
      <w:szCs w:val="16"/>
    </w:rPr>
  </w:style>
  <w:style w:type="paragraph" w:styleId="ListParagraph">
    <w:name w:val="List Paragraph"/>
    <w:basedOn w:val="Normal"/>
    <w:uiPriority w:val="99"/>
    <w:qFormat/>
    <w:rsid w:val="00AB4A2B"/>
    <w:pPr>
      <w:ind w:left="720"/>
      <w:contextualSpacing/>
    </w:pPr>
  </w:style>
  <w:style w:type="paragraph" w:styleId="Header">
    <w:name w:val="header"/>
    <w:basedOn w:val="Normal"/>
    <w:link w:val="HeaderChar"/>
    <w:uiPriority w:val="99"/>
    <w:rsid w:val="005E2C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E2C20"/>
    <w:rPr>
      <w:rFonts w:cs="Times New Roman"/>
    </w:rPr>
  </w:style>
  <w:style w:type="paragraph" w:styleId="Footer">
    <w:name w:val="footer"/>
    <w:basedOn w:val="Normal"/>
    <w:link w:val="FooterChar"/>
    <w:uiPriority w:val="99"/>
    <w:rsid w:val="005E2C2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2C20"/>
    <w:rPr>
      <w:rFonts w:cs="Times New Roman"/>
    </w:rPr>
  </w:style>
  <w:style w:type="paragraph" w:styleId="FootnoteText">
    <w:name w:val="footnote text"/>
    <w:aliases w:val="Char9,Char9 Char,Footnote Text Char Char Char Char Char,Footnote Text Char Char Char Char Char Char Ch Char Char Char,Footnote Text Char Char Char Char Char Char Ch Char Char Char Char Char Char C,fn"/>
    <w:basedOn w:val="Normal"/>
    <w:link w:val="FootnoteTextChar"/>
    <w:rsid w:val="00A24AB5"/>
    <w:pPr>
      <w:spacing w:after="0" w:line="240" w:lineRule="auto"/>
    </w:pPr>
    <w:rPr>
      <w:sz w:val="20"/>
      <w:szCs w:val="20"/>
    </w:rPr>
  </w:style>
  <w:style w:type="character" w:customStyle="1" w:styleId="FootnoteTextChar">
    <w:name w:val="Footnote Text Char"/>
    <w:aliases w:val="Char9 Char1,Char9 Char Char,Footnote Text Char Char Char Char Char Char,Footnote Text Char Char Char Char Char Char Ch Char Char Char Char,Footnote Text Char Char Char Char Char Char Ch Char Char Char Char Char Char C Char,fn Char"/>
    <w:basedOn w:val="DefaultParagraphFont"/>
    <w:link w:val="FootnoteText"/>
    <w:locked/>
    <w:rsid w:val="00A24AB5"/>
    <w:rPr>
      <w:rFonts w:cs="Times New Roman"/>
      <w:sz w:val="20"/>
      <w:szCs w:val="20"/>
    </w:rPr>
  </w:style>
  <w:style w:type="character" w:styleId="FootnoteReference">
    <w:name w:val="footnote reference"/>
    <w:basedOn w:val="DefaultParagraphFont"/>
    <w:rsid w:val="00A24AB5"/>
    <w:rPr>
      <w:rFonts w:cs="Times New Roman"/>
      <w:vertAlign w:val="superscript"/>
    </w:rPr>
  </w:style>
  <w:style w:type="character" w:customStyle="1" w:styleId="dieuCharChar">
    <w:name w:val="dieu Char Char"/>
    <w:uiPriority w:val="99"/>
    <w:rsid w:val="007A5DCE"/>
    <w:rPr>
      <w:b/>
      <w:color w:val="0000FF"/>
      <w:sz w:val="24"/>
      <w:lang w:val="en-US" w:eastAsia="en-US"/>
    </w:rPr>
  </w:style>
  <w:style w:type="paragraph" w:styleId="BodyTextIndent">
    <w:name w:val="Body Text Indent"/>
    <w:basedOn w:val="Normal"/>
    <w:link w:val="BodyTextIndentChar"/>
    <w:uiPriority w:val="99"/>
    <w:semiHidden/>
    <w:rsid w:val="009B69DD"/>
    <w:pPr>
      <w:spacing w:after="120"/>
      <w:ind w:left="360"/>
    </w:pPr>
  </w:style>
  <w:style w:type="character" w:customStyle="1" w:styleId="BodyTextIndentChar">
    <w:name w:val="Body Text Indent Char"/>
    <w:basedOn w:val="DefaultParagraphFont"/>
    <w:link w:val="BodyTextIndent"/>
    <w:uiPriority w:val="99"/>
    <w:semiHidden/>
    <w:locked/>
    <w:rsid w:val="009B69DD"/>
    <w:rPr>
      <w:rFonts w:cs="Times New Roman"/>
    </w:rPr>
  </w:style>
  <w:style w:type="character" w:customStyle="1" w:styleId="Vnbnnidung3">
    <w:name w:val="Văn bản nội dung (3)_"/>
    <w:link w:val="Vnbnnidung30"/>
    <w:locked/>
    <w:rsid w:val="0044346B"/>
    <w:rPr>
      <w:rFonts w:eastAsia="Times New Roman"/>
      <w:i/>
      <w:sz w:val="28"/>
      <w:shd w:val="clear" w:color="auto" w:fill="FFFFFF"/>
    </w:rPr>
  </w:style>
  <w:style w:type="paragraph" w:customStyle="1" w:styleId="Vnbnnidung30">
    <w:name w:val="Văn bản nội dung (3)"/>
    <w:basedOn w:val="Normal"/>
    <w:link w:val="Vnbnnidung3"/>
    <w:rsid w:val="0044346B"/>
    <w:pPr>
      <w:widowControl w:val="0"/>
      <w:shd w:val="clear" w:color="auto" w:fill="FFFFFF"/>
      <w:spacing w:after="360" w:line="240" w:lineRule="atLeast"/>
    </w:pPr>
    <w:rPr>
      <w:i/>
      <w:sz w:val="28"/>
      <w:szCs w:val="20"/>
      <w:lang w:val="en-US" w:eastAsia="en-US"/>
    </w:rPr>
  </w:style>
  <w:style w:type="character" w:styleId="PageNumber">
    <w:name w:val="page number"/>
    <w:basedOn w:val="DefaultParagraphFont"/>
    <w:uiPriority w:val="99"/>
    <w:rsid w:val="00FC6978"/>
    <w:rPr>
      <w:rFonts w:cs="Times New Roman"/>
    </w:rPr>
  </w:style>
  <w:style w:type="paragraph" w:styleId="NoSpacing">
    <w:name w:val="No Spacing"/>
    <w:qFormat/>
    <w:rsid w:val="00CF3E4E"/>
    <w:rPr>
      <w:rFonts w:ascii="Times New Roman" w:hAnsi="Times New Roman"/>
      <w:sz w:val="28"/>
      <w:szCs w:val="24"/>
    </w:rPr>
  </w:style>
  <w:style w:type="paragraph" w:styleId="NormalWeb">
    <w:name w:val="Normal (Web)"/>
    <w:basedOn w:val="Normal"/>
    <w:rsid w:val="00FE5754"/>
    <w:pPr>
      <w:suppressAutoHyphens/>
      <w:spacing w:before="280" w:after="0" w:line="240" w:lineRule="auto"/>
      <w:jc w:val="both"/>
    </w:pPr>
    <w:rPr>
      <w:rFonts w:ascii="Times New Roman" w:hAnsi="Times New Roman"/>
      <w:sz w:val="24"/>
      <w:szCs w:val="24"/>
      <w:lang w:val="en-US" w:eastAsia="ar-SA"/>
    </w:rPr>
  </w:style>
  <w:style w:type="character" w:customStyle="1" w:styleId="fontstyle01">
    <w:name w:val="fontstyle01"/>
    <w:rsid w:val="00EB2D07"/>
    <w:rPr>
      <w:rFonts w:ascii="Times-Roman" w:hAnsi="Times-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8D2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E13"/>
    <w:rPr>
      <w:sz w:val="20"/>
      <w:szCs w:val="20"/>
      <w:lang w:val="vi-VN" w:eastAsia="vi-VN"/>
    </w:rPr>
  </w:style>
  <w:style w:type="character" w:styleId="EndnoteReference">
    <w:name w:val="endnote reference"/>
    <w:basedOn w:val="DefaultParagraphFont"/>
    <w:uiPriority w:val="99"/>
    <w:semiHidden/>
    <w:unhideWhenUsed/>
    <w:rsid w:val="008D2E13"/>
    <w:rPr>
      <w:vertAlign w:val="superscript"/>
    </w:rPr>
  </w:style>
  <w:style w:type="character" w:styleId="Hyperlink">
    <w:name w:val="Hyperlink"/>
    <w:basedOn w:val="DefaultParagraphFont"/>
    <w:uiPriority w:val="99"/>
    <w:unhideWhenUsed/>
    <w:rsid w:val="00E429A3"/>
    <w:rPr>
      <w:color w:val="0000FF" w:themeColor="hyperlink"/>
      <w:u w:val="single"/>
    </w:rPr>
  </w:style>
  <w:style w:type="character" w:customStyle="1" w:styleId="Vnbnnidung2">
    <w:name w:val="Văn bản nội dung (2)_"/>
    <w:link w:val="Vnbnnidung20"/>
    <w:locked/>
    <w:rsid w:val="00C6609F"/>
    <w:rPr>
      <w:sz w:val="28"/>
      <w:shd w:val="clear" w:color="auto" w:fill="FFFFFF"/>
    </w:rPr>
  </w:style>
  <w:style w:type="paragraph" w:customStyle="1" w:styleId="Vnbnnidung20">
    <w:name w:val="Văn bản nội dung (2)"/>
    <w:basedOn w:val="Normal"/>
    <w:link w:val="Vnbnnidung2"/>
    <w:rsid w:val="00C6609F"/>
    <w:pPr>
      <w:widowControl w:val="0"/>
      <w:shd w:val="clear" w:color="auto" w:fill="FFFFFF"/>
      <w:spacing w:after="60" w:line="439" w:lineRule="exact"/>
    </w:pPr>
    <w:rPr>
      <w:sz w:val="28"/>
      <w:lang w:val="en-US" w:eastAsia="en-US"/>
    </w:rPr>
  </w:style>
  <w:style w:type="paragraph" w:customStyle="1" w:styleId="msonormal0">
    <w:name w:val="msonormal"/>
    <w:basedOn w:val="Normal"/>
    <w:rsid w:val="00A0115E"/>
    <w:pPr>
      <w:suppressAutoHyphens/>
      <w:spacing w:before="280" w:after="0" w:line="240" w:lineRule="auto"/>
      <w:jc w:val="both"/>
    </w:pPr>
    <w:rPr>
      <w:rFonts w:ascii="Times New Roman" w:hAnsi="Times New Roman"/>
      <w:sz w:val="24"/>
      <w:szCs w:val="24"/>
      <w:lang w:val="en-US" w:eastAsia="ar-SA"/>
    </w:rPr>
  </w:style>
  <w:style w:type="character" w:customStyle="1" w:styleId="Bodytext0">
    <w:name w:val="Body text_"/>
    <w:link w:val="BodyText4"/>
    <w:rsid w:val="00DD6AF7"/>
    <w:rPr>
      <w:sz w:val="27"/>
      <w:szCs w:val="27"/>
      <w:shd w:val="clear" w:color="auto" w:fill="FFFFFF"/>
    </w:rPr>
  </w:style>
  <w:style w:type="paragraph" w:customStyle="1" w:styleId="BodyText4">
    <w:name w:val="Body Text4"/>
    <w:basedOn w:val="Normal"/>
    <w:link w:val="Bodytext0"/>
    <w:rsid w:val="00DD6AF7"/>
    <w:pPr>
      <w:widowControl w:val="0"/>
      <w:shd w:val="clear" w:color="auto" w:fill="FFFFFF"/>
      <w:spacing w:after="0" w:line="349" w:lineRule="exact"/>
      <w:jc w:val="both"/>
    </w:pPr>
    <w:rPr>
      <w:sz w:val="27"/>
      <w:szCs w:val="27"/>
      <w:lang w:val="en-US" w:eastAsia="en-US"/>
    </w:rPr>
  </w:style>
  <w:style w:type="table" w:styleId="TableGrid">
    <w:name w:val="Table Grid"/>
    <w:basedOn w:val="TableNormal"/>
    <w:locked/>
    <w:rsid w:val="00D27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201">
      <w:bodyDiv w:val="1"/>
      <w:marLeft w:val="0"/>
      <w:marRight w:val="0"/>
      <w:marTop w:val="0"/>
      <w:marBottom w:val="0"/>
      <w:divBdr>
        <w:top w:val="none" w:sz="0" w:space="0" w:color="auto"/>
        <w:left w:val="none" w:sz="0" w:space="0" w:color="auto"/>
        <w:bottom w:val="none" w:sz="0" w:space="0" w:color="auto"/>
        <w:right w:val="none" w:sz="0" w:space="0" w:color="auto"/>
      </w:divBdr>
    </w:div>
    <w:div w:id="59140398">
      <w:bodyDiv w:val="1"/>
      <w:marLeft w:val="0"/>
      <w:marRight w:val="0"/>
      <w:marTop w:val="0"/>
      <w:marBottom w:val="0"/>
      <w:divBdr>
        <w:top w:val="none" w:sz="0" w:space="0" w:color="auto"/>
        <w:left w:val="none" w:sz="0" w:space="0" w:color="auto"/>
        <w:bottom w:val="none" w:sz="0" w:space="0" w:color="auto"/>
        <w:right w:val="none" w:sz="0" w:space="0" w:color="auto"/>
      </w:divBdr>
    </w:div>
    <w:div w:id="78410007">
      <w:bodyDiv w:val="1"/>
      <w:marLeft w:val="0"/>
      <w:marRight w:val="0"/>
      <w:marTop w:val="0"/>
      <w:marBottom w:val="0"/>
      <w:divBdr>
        <w:top w:val="none" w:sz="0" w:space="0" w:color="auto"/>
        <w:left w:val="none" w:sz="0" w:space="0" w:color="auto"/>
        <w:bottom w:val="none" w:sz="0" w:space="0" w:color="auto"/>
        <w:right w:val="none" w:sz="0" w:space="0" w:color="auto"/>
      </w:divBdr>
    </w:div>
    <w:div w:id="80953619">
      <w:bodyDiv w:val="1"/>
      <w:marLeft w:val="0"/>
      <w:marRight w:val="0"/>
      <w:marTop w:val="0"/>
      <w:marBottom w:val="0"/>
      <w:divBdr>
        <w:top w:val="none" w:sz="0" w:space="0" w:color="auto"/>
        <w:left w:val="none" w:sz="0" w:space="0" w:color="auto"/>
        <w:bottom w:val="none" w:sz="0" w:space="0" w:color="auto"/>
        <w:right w:val="none" w:sz="0" w:space="0" w:color="auto"/>
      </w:divBdr>
    </w:div>
    <w:div w:id="81994551">
      <w:bodyDiv w:val="1"/>
      <w:marLeft w:val="0"/>
      <w:marRight w:val="0"/>
      <w:marTop w:val="0"/>
      <w:marBottom w:val="0"/>
      <w:divBdr>
        <w:top w:val="none" w:sz="0" w:space="0" w:color="auto"/>
        <w:left w:val="none" w:sz="0" w:space="0" w:color="auto"/>
        <w:bottom w:val="none" w:sz="0" w:space="0" w:color="auto"/>
        <w:right w:val="none" w:sz="0" w:space="0" w:color="auto"/>
      </w:divBdr>
    </w:div>
    <w:div w:id="118307829">
      <w:bodyDiv w:val="1"/>
      <w:marLeft w:val="0"/>
      <w:marRight w:val="0"/>
      <w:marTop w:val="0"/>
      <w:marBottom w:val="0"/>
      <w:divBdr>
        <w:top w:val="none" w:sz="0" w:space="0" w:color="auto"/>
        <w:left w:val="none" w:sz="0" w:space="0" w:color="auto"/>
        <w:bottom w:val="none" w:sz="0" w:space="0" w:color="auto"/>
        <w:right w:val="none" w:sz="0" w:space="0" w:color="auto"/>
      </w:divBdr>
    </w:div>
    <w:div w:id="118308743">
      <w:bodyDiv w:val="1"/>
      <w:marLeft w:val="0"/>
      <w:marRight w:val="0"/>
      <w:marTop w:val="0"/>
      <w:marBottom w:val="0"/>
      <w:divBdr>
        <w:top w:val="none" w:sz="0" w:space="0" w:color="auto"/>
        <w:left w:val="none" w:sz="0" w:space="0" w:color="auto"/>
        <w:bottom w:val="none" w:sz="0" w:space="0" w:color="auto"/>
        <w:right w:val="none" w:sz="0" w:space="0" w:color="auto"/>
      </w:divBdr>
    </w:div>
    <w:div w:id="128129705">
      <w:bodyDiv w:val="1"/>
      <w:marLeft w:val="0"/>
      <w:marRight w:val="0"/>
      <w:marTop w:val="0"/>
      <w:marBottom w:val="0"/>
      <w:divBdr>
        <w:top w:val="none" w:sz="0" w:space="0" w:color="auto"/>
        <w:left w:val="none" w:sz="0" w:space="0" w:color="auto"/>
        <w:bottom w:val="none" w:sz="0" w:space="0" w:color="auto"/>
        <w:right w:val="none" w:sz="0" w:space="0" w:color="auto"/>
      </w:divBdr>
    </w:div>
    <w:div w:id="136461648">
      <w:bodyDiv w:val="1"/>
      <w:marLeft w:val="0"/>
      <w:marRight w:val="0"/>
      <w:marTop w:val="0"/>
      <w:marBottom w:val="0"/>
      <w:divBdr>
        <w:top w:val="none" w:sz="0" w:space="0" w:color="auto"/>
        <w:left w:val="none" w:sz="0" w:space="0" w:color="auto"/>
        <w:bottom w:val="none" w:sz="0" w:space="0" w:color="auto"/>
        <w:right w:val="none" w:sz="0" w:space="0" w:color="auto"/>
      </w:divBdr>
    </w:div>
    <w:div w:id="137765645">
      <w:bodyDiv w:val="1"/>
      <w:marLeft w:val="0"/>
      <w:marRight w:val="0"/>
      <w:marTop w:val="0"/>
      <w:marBottom w:val="0"/>
      <w:divBdr>
        <w:top w:val="none" w:sz="0" w:space="0" w:color="auto"/>
        <w:left w:val="none" w:sz="0" w:space="0" w:color="auto"/>
        <w:bottom w:val="none" w:sz="0" w:space="0" w:color="auto"/>
        <w:right w:val="none" w:sz="0" w:space="0" w:color="auto"/>
      </w:divBdr>
    </w:div>
    <w:div w:id="143393068">
      <w:bodyDiv w:val="1"/>
      <w:marLeft w:val="0"/>
      <w:marRight w:val="0"/>
      <w:marTop w:val="0"/>
      <w:marBottom w:val="0"/>
      <w:divBdr>
        <w:top w:val="none" w:sz="0" w:space="0" w:color="auto"/>
        <w:left w:val="none" w:sz="0" w:space="0" w:color="auto"/>
        <w:bottom w:val="none" w:sz="0" w:space="0" w:color="auto"/>
        <w:right w:val="none" w:sz="0" w:space="0" w:color="auto"/>
      </w:divBdr>
    </w:div>
    <w:div w:id="148988870">
      <w:bodyDiv w:val="1"/>
      <w:marLeft w:val="0"/>
      <w:marRight w:val="0"/>
      <w:marTop w:val="0"/>
      <w:marBottom w:val="0"/>
      <w:divBdr>
        <w:top w:val="none" w:sz="0" w:space="0" w:color="auto"/>
        <w:left w:val="none" w:sz="0" w:space="0" w:color="auto"/>
        <w:bottom w:val="none" w:sz="0" w:space="0" w:color="auto"/>
        <w:right w:val="none" w:sz="0" w:space="0" w:color="auto"/>
      </w:divBdr>
    </w:div>
    <w:div w:id="177039846">
      <w:bodyDiv w:val="1"/>
      <w:marLeft w:val="0"/>
      <w:marRight w:val="0"/>
      <w:marTop w:val="0"/>
      <w:marBottom w:val="0"/>
      <w:divBdr>
        <w:top w:val="none" w:sz="0" w:space="0" w:color="auto"/>
        <w:left w:val="none" w:sz="0" w:space="0" w:color="auto"/>
        <w:bottom w:val="none" w:sz="0" w:space="0" w:color="auto"/>
        <w:right w:val="none" w:sz="0" w:space="0" w:color="auto"/>
      </w:divBdr>
    </w:div>
    <w:div w:id="219943348">
      <w:bodyDiv w:val="1"/>
      <w:marLeft w:val="0"/>
      <w:marRight w:val="0"/>
      <w:marTop w:val="0"/>
      <w:marBottom w:val="0"/>
      <w:divBdr>
        <w:top w:val="none" w:sz="0" w:space="0" w:color="auto"/>
        <w:left w:val="none" w:sz="0" w:space="0" w:color="auto"/>
        <w:bottom w:val="none" w:sz="0" w:space="0" w:color="auto"/>
        <w:right w:val="none" w:sz="0" w:space="0" w:color="auto"/>
      </w:divBdr>
    </w:div>
    <w:div w:id="259266783">
      <w:bodyDiv w:val="1"/>
      <w:marLeft w:val="0"/>
      <w:marRight w:val="0"/>
      <w:marTop w:val="0"/>
      <w:marBottom w:val="0"/>
      <w:divBdr>
        <w:top w:val="none" w:sz="0" w:space="0" w:color="auto"/>
        <w:left w:val="none" w:sz="0" w:space="0" w:color="auto"/>
        <w:bottom w:val="none" w:sz="0" w:space="0" w:color="auto"/>
        <w:right w:val="none" w:sz="0" w:space="0" w:color="auto"/>
      </w:divBdr>
    </w:div>
    <w:div w:id="295766658">
      <w:bodyDiv w:val="1"/>
      <w:marLeft w:val="0"/>
      <w:marRight w:val="0"/>
      <w:marTop w:val="0"/>
      <w:marBottom w:val="0"/>
      <w:divBdr>
        <w:top w:val="none" w:sz="0" w:space="0" w:color="auto"/>
        <w:left w:val="none" w:sz="0" w:space="0" w:color="auto"/>
        <w:bottom w:val="none" w:sz="0" w:space="0" w:color="auto"/>
        <w:right w:val="none" w:sz="0" w:space="0" w:color="auto"/>
      </w:divBdr>
    </w:div>
    <w:div w:id="298844537">
      <w:bodyDiv w:val="1"/>
      <w:marLeft w:val="0"/>
      <w:marRight w:val="0"/>
      <w:marTop w:val="0"/>
      <w:marBottom w:val="0"/>
      <w:divBdr>
        <w:top w:val="none" w:sz="0" w:space="0" w:color="auto"/>
        <w:left w:val="none" w:sz="0" w:space="0" w:color="auto"/>
        <w:bottom w:val="none" w:sz="0" w:space="0" w:color="auto"/>
        <w:right w:val="none" w:sz="0" w:space="0" w:color="auto"/>
      </w:divBdr>
    </w:div>
    <w:div w:id="305202882">
      <w:bodyDiv w:val="1"/>
      <w:marLeft w:val="0"/>
      <w:marRight w:val="0"/>
      <w:marTop w:val="0"/>
      <w:marBottom w:val="0"/>
      <w:divBdr>
        <w:top w:val="none" w:sz="0" w:space="0" w:color="auto"/>
        <w:left w:val="none" w:sz="0" w:space="0" w:color="auto"/>
        <w:bottom w:val="none" w:sz="0" w:space="0" w:color="auto"/>
        <w:right w:val="none" w:sz="0" w:space="0" w:color="auto"/>
      </w:divBdr>
    </w:div>
    <w:div w:id="310208873">
      <w:bodyDiv w:val="1"/>
      <w:marLeft w:val="0"/>
      <w:marRight w:val="0"/>
      <w:marTop w:val="0"/>
      <w:marBottom w:val="0"/>
      <w:divBdr>
        <w:top w:val="none" w:sz="0" w:space="0" w:color="auto"/>
        <w:left w:val="none" w:sz="0" w:space="0" w:color="auto"/>
        <w:bottom w:val="none" w:sz="0" w:space="0" w:color="auto"/>
        <w:right w:val="none" w:sz="0" w:space="0" w:color="auto"/>
      </w:divBdr>
    </w:div>
    <w:div w:id="315110456">
      <w:bodyDiv w:val="1"/>
      <w:marLeft w:val="0"/>
      <w:marRight w:val="0"/>
      <w:marTop w:val="0"/>
      <w:marBottom w:val="0"/>
      <w:divBdr>
        <w:top w:val="none" w:sz="0" w:space="0" w:color="auto"/>
        <w:left w:val="none" w:sz="0" w:space="0" w:color="auto"/>
        <w:bottom w:val="none" w:sz="0" w:space="0" w:color="auto"/>
        <w:right w:val="none" w:sz="0" w:space="0" w:color="auto"/>
      </w:divBdr>
    </w:div>
    <w:div w:id="375930571">
      <w:bodyDiv w:val="1"/>
      <w:marLeft w:val="0"/>
      <w:marRight w:val="0"/>
      <w:marTop w:val="0"/>
      <w:marBottom w:val="0"/>
      <w:divBdr>
        <w:top w:val="none" w:sz="0" w:space="0" w:color="auto"/>
        <w:left w:val="none" w:sz="0" w:space="0" w:color="auto"/>
        <w:bottom w:val="none" w:sz="0" w:space="0" w:color="auto"/>
        <w:right w:val="none" w:sz="0" w:space="0" w:color="auto"/>
      </w:divBdr>
    </w:div>
    <w:div w:id="376049509">
      <w:bodyDiv w:val="1"/>
      <w:marLeft w:val="0"/>
      <w:marRight w:val="0"/>
      <w:marTop w:val="0"/>
      <w:marBottom w:val="0"/>
      <w:divBdr>
        <w:top w:val="none" w:sz="0" w:space="0" w:color="auto"/>
        <w:left w:val="none" w:sz="0" w:space="0" w:color="auto"/>
        <w:bottom w:val="none" w:sz="0" w:space="0" w:color="auto"/>
        <w:right w:val="none" w:sz="0" w:space="0" w:color="auto"/>
      </w:divBdr>
    </w:div>
    <w:div w:id="385687772">
      <w:bodyDiv w:val="1"/>
      <w:marLeft w:val="0"/>
      <w:marRight w:val="0"/>
      <w:marTop w:val="0"/>
      <w:marBottom w:val="0"/>
      <w:divBdr>
        <w:top w:val="none" w:sz="0" w:space="0" w:color="auto"/>
        <w:left w:val="none" w:sz="0" w:space="0" w:color="auto"/>
        <w:bottom w:val="none" w:sz="0" w:space="0" w:color="auto"/>
        <w:right w:val="none" w:sz="0" w:space="0" w:color="auto"/>
      </w:divBdr>
    </w:div>
    <w:div w:id="396366094">
      <w:bodyDiv w:val="1"/>
      <w:marLeft w:val="0"/>
      <w:marRight w:val="0"/>
      <w:marTop w:val="0"/>
      <w:marBottom w:val="0"/>
      <w:divBdr>
        <w:top w:val="none" w:sz="0" w:space="0" w:color="auto"/>
        <w:left w:val="none" w:sz="0" w:space="0" w:color="auto"/>
        <w:bottom w:val="none" w:sz="0" w:space="0" w:color="auto"/>
        <w:right w:val="none" w:sz="0" w:space="0" w:color="auto"/>
      </w:divBdr>
    </w:div>
    <w:div w:id="399643814">
      <w:bodyDiv w:val="1"/>
      <w:marLeft w:val="0"/>
      <w:marRight w:val="0"/>
      <w:marTop w:val="0"/>
      <w:marBottom w:val="0"/>
      <w:divBdr>
        <w:top w:val="none" w:sz="0" w:space="0" w:color="auto"/>
        <w:left w:val="none" w:sz="0" w:space="0" w:color="auto"/>
        <w:bottom w:val="none" w:sz="0" w:space="0" w:color="auto"/>
        <w:right w:val="none" w:sz="0" w:space="0" w:color="auto"/>
      </w:divBdr>
    </w:div>
    <w:div w:id="425465955">
      <w:bodyDiv w:val="1"/>
      <w:marLeft w:val="0"/>
      <w:marRight w:val="0"/>
      <w:marTop w:val="0"/>
      <w:marBottom w:val="0"/>
      <w:divBdr>
        <w:top w:val="none" w:sz="0" w:space="0" w:color="auto"/>
        <w:left w:val="none" w:sz="0" w:space="0" w:color="auto"/>
        <w:bottom w:val="none" w:sz="0" w:space="0" w:color="auto"/>
        <w:right w:val="none" w:sz="0" w:space="0" w:color="auto"/>
      </w:divBdr>
    </w:div>
    <w:div w:id="450131086">
      <w:bodyDiv w:val="1"/>
      <w:marLeft w:val="0"/>
      <w:marRight w:val="0"/>
      <w:marTop w:val="0"/>
      <w:marBottom w:val="0"/>
      <w:divBdr>
        <w:top w:val="none" w:sz="0" w:space="0" w:color="auto"/>
        <w:left w:val="none" w:sz="0" w:space="0" w:color="auto"/>
        <w:bottom w:val="none" w:sz="0" w:space="0" w:color="auto"/>
        <w:right w:val="none" w:sz="0" w:space="0" w:color="auto"/>
      </w:divBdr>
    </w:div>
    <w:div w:id="461076609">
      <w:bodyDiv w:val="1"/>
      <w:marLeft w:val="0"/>
      <w:marRight w:val="0"/>
      <w:marTop w:val="0"/>
      <w:marBottom w:val="0"/>
      <w:divBdr>
        <w:top w:val="none" w:sz="0" w:space="0" w:color="auto"/>
        <w:left w:val="none" w:sz="0" w:space="0" w:color="auto"/>
        <w:bottom w:val="none" w:sz="0" w:space="0" w:color="auto"/>
        <w:right w:val="none" w:sz="0" w:space="0" w:color="auto"/>
      </w:divBdr>
    </w:div>
    <w:div w:id="472406206">
      <w:bodyDiv w:val="1"/>
      <w:marLeft w:val="0"/>
      <w:marRight w:val="0"/>
      <w:marTop w:val="0"/>
      <w:marBottom w:val="0"/>
      <w:divBdr>
        <w:top w:val="none" w:sz="0" w:space="0" w:color="auto"/>
        <w:left w:val="none" w:sz="0" w:space="0" w:color="auto"/>
        <w:bottom w:val="none" w:sz="0" w:space="0" w:color="auto"/>
        <w:right w:val="none" w:sz="0" w:space="0" w:color="auto"/>
      </w:divBdr>
    </w:div>
    <w:div w:id="483014411">
      <w:bodyDiv w:val="1"/>
      <w:marLeft w:val="0"/>
      <w:marRight w:val="0"/>
      <w:marTop w:val="0"/>
      <w:marBottom w:val="0"/>
      <w:divBdr>
        <w:top w:val="none" w:sz="0" w:space="0" w:color="auto"/>
        <w:left w:val="none" w:sz="0" w:space="0" w:color="auto"/>
        <w:bottom w:val="none" w:sz="0" w:space="0" w:color="auto"/>
        <w:right w:val="none" w:sz="0" w:space="0" w:color="auto"/>
      </w:divBdr>
    </w:div>
    <w:div w:id="524443769">
      <w:bodyDiv w:val="1"/>
      <w:marLeft w:val="0"/>
      <w:marRight w:val="0"/>
      <w:marTop w:val="0"/>
      <w:marBottom w:val="0"/>
      <w:divBdr>
        <w:top w:val="none" w:sz="0" w:space="0" w:color="auto"/>
        <w:left w:val="none" w:sz="0" w:space="0" w:color="auto"/>
        <w:bottom w:val="none" w:sz="0" w:space="0" w:color="auto"/>
        <w:right w:val="none" w:sz="0" w:space="0" w:color="auto"/>
      </w:divBdr>
    </w:div>
    <w:div w:id="530538585">
      <w:bodyDiv w:val="1"/>
      <w:marLeft w:val="0"/>
      <w:marRight w:val="0"/>
      <w:marTop w:val="0"/>
      <w:marBottom w:val="0"/>
      <w:divBdr>
        <w:top w:val="none" w:sz="0" w:space="0" w:color="auto"/>
        <w:left w:val="none" w:sz="0" w:space="0" w:color="auto"/>
        <w:bottom w:val="none" w:sz="0" w:space="0" w:color="auto"/>
        <w:right w:val="none" w:sz="0" w:space="0" w:color="auto"/>
      </w:divBdr>
    </w:div>
    <w:div w:id="536937879">
      <w:bodyDiv w:val="1"/>
      <w:marLeft w:val="0"/>
      <w:marRight w:val="0"/>
      <w:marTop w:val="0"/>
      <w:marBottom w:val="0"/>
      <w:divBdr>
        <w:top w:val="none" w:sz="0" w:space="0" w:color="auto"/>
        <w:left w:val="none" w:sz="0" w:space="0" w:color="auto"/>
        <w:bottom w:val="none" w:sz="0" w:space="0" w:color="auto"/>
        <w:right w:val="none" w:sz="0" w:space="0" w:color="auto"/>
      </w:divBdr>
    </w:div>
    <w:div w:id="541556116">
      <w:bodyDiv w:val="1"/>
      <w:marLeft w:val="0"/>
      <w:marRight w:val="0"/>
      <w:marTop w:val="0"/>
      <w:marBottom w:val="0"/>
      <w:divBdr>
        <w:top w:val="none" w:sz="0" w:space="0" w:color="auto"/>
        <w:left w:val="none" w:sz="0" w:space="0" w:color="auto"/>
        <w:bottom w:val="none" w:sz="0" w:space="0" w:color="auto"/>
        <w:right w:val="none" w:sz="0" w:space="0" w:color="auto"/>
      </w:divBdr>
    </w:div>
    <w:div w:id="554969677">
      <w:bodyDiv w:val="1"/>
      <w:marLeft w:val="0"/>
      <w:marRight w:val="0"/>
      <w:marTop w:val="0"/>
      <w:marBottom w:val="0"/>
      <w:divBdr>
        <w:top w:val="none" w:sz="0" w:space="0" w:color="auto"/>
        <w:left w:val="none" w:sz="0" w:space="0" w:color="auto"/>
        <w:bottom w:val="none" w:sz="0" w:space="0" w:color="auto"/>
        <w:right w:val="none" w:sz="0" w:space="0" w:color="auto"/>
      </w:divBdr>
    </w:div>
    <w:div w:id="569386626">
      <w:bodyDiv w:val="1"/>
      <w:marLeft w:val="0"/>
      <w:marRight w:val="0"/>
      <w:marTop w:val="0"/>
      <w:marBottom w:val="0"/>
      <w:divBdr>
        <w:top w:val="none" w:sz="0" w:space="0" w:color="auto"/>
        <w:left w:val="none" w:sz="0" w:space="0" w:color="auto"/>
        <w:bottom w:val="none" w:sz="0" w:space="0" w:color="auto"/>
        <w:right w:val="none" w:sz="0" w:space="0" w:color="auto"/>
      </w:divBdr>
    </w:div>
    <w:div w:id="582880224">
      <w:bodyDiv w:val="1"/>
      <w:marLeft w:val="0"/>
      <w:marRight w:val="0"/>
      <w:marTop w:val="0"/>
      <w:marBottom w:val="0"/>
      <w:divBdr>
        <w:top w:val="none" w:sz="0" w:space="0" w:color="auto"/>
        <w:left w:val="none" w:sz="0" w:space="0" w:color="auto"/>
        <w:bottom w:val="none" w:sz="0" w:space="0" w:color="auto"/>
        <w:right w:val="none" w:sz="0" w:space="0" w:color="auto"/>
      </w:divBdr>
    </w:div>
    <w:div w:id="588081383">
      <w:bodyDiv w:val="1"/>
      <w:marLeft w:val="0"/>
      <w:marRight w:val="0"/>
      <w:marTop w:val="0"/>
      <w:marBottom w:val="0"/>
      <w:divBdr>
        <w:top w:val="none" w:sz="0" w:space="0" w:color="auto"/>
        <w:left w:val="none" w:sz="0" w:space="0" w:color="auto"/>
        <w:bottom w:val="none" w:sz="0" w:space="0" w:color="auto"/>
        <w:right w:val="none" w:sz="0" w:space="0" w:color="auto"/>
      </w:divBdr>
    </w:div>
    <w:div w:id="598947682">
      <w:bodyDiv w:val="1"/>
      <w:marLeft w:val="0"/>
      <w:marRight w:val="0"/>
      <w:marTop w:val="0"/>
      <w:marBottom w:val="0"/>
      <w:divBdr>
        <w:top w:val="none" w:sz="0" w:space="0" w:color="auto"/>
        <w:left w:val="none" w:sz="0" w:space="0" w:color="auto"/>
        <w:bottom w:val="none" w:sz="0" w:space="0" w:color="auto"/>
        <w:right w:val="none" w:sz="0" w:space="0" w:color="auto"/>
      </w:divBdr>
    </w:div>
    <w:div w:id="608271210">
      <w:bodyDiv w:val="1"/>
      <w:marLeft w:val="0"/>
      <w:marRight w:val="0"/>
      <w:marTop w:val="0"/>
      <w:marBottom w:val="0"/>
      <w:divBdr>
        <w:top w:val="none" w:sz="0" w:space="0" w:color="auto"/>
        <w:left w:val="none" w:sz="0" w:space="0" w:color="auto"/>
        <w:bottom w:val="none" w:sz="0" w:space="0" w:color="auto"/>
        <w:right w:val="none" w:sz="0" w:space="0" w:color="auto"/>
      </w:divBdr>
    </w:div>
    <w:div w:id="626467594">
      <w:bodyDiv w:val="1"/>
      <w:marLeft w:val="0"/>
      <w:marRight w:val="0"/>
      <w:marTop w:val="0"/>
      <w:marBottom w:val="0"/>
      <w:divBdr>
        <w:top w:val="none" w:sz="0" w:space="0" w:color="auto"/>
        <w:left w:val="none" w:sz="0" w:space="0" w:color="auto"/>
        <w:bottom w:val="none" w:sz="0" w:space="0" w:color="auto"/>
        <w:right w:val="none" w:sz="0" w:space="0" w:color="auto"/>
      </w:divBdr>
    </w:div>
    <w:div w:id="631445900">
      <w:bodyDiv w:val="1"/>
      <w:marLeft w:val="0"/>
      <w:marRight w:val="0"/>
      <w:marTop w:val="0"/>
      <w:marBottom w:val="0"/>
      <w:divBdr>
        <w:top w:val="none" w:sz="0" w:space="0" w:color="auto"/>
        <w:left w:val="none" w:sz="0" w:space="0" w:color="auto"/>
        <w:bottom w:val="none" w:sz="0" w:space="0" w:color="auto"/>
        <w:right w:val="none" w:sz="0" w:space="0" w:color="auto"/>
      </w:divBdr>
    </w:div>
    <w:div w:id="641545481">
      <w:bodyDiv w:val="1"/>
      <w:marLeft w:val="0"/>
      <w:marRight w:val="0"/>
      <w:marTop w:val="0"/>
      <w:marBottom w:val="0"/>
      <w:divBdr>
        <w:top w:val="none" w:sz="0" w:space="0" w:color="auto"/>
        <w:left w:val="none" w:sz="0" w:space="0" w:color="auto"/>
        <w:bottom w:val="none" w:sz="0" w:space="0" w:color="auto"/>
        <w:right w:val="none" w:sz="0" w:space="0" w:color="auto"/>
      </w:divBdr>
    </w:div>
    <w:div w:id="652373006">
      <w:bodyDiv w:val="1"/>
      <w:marLeft w:val="0"/>
      <w:marRight w:val="0"/>
      <w:marTop w:val="0"/>
      <w:marBottom w:val="0"/>
      <w:divBdr>
        <w:top w:val="none" w:sz="0" w:space="0" w:color="auto"/>
        <w:left w:val="none" w:sz="0" w:space="0" w:color="auto"/>
        <w:bottom w:val="none" w:sz="0" w:space="0" w:color="auto"/>
        <w:right w:val="none" w:sz="0" w:space="0" w:color="auto"/>
      </w:divBdr>
    </w:div>
    <w:div w:id="659503543">
      <w:bodyDiv w:val="1"/>
      <w:marLeft w:val="0"/>
      <w:marRight w:val="0"/>
      <w:marTop w:val="0"/>
      <w:marBottom w:val="0"/>
      <w:divBdr>
        <w:top w:val="none" w:sz="0" w:space="0" w:color="auto"/>
        <w:left w:val="none" w:sz="0" w:space="0" w:color="auto"/>
        <w:bottom w:val="none" w:sz="0" w:space="0" w:color="auto"/>
        <w:right w:val="none" w:sz="0" w:space="0" w:color="auto"/>
      </w:divBdr>
    </w:div>
    <w:div w:id="748422998">
      <w:bodyDiv w:val="1"/>
      <w:marLeft w:val="0"/>
      <w:marRight w:val="0"/>
      <w:marTop w:val="0"/>
      <w:marBottom w:val="0"/>
      <w:divBdr>
        <w:top w:val="none" w:sz="0" w:space="0" w:color="auto"/>
        <w:left w:val="none" w:sz="0" w:space="0" w:color="auto"/>
        <w:bottom w:val="none" w:sz="0" w:space="0" w:color="auto"/>
        <w:right w:val="none" w:sz="0" w:space="0" w:color="auto"/>
      </w:divBdr>
    </w:div>
    <w:div w:id="760491771">
      <w:bodyDiv w:val="1"/>
      <w:marLeft w:val="0"/>
      <w:marRight w:val="0"/>
      <w:marTop w:val="0"/>
      <w:marBottom w:val="0"/>
      <w:divBdr>
        <w:top w:val="none" w:sz="0" w:space="0" w:color="auto"/>
        <w:left w:val="none" w:sz="0" w:space="0" w:color="auto"/>
        <w:bottom w:val="none" w:sz="0" w:space="0" w:color="auto"/>
        <w:right w:val="none" w:sz="0" w:space="0" w:color="auto"/>
      </w:divBdr>
    </w:div>
    <w:div w:id="767432238">
      <w:bodyDiv w:val="1"/>
      <w:marLeft w:val="0"/>
      <w:marRight w:val="0"/>
      <w:marTop w:val="0"/>
      <w:marBottom w:val="0"/>
      <w:divBdr>
        <w:top w:val="none" w:sz="0" w:space="0" w:color="auto"/>
        <w:left w:val="none" w:sz="0" w:space="0" w:color="auto"/>
        <w:bottom w:val="none" w:sz="0" w:space="0" w:color="auto"/>
        <w:right w:val="none" w:sz="0" w:space="0" w:color="auto"/>
      </w:divBdr>
    </w:div>
    <w:div w:id="786435780">
      <w:bodyDiv w:val="1"/>
      <w:marLeft w:val="0"/>
      <w:marRight w:val="0"/>
      <w:marTop w:val="0"/>
      <w:marBottom w:val="0"/>
      <w:divBdr>
        <w:top w:val="none" w:sz="0" w:space="0" w:color="auto"/>
        <w:left w:val="none" w:sz="0" w:space="0" w:color="auto"/>
        <w:bottom w:val="none" w:sz="0" w:space="0" w:color="auto"/>
        <w:right w:val="none" w:sz="0" w:space="0" w:color="auto"/>
      </w:divBdr>
    </w:div>
    <w:div w:id="789474388">
      <w:bodyDiv w:val="1"/>
      <w:marLeft w:val="0"/>
      <w:marRight w:val="0"/>
      <w:marTop w:val="0"/>
      <w:marBottom w:val="0"/>
      <w:divBdr>
        <w:top w:val="none" w:sz="0" w:space="0" w:color="auto"/>
        <w:left w:val="none" w:sz="0" w:space="0" w:color="auto"/>
        <w:bottom w:val="none" w:sz="0" w:space="0" w:color="auto"/>
        <w:right w:val="none" w:sz="0" w:space="0" w:color="auto"/>
      </w:divBdr>
    </w:div>
    <w:div w:id="812874257">
      <w:bodyDiv w:val="1"/>
      <w:marLeft w:val="0"/>
      <w:marRight w:val="0"/>
      <w:marTop w:val="0"/>
      <w:marBottom w:val="0"/>
      <w:divBdr>
        <w:top w:val="none" w:sz="0" w:space="0" w:color="auto"/>
        <w:left w:val="none" w:sz="0" w:space="0" w:color="auto"/>
        <w:bottom w:val="none" w:sz="0" w:space="0" w:color="auto"/>
        <w:right w:val="none" w:sz="0" w:space="0" w:color="auto"/>
      </w:divBdr>
    </w:div>
    <w:div w:id="833645980">
      <w:bodyDiv w:val="1"/>
      <w:marLeft w:val="0"/>
      <w:marRight w:val="0"/>
      <w:marTop w:val="0"/>
      <w:marBottom w:val="0"/>
      <w:divBdr>
        <w:top w:val="none" w:sz="0" w:space="0" w:color="auto"/>
        <w:left w:val="none" w:sz="0" w:space="0" w:color="auto"/>
        <w:bottom w:val="none" w:sz="0" w:space="0" w:color="auto"/>
        <w:right w:val="none" w:sz="0" w:space="0" w:color="auto"/>
      </w:divBdr>
    </w:div>
    <w:div w:id="842208097">
      <w:bodyDiv w:val="1"/>
      <w:marLeft w:val="0"/>
      <w:marRight w:val="0"/>
      <w:marTop w:val="0"/>
      <w:marBottom w:val="0"/>
      <w:divBdr>
        <w:top w:val="none" w:sz="0" w:space="0" w:color="auto"/>
        <w:left w:val="none" w:sz="0" w:space="0" w:color="auto"/>
        <w:bottom w:val="none" w:sz="0" w:space="0" w:color="auto"/>
        <w:right w:val="none" w:sz="0" w:space="0" w:color="auto"/>
      </w:divBdr>
    </w:div>
    <w:div w:id="842352933">
      <w:bodyDiv w:val="1"/>
      <w:marLeft w:val="0"/>
      <w:marRight w:val="0"/>
      <w:marTop w:val="0"/>
      <w:marBottom w:val="0"/>
      <w:divBdr>
        <w:top w:val="none" w:sz="0" w:space="0" w:color="auto"/>
        <w:left w:val="none" w:sz="0" w:space="0" w:color="auto"/>
        <w:bottom w:val="none" w:sz="0" w:space="0" w:color="auto"/>
        <w:right w:val="none" w:sz="0" w:space="0" w:color="auto"/>
      </w:divBdr>
    </w:div>
    <w:div w:id="859467792">
      <w:bodyDiv w:val="1"/>
      <w:marLeft w:val="0"/>
      <w:marRight w:val="0"/>
      <w:marTop w:val="0"/>
      <w:marBottom w:val="0"/>
      <w:divBdr>
        <w:top w:val="none" w:sz="0" w:space="0" w:color="auto"/>
        <w:left w:val="none" w:sz="0" w:space="0" w:color="auto"/>
        <w:bottom w:val="none" w:sz="0" w:space="0" w:color="auto"/>
        <w:right w:val="none" w:sz="0" w:space="0" w:color="auto"/>
      </w:divBdr>
    </w:div>
    <w:div w:id="866479694">
      <w:bodyDiv w:val="1"/>
      <w:marLeft w:val="0"/>
      <w:marRight w:val="0"/>
      <w:marTop w:val="0"/>
      <w:marBottom w:val="0"/>
      <w:divBdr>
        <w:top w:val="none" w:sz="0" w:space="0" w:color="auto"/>
        <w:left w:val="none" w:sz="0" w:space="0" w:color="auto"/>
        <w:bottom w:val="none" w:sz="0" w:space="0" w:color="auto"/>
        <w:right w:val="none" w:sz="0" w:space="0" w:color="auto"/>
      </w:divBdr>
    </w:div>
    <w:div w:id="868378249">
      <w:bodyDiv w:val="1"/>
      <w:marLeft w:val="0"/>
      <w:marRight w:val="0"/>
      <w:marTop w:val="0"/>
      <w:marBottom w:val="0"/>
      <w:divBdr>
        <w:top w:val="none" w:sz="0" w:space="0" w:color="auto"/>
        <w:left w:val="none" w:sz="0" w:space="0" w:color="auto"/>
        <w:bottom w:val="none" w:sz="0" w:space="0" w:color="auto"/>
        <w:right w:val="none" w:sz="0" w:space="0" w:color="auto"/>
      </w:divBdr>
    </w:div>
    <w:div w:id="896211769">
      <w:bodyDiv w:val="1"/>
      <w:marLeft w:val="0"/>
      <w:marRight w:val="0"/>
      <w:marTop w:val="0"/>
      <w:marBottom w:val="0"/>
      <w:divBdr>
        <w:top w:val="none" w:sz="0" w:space="0" w:color="auto"/>
        <w:left w:val="none" w:sz="0" w:space="0" w:color="auto"/>
        <w:bottom w:val="none" w:sz="0" w:space="0" w:color="auto"/>
        <w:right w:val="none" w:sz="0" w:space="0" w:color="auto"/>
      </w:divBdr>
    </w:div>
    <w:div w:id="906959451">
      <w:bodyDiv w:val="1"/>
      <w:marLeft w:val="0"/>
      <w:marRight w:val="0"/>
      <w:marTop w:val="0"/>
      <w:marBottom w:val="0"/>
      <w:divBdr>
        <w:top w:val="none" w:sz="0" w:space="0" w:color="auto"/>
        <w:left w:val="none" w:sz="0" w:space="0" w:color="auto"/>
        <w:bottom w:val="none" w:sz="0" w:space="0" w:color="auto"/>
        <w:right w:val="none" w:sz="0" w:space="0" w:color="auto"/>
      </w:divBdr>
    </w:div>
    <w:div w:id="921258498">
      <w:bodyDiv w:val="1"/>
      <w:marLeft w:val="0"/>
      <w:marRight w:val="0"/>
      <w:marTop w:val="0"/>
      <w:marBottom w:val="0"/>
      <w:divBdr>
        <w:top w:val="none" w:sz="0" w:space="0" w:color="auto"/>
        <w:left w:val="none" w:sz="0" w:space="0" w:color="auto"/>
        <w:bottom w:val="none" w:sz="0" w:space="0" w:color="auto"/>
        <w:right w:val="none" w:sz="0" w:space="0" w:color="auto"/>
      </w:divBdr>
    </w:div>
    <w:div w:id="929509859">
      <w:bodyDiv w:val="1"/>
      <w:marLeft w:val="0"/>
      <w:marRight w:val="0"/>
      <w:marTop w:val="0"/>
      <w:marBottom w:val="0"/>
      <w:divBdr>
        <w:top w:val="none" w:sz="0" w:space="0" w:color="auto"/>
        <w:left w:val="none" w:sz="0" w:space="0" w:color="auto"/>
        <w:bottom w:val="none" w:sz="0" w:space="0" w:color="auto"/>
        <w:right w:val="none" w:sz="0" w:space="0" w:color="auto"/>
      </w:divBdr>
    </w:div>
    <w:div w:id="945576929">
      <w:bodyDiv w:val="1"/>
      <w:marLeft w:val="0"/>
      <w:marRight w:val="0"/>
      <w:marTop w:val="0"/>
      <w:marBottom w:val="0"/>
      <w:divBdr>
        <w:top w:val="none" w:sz="0" w:space="0" w:color="auto"/>
        <w:left w:val="none" w:sz="0" w:space="0" w:color="auto"/>
        <w:bottom w:val="none" w:sz="0" w:space="0" w:color="auto"/>
        <w:right w:val="none" w:sz="0" w:space="0" w:color="auto"/>
      </w:divBdr>
    </w:div>
    <w:div w:id="948658480">
      <w:bodyDiv w:val="1"/>
      <w:marLeft w:val="0"/>
      <w:marRight w:val="0"/>
      <w:marTop w:val="0"/>
      <w:marBottom w:val="0"/>
      <w:divBdr>
        <w:top w:val="none" w:sz="0" w:space="0" w:color="auto"/>
        <w:left w:val="none" w:sz="0" w:space="0" w:color="auto"/>
        <w:bottom w:val="none" w:sz="0" w:space="0" w:color="auto"/>
        <w:right w:val="none" w:sz="0" w:space="0" w:color="auto"/>
      </w:divBdr>
    </w:div>
    <w:div w:id="992677939">
      <w:bodyDiv w:val="1"/>
      <w:marLeft w:val="0"/>
      <w:marRight w:val="0"/>
      <w:marTop w:val="0"/>
      <w:marBottom w:val="0"/>
      <w:divBdr>
        <w:top w:val="none" w:sz="0" w:space="0" w:color="auto"/>
        <w:left w:val="none" w:sz="0" w:space="0" w:color="auto"/>
        <w:bottom w:val="none" w:sz="0" w:space="0" w:color="auto"/>
        <w:right w:val="none" w:sz="0" w:space="0" w:color="auto"/>
      </w:divBdr>
    </w:div>
    <w:div w:id="1000229285">
      <w:bodyDiv w:val="1"/>
      <w:marLeft w:val="0"/>
      <w:marRight w:val="0"/>
      <w:marTop w:val="0"/>
      <w:marBottom w:val="0"/>
      <w:divBdr>
        <w:top w:val="none" w:sz="0" w:space="0" w:color="auto"/>
        <w:left w:val="none" w:sz="0" w:space="0" w:color="auto"/>
        <w:bottom w:val="none" w:sz="0" w:space="0" w:color="auto"/>
        <w:right w:val="none" w:sz="0" w:space="0" w:color="auto"/>
      </w:divBdr>
    </w:div>
    <w:div w:id="1012299528">
      <w:bodyDiv w:val="1"/>
      <w:marLeft w:val="0"/>
      <w:marRight w:val="0"/>
      <w:marTop w:val="0"/>
      <w:marBottom w:val="0"/>
      <w:divBdr>
        <w:top w:val="none" w:sz="0" w:space="0" w:color="auto"/>
        <w:left w:val="none" w:sz="0" w:space="0" w:color="auto"/>
        <w:bottom w:val="none" w:sz="0" w:space="0" w:color="auto"/>
        <w:right w:val="none" w:sz="0" w:space="0" w:color="auto"/>
      </w:divBdr>
    </w:div>
    <w:div w:id="1026174845">
      <w:bodyDiv w:val="1"/>
      <w:marLeft w:val="0"/>
      <w:marRight w:val="0"/>
      <w:marTop w:val="0"/>
      <w:marBottom w:val="0"/>
      <w:divBdr>
        <w:top w:val="none" w:sz="0" w:space="0" w:color="auto"/>
        <w:left w:val="none" w:sz="0" w:space="0" w:color="auto"/>
        <w:bottom w:val="none" w:sz="0" w:space="0" w:color="auto"/>
        <w:right w:val="none" w:sz="0" w:space="0" w:color="auto"/>
      </w:divBdr>
    </w:div>
    <w:div w:id="1028869364">
      <w:bodyDiv w:val="1"/>
      <w:marLeft w:val="0"/>
      <w:marRight w:val="0"/>
      <w:marTop w:val="0"/>
      <w:marBottom w:val="0"/>
      <w:divBdr>
        <w:top w:val="none" w:sz="0" w:space="0" w:color="auto"/>
        <w:left w:val="none" w:sz="0" w:space="0" w:color="auto"/>
        <w:bottom w:val="none" w:sz="0" w:space="0" w:color="auto"/>
        <w:right w:val="none" w:sz="0" w:space="0" w:color="auto"/>
      </w:divBdr>
    </w:div>
    <w:div w:id="1041395866">
      <w:bodyDiv w:val="1"/>
      <w:marLeft w:val="0"/>
      <w:marRight w:val="0"/>
      <w:marTop w:val="0"/>
      <w:marBottom w:val="0"/>
      <w:divBdr>
        <w:top w:val="none" w:sz="0" w:space="0" w:color="auto"/>
        <w:left w:val="none" w:sz="0" w:space="0" w:color="auto"/>
        <w:bottom w:val="none" w:sz="0" w:space="0" w:color="auto"/>
        <w:right w:val="none" w:sz="0" w:space="0" w:color="auto"/>
      </w:divBdr>
    </w:div>
    <w:div w:id="1044138445">
      <w:bodyDiv w:val="1"/>
      <w:marLeft w:val="0"/>
      <w:marRight w:val="0"/>
      <w:marTop w:val="0"/>
      <w:marBottom w:val="0"/>
      <w:divBdr>
        <w:top w:val="none" w:sz="0" w:space="0" w:color="auto"/>
        <w:left w:val="none" w:sz="0" w:space="0" w:color="auto"/>
        <w:bottom w:val="none" w:sz="0" w:space="0" w:color="auto"/>
        <w:right w:val="none" w:sz="0" w:space="0" w:color="auto"/>
      </w:divBdr>
    </w:div>
    <w:div w:id="1063942144">
      <w:bodyDiv w:val="1"/>
      <w:marLeft w:val="0"/>
      <w:marRight w:val="0"/>
      <w:marTop w:val="0"/>
      <w:marBottom w:val="0"/>
      <w:divBdr>
        <w:top w:val="none" w:sz="0" w:space="0" w:color="auto"/>
        <w:left w:val="none" w:sz="0" w:space="0" w:color="auto"/>
        <w:bottom w:val="none" w:sz="0" w:space="0" w:color="auto"/>
        <w:right w:val="none" w:sz="0" w:space="0" w:color="auto"/>
      </w:divBdr>
    </w:div>
    <w:div w:id="1083796077">
      <w:bodyDiv w:val="1"/>
      <w:marLeft w:val="0"/>
      <w:marRight w:val="0"/>
      <w:marTop w:val="0"/>
      <w:marBottom w:val="0"/>
      <w:divBdr>
        <w:top w:val="none" w:sz="0" w:space="0" w:color="auto"/>
        <w:left w:val="none" w:sz="0" w:space="0" w:color="auto"/>
        <w:bottom w:val="none" w:sz="0" w:space="0" w:color="auto"/>
        <w:right w:val="none" w:sz="0" w:space="0" w:color="auto"/>
      </w:divBdr>
    </w:div>
    <w:div w:id="1083993768">
      <w:bodyDiv w:val="1"/>
      <w:marLeft w:val="0"/>
      <w:marRight w:val="0"/>
      <w:marTop w:val="0"/>
      <w:marBottom w:val="0"/>
      <w:divBdr>
        <w:top w:val="none" w:sz="0" w:space="0" w:color="auto"/>
        <w:left w:val="none" w:sz="0" w:space="0" w:color="auto"/>
        <w:bottom w:val="none" w:sz="0" w:space="0" w:color="auto"/>
        <w:right w:val="none" w:sz="0" w:space="0" w:color="auto"/>
      </w:divBdr>
    </w:div>
    <w:div w:id="1125583428">
      <w:bodyDiv w:val="1"/>
      <w:marLeft w:val="0"/>
      <w:marRight w:val="0"/>
      <w:marTop w:val="0"/>
      <w:marBottom w:val="0"/>
      <w:divBdr>
        <w:top w:val="none" w:sz="0" w:space="0" w:color="auto"/>
        <w:left w:val="none" w:sz="0" w:space="0" w:color="auto"/>
        <w:bottom w:val="none" w:sz="0" w:space="0" w:color="auto"/>
        <w:right w:val="none" w:sz="0" w:space="0" w:color="auto"/>
      </w:divBdr>
    </w:div>
    <w:div w:id="1151602886">
      <w:bodyDiv w:val="1"/>
      <w:marLeft w:val="0"/>
      <w:marRight w:val="0"/>
      <w:marTop w:val="0"/>
      <w:marBottom w:val="0"/>
      <w:divBdr>
        <w:top w:val="none" w:sz="0" w:space="0" w:color="auto"/>
        <w:left w:val="none" w:sz="0" w:space="0" w:color="auto"/>
        <w:bottom w:val="none" w:sz="0" w:space="0" w:color="auto"/>
        <w:right w:val="none" w:sz="0" w:space="0" w:color="auto"/>
      </w:divBdr>
    </w:div>
    <w:div w:id="1173840210">
      <w:bodyDiv w:val="1"/>
      <w:marLeft w:val="0"/>
      <w:marRight w:val="0"/>
      <w:marTop w:val="0"/>
      <w:marBottom w:val="0"/>
      <w:divBdr>
        <w:top w:val="none" w:sz="0" w:space="0" w:color="auto"/>
        <w:left w:val="none" w:sz="0" w:space="0" w:color="auto"/>
        <w:bottom w:val="none" w:sz="0" w:space="0" w:color="auto"/>
        <w:right w:val="none" w:sz="0" w:space="0" w:color="auto"/>
      </w:divBdr>
    </w:div>
    <w:div w:id="1176647844">
      <w:bodyDiv w:val="1"/>
      <w:marLeft w:val="0"/>
      <w:marRight w:val="0"/>
      <w:marTop w:val="0"/>
      <w:marBottom w:val="0"/>
      <w:divBdr>
        <w:top w:val="none" w:sz="0" w:space="0" w:color="auto"/>
        <w:left w:val="none" w:sz="0" w:space="0" w:color="auto"/>
        <w:bottom w:val="none" w:sz="0" w:space="0" w:color="auto"/>
        <w:right w:val="none" w:sz="0" w:space="0" w:color="auto"/>
      </w:divBdr>
    </w:div>
    <w:div w:id="1207137609">
      <w:bodyDiv w:val="1"/>
      <w:marLeft w:val="0"/>
      <w:marRight w:val="0"/>
      <w:marTop w:val="0"/>
      <w:marBottom w:val="0"/>
      <w:divBdr>
        <w:top w:val="none" w:sz="0" w:space="0" w:color="auto"/>
        <w:left w:val="none" w:sz="0" w:space="0" w:color="auto"/>
        <w:bottom w:val="none" w:sz="0" w:space="0" w:color="auto"/>
        <w:right w:val="none" w:sz="0" w:space="0" w:color="auto"/>
      </w:divBdr>
    </w:div>
    <w:div w:id="1212376050">
      <w:bodyDiv w:val="1"/>
      <w:marLeft w:val="0"/>
      <w:marRight w:val="0"/>
      <w:marTop w:val="0"/>
      <w:marBottom w:val="0"/>
      <w:divBdr>
        <w:top w:val="none" w:sz="0" w:space="0" w:color="auto"/>
        <w:left w:val="none" w:sz="0" w:space="0" w:color="auto"/>
        <w:bottom w:val="none" w:sz="0" w:space="0" w:color="auto"/>
        <w:right w:val="none" w:sz="0" w:space="0" w:color="auto"/>
      </w:divBdr>
    </w:div>
    <w:div w:id="1213693100">
      <w:bodyDiv w:val="1"/>
      <w:marLeft w:val="0"/>
      <w:marRight w:val="0"/>
      <w:marTop w:val="0"/>
      <w:marBottom w:val="0"/>
      <w:divBdr>
        <w:top w:val="none" w:sz="0" w:space="0" w:color="auto"/>
        <w:left w:val="none" w:sz="0" w:space="0" w:color="auto"/>
        <w:bottom w:val="none" w:sz="0" w:space="0" w:color="auto"/>
        <w:right w:val="none" w:sz="0" w:space="0" w:color="auto"/>
      </w:divBdr>
    </w:div>
    <w:div w:id="1219633048">
      <w:bodyDiv w:val="1"/>
      <w:marLeft w:val="0"/>
      <w:marRight w:val="0"/>
      <w:marTop w:val="0"/>
      <w:marBottom w:val="0"/>
      <w:divBdr>
        <w:top w:val="none" w:sz="0" w:space="0" w:color="auto"/>
        <w:left w:val="none" w:sz="0" w:space="0" w:color="auto"/>
        <w:bottom w:val="none" w:sz="0" w:space="0" w:color="auto"/>
        <w:right w:val="none" w:sz="0" w:space="0" w:color="auto"/>
      </w:divBdr>
    </w:div>
    <w:div w:id="1235506132">
      <w:bodyDiv w:val="1"/>
      <w:marLeft w:val="0"/>
      <w:marRight w:val="0"/>
      <w:marTop w:val="0"/>
      <w:marBottom w:val="0"/>
      <w:divBdr>
        <w:top w:val="none" w:sz="0" w:space="0" w:color="auto"/>
        <w:left w:val="none" w:sz="0" w:space="0" w:color="auto"/>
        <w:bottom w:val="none" w:sz="0" w:space="0" w:color="auto"/>
        <w:right w:val="none" w:sz="0" w:space="0" w:color="auto"/>
      </w:divBdr>
    </w:div>
    <w:div w:id="1329215847">
      <w:bodyDiv w:val="1"/>
      <w:marLeft w:val="0"/>
      <w:marRight w:val="0"/>
      <w:marTop w:val="0"/>
      <w:marBottom w:val="0"/>
      <w:divBdr>
        <w:top w:val="none" w:sz="0" w:space="0" w:color="auto"/>
        <w:left w:val="none" w:sz="0" w:space="0" w:color="auto"/>
        <w:bottom w:val="none" w:sz="0" w:space="0" w:color="auto"/>
        <w:right w:val="none" w:sz="0" w:space="0" w:color="auto"/>
      </w:divBdr>
    </w:div>
    <w:div w:id="1330209163">
      <w:bodyDiv w:val="1"/>
      <w:marLeft w:val="0"/>
      <w:marRight w:val="0"/>
      <w:marTop w:val="0"/>
      <w:marBottom w:val="0"/>
      <w:divBdr>
        <w:top w:val="none" w:sz="0" w:space="0" w:color="auto"/>
        <w:left w:val="none" w:sz="0" w:space="0" w:color="auto"/>
        <w:bottom w:val="none" w:sz="0" w:space="0" w:color="auto"/>
        <w:right w:val="none" w:sz="0" w:space="0" w:color="auto"/>
      </w:divBdr>
    </w:div>
    <w:div w:id="1331443101">
      <w:bodyDiv w:val="1"/>
      <w:marLeft w:val="0"/>
      <w:marRight w:val="0"/>
      <w:marTop w:val="0"/>
      <w:marBottom w:val="0"/>
      <w:divBdr>
        <w:top w:val="none" w:sz="0" w:space="0" w:color="auto"/>
        <w:left w:val="none" w:sz="0" w:space="0" w:color="auto"/>
        <w:bottom w:val="none" w:sz="0" w:space="0" w:color="auto"/>
        <w:right w:val="none" w:sz="0" w:space="0" w:color="auto"/>
      </w:divBdr>
    </w:div>
    <w:div w:id="1339891948">
      <w:bodyDiv w:val="1"/>
      <w:marLeft w:val="0"/>
      <w:marRight w:val="0"/>
      <w:marTop w:val="0"/>
      <w:marBottom w:val="0"/>
      <w:divBdr>
        <w:top w:val="none" w:sz="0" w:space="0" w:color="auto"/>
        <w:left w:val="none" w:sz="0" w:space="0" w:color="auto"/>
        <w:bottom w:val="none" w:sz="0" w:space="0" w:color="auto"/>
        <w:right w:val="none" w:sz="0" w:space="0" w:color="auto"/>
      </w:divBdr>
    </w:div>
    <w:div w:id="1353921731">
      <w:bodyDiv w:val="1"/>
      <w:marLeft w:val="0"/>
      <w:marRight w:val="0"/>
      <w:marTop w:val="0"/>
      <w:marBottom w:val="0"/>
      <w:divBdr>
        <w:top w:val="none" w:sz="0" w:space="0" w:color="auto"/>
        <w:left w:val="none" w:sz="0" w:space="0" w:color="auto"/>
        <w:bottom w:val="none" w:sz="0" w:space="0" w:color="auto"/>
        <w:right w:val="none" w:sz="0" w:space="0" w:color="auto"/>
      </w:divBdr>
    </w:div>
    <w:div w:id="1360349021">
      <w:bodyDiv w:val="1"/>
      <w:marLeft w:val="0"/>
      <w:marRight w:val="0"/>
      <w:marTop w:val="0"/>
      <w:marBottom w:val="0"/>
      <w:divBdr>
        <w:top w:val="none" w:sz="0" w:space="0" w:color="auto"/>
        <w:left w:val="none" w:sz="0" w:space="0" w:color="auto"/>
        <w:bottom w:val="none" w:sz="0" w:space="0" w:color="auto"/>
        <w:right w:val="none" w:sz="0" w:space="0" w:color="auto"/>
      </w:divBdr>
    </w:div>
    <w:div w:id="1377897351">
      <w:bodyDiv w:val="1"/>
      <w:marLeft w:val="0"/>
      <w:marRight w:val="0"/>
      <w:marTop w:val="0"/>
      <w:marBottom w:val="0"/>
      <w:divBdr>
        <w:top w:val="none" w:sz="0" w:space="0" w:color="auto"/>
        <w:left w:val="none" w:sz="0" w:space="0" w:color="auto"/>
        <w:bottom w:val="none" w:sz="0" w:space="0" w:color="auto"/>
        <w:right w:val="none" w:sz="0" w:space="0" w:color="auto"/>
      </w:divBdr>
    </w:div>
    <w:div w:id="1383944826">
      <w:bodyDiv w:val="1"/>
      <w:marLeft w:val="0"/>
      <w:marRight w:val="0"/>
      <w:marTop w:val="0"/>
      <w:marBottom w:val="0"/>
      <w:divBdr>
        <w:top w:val="none" w:sz="0" w:space="0" w:color="auto"/>
        <w:left w:val="none" w:sz="0" w:space="0" w:color="auto"/>
        <w:bottom w:val="none" w:sz="0" w:space="0" w:color="auto"/>
        <w:right w:val="none" w:sz="0" w:space="0" w:color="auto"/>
      </w:divBdr>
    </w:div>
    <w:div w:id="1424301197">
      <w:bodyDiv w:val="1"/>
      <w:marLeft w:val="0"/>
      <w:marRight w:val="0"/>
      <w:marTop w:val="0"/>
      <w:marBottom w:val="0"/>
      <w:divBdr>
        <w:top w:val="none" w:sz="0" w:space="0" w:color="auto"/>
        <w:left w:val="none" w:sz="0" w:space="0" w:color="auto"/>
        <w:bottom w:val="none" w:sz="0" w:space="0" w:color="auto"/>
        <w:right w:val="none" w:sz="0" w:space="0" w:color="auto"/>
      </w:divBdr>
    </w:div>
    <w:div w:id="1461731186">
      <w:bodyDiv w:val="1"/>
      <w:marLeft w:val="0"/>
      <w:marRight w:val="0"/>
      <w:marTop w:val="0"/>
      <w:marBottom w:val="0"/>
      <w:divBdr>
        <w:top w:val="none" w:sz="0" w:space="0" w:color="auto"/>
        <w:left w:val="none" w:sz="0" w:space="0" w:color="auto"/>
        <w:bottom w:val="none" w:sz="0" w:space="0" w:color="auto"/>
        <w:right w:val="none" w:sz="0" w:space="0" w:color="auto"/>
      </w:divBdr>
    </w:div>
    <w:div w:id="1476798694">
      <w:bodyDiv w:val="1"/>
      <w:marLeft w:val="0"/>
      <w:marRight w:val="0"/>
      <w:marTop w:val="0"/>
      <w:marBottom w:val="0"/>
      <w:divBdr>
        <w:top w:val="none" w:sz="0" w:space="0" w:color="auto"/>
        <w:left w:val="none" w:sz="0" w:space="0" w:color="auto"/>
        <w:bottom w:val="none" w:sz="0" w:space="0" w:color="auto"/>
        <w:right w:val="none" w:sz="0" w:space="0" w:color="auto"/>
      </w:divBdr>
    </w:div>
    <w:div w:id="1479033785">
      <w:bodyDiv w:val="1"/>
      <w:marLeft w:val="0"/>
      <w:marRight w:val="0"/>
      <w:marTop w:val="0"/>
      <w:marBottom w:val="0"/>
      <w:divBdr>
        <w:top w:val="none" w:sz="0" w:space="0" w:color="auto"/>
        <w:left w:val="none" w:sz="0" w:space="0" w:color="auto"/>
        <w:bottom w:val="none" w:sz="0" w:space="0" w:color="auto"/>
        <w:right w:val="none" w:sz="0" w:space="0" w:color="auto"/>
      </w:divBdr>
    </w:div>
    <w:div w:id="1484663865">
      <w:bodyDiv w:val="1"/>
      <w:marLeft w:val="0"/>
      <w:marRight w:val="0"/>
      <w:marTop w:val="0"/>
      <w:marBottom w:val="0"/>
      <w:divBdr>
        <w:top w:val="none" w:sz="0" w:space="0" w:color="auto"/>
        <w:left w:val="none" w:sz="0" w:space="0" w:color="auto"/>
        <w:bottom w:val="none" w:sz="0" w:space="0" w:color="auto"/>
        <w:right w:val="none" w:sz="0" w:space="0" w:color="auto"/>
      </w:divBdr>
    </w:div>
    <w:div w:id="1501240995">
      <w:bodyDiv w:val="1"/>
      <w:marLeft w:val="0"/>
      <w:marRight w:val="0"/>
      <w:marTop w:val="0"/>
      <w:marBottom w:val="0"/>
      <w:divBdr>
        <w:top w:val="none" w:sz="0" w:space="0" w:color="auto"/>
        <w:left w:val="none" w:sz="0" w:space="0" w:color="auto"/>
        <w:bottom w:val="none" w:sz="0" w:space="0" w:color="auto"/>
        <w:right w:val="none" w:sz="0" w:space="0" w:color="auto"/>
      </w:divBdr>
    </w:div>
    <w:div w:id="1511292456">
      <w:bodyDiv w:val="1"/>
      <w:marLeft w:val="0"/>
      <w:marRight w:val="0"/>
      <w:marTop w:val="0"/>
      <w:marBottom w:val="0"/>
      <w:divBdr>
        <w:top w:val="none" w:sz="0" w:space="0" w:color="auto"/>
        <w:left w:val="none" w:sz="0" w:space="0" w:color="auto"/>
        <w:bottom w:val="none" w:sz="0" w:space="0" w:color="auto"/>
        <w:right w:val="none" w:sz="0" w:space="0" w:color="auto"/>
      </w:divBdr>
    </w:div>
    <w:div w:id="1528635941">
      <w:bodyDiv w:val="1"/>
      <w:marLeft w:val="0"/>
      <w:marRight w:val="0"/>
      <w:marTop w:val="0"/>
      <w:marBottom w:val="0"/>
      <w:divBdr>
        <w:top w:val="none" w:sz="0" w:space="0" w:color="auto"/>
        <w:left w:val="none" w:sz="0" w:space="0" w:color="auto"/>
        <w:bottom w:val="none" w:sz="0" w:space="0" w:color="auto"/>
        <w:right w:val="none" w:sz="0" w:space="0" w:color="auto"/>
      </w:divBdr>
    </w:div>
    <w:div w:id="1538541896">
      <w:bodyDiv w:val="1"/>
      <w:marLeft w:val="0"/>
      <w:marRight w:val="0"/>
      <w:marTop w:val="0"/>
      <w:marBottom w:val="0"/>
      <w:divBdr>
        <w:top w:val="none" w:sz="0" w:space="0" w:color="auto"/>
        <w:left w:val="none" w:sz="0" w:space="0" w:color="auto"/>
        <w:bottom w:val="none" w:sz="0" w:space="0" w:color="auto"/>
        <w:right w:val="none" w:sz="0" w:space="0" w:color="auto"/>
      </w:divBdr>
    </w:div>
    <w:div w:id="1544291258">
      <w:bodyDiv w:val="1"/>
      <w:marLeft w:val="0"/>
      <w:marRight w:val="0"/>
      <w:marTop w:val="0"/>
      <w:marBottom w:val="0"/>
      <w:divBdr>
        <w:top w:val="none" w:sz="0" w:space="0" w:color="auto"/>
        <w:left w:val="none" w:sz="0" w:space="0" w:color="auto"/>
        <w:bottom w:val="none" w:sz="0" w:space="0" w:color="auto"/>
        <w:right w:val="none" w:sz="0" w:space="0" w:color="auto"/>
      </w:divBdr>
    </w:div>
    <w:div w:id="1546135308">
      <w:bodyDiv w:val="1"/>
      <w:marLeft w:val="0"/>
      <w:marRight w:val="0"/>
      <w:marTop w:val="0"/>
      <w:marBottom w:val="0"/>
      <w:divBdr>
        <w:top w:val="none" w:sz="0" w:space="0" w:color="auto"/>
        <w:left w:val="none" w:sz="0" w:space="0" w:color="auto"/>
        <w:bottom w:val="none" w:sz="0" w:space="0" w:color="auto"/>
        <w:right w:val="none" w:sz="0" w:space="0" w:color="auto"/>
      </w:divBdr>
    </w:div>
    <w:div w:id="1555316272">
      <w:bodyDiv w:val="1"/>
      <w:marLeft w:val="0"/>
      <w:marRight w:val="0"/>
      <w:marTop w:val="0"/>
      <w:marBottom w:val="0"/>
      <w:divBdr>
        <w:top w:val="none" w:sz="0" w:space="0" w:color="auto"/>
        <w:left w:val="none" w:sz="0" w:space="0" w:color="auto"/>
        <w:bottom w:val="none" w:sz="0" w:space="0" w:color="auto"/>
        <w:right w:val="none" w:sz="0" w:space="0" w:color="auto"/>
      </w:divBdr>
    </w:div>
    <w:div w:id="1555583294">
      <w:bodyDiv w:val="1"/>
      <w:marLeft w:val="0"/>
      <w:marRight w:val="0"/>
      <w:marTop w:val="0"/>
      <w:marBottom w:val="0"/>
      <w:divBdr>
        <w:top w:val="none" w:sz="0" w:space="0" w:color="auto"/>
        <w:left w:val="none" w:sz="0" w:space="0" w:color="auto"/>
        <w:bottom w:val="none" w:sz="0" w:space="0" w:color="auto"/>
        <w:right w:val="none" w:sz="0" w:space="0" w:color="auto"/>
      </w:divBdr>
    </w:div>
    <w:div w:id="1558518251">
      <w:bodyDiv w:val="1"/>
      <w:marLeft w:val="0"/>
      <w:marRight w:val="0"/>
      <w:marTop w:val="0"/>
      <w:marBottom w:val="0"/>
      <w:divBdr>
        <w:top w:val="none" w:sz="0" w:space="0" w:color="auto"/>
        <w:left w:val="none" w:sz="0" w:space="0" w:color="auto"/>
        <w:bottom w:val="none" w:sz="0" w:space="0" w:color="auto"/>
        <w:right w:val="none" w:sz="0" w:space="0" w:color="auto"/>
      </w:divBdr>
    </w:div>
    <w:div w:id="1607881433">
      <w:bodyDiv w:val="1"/>
      <w:marLeft w:val="0"/>
      <w:marRight w:val="0"/>
      <w:marTop w:val="0"/>
      <w:marBottom w:val="0"/>
      <w:divBdr>
        <w:top w:val="none" w:sz="0" w:space="0" w:color="auto"/>
        <w:left w:val="none" w:sz="0" w:space="0" w:color="auto"/>
        <w:bottom w:val="none" w:sz="0" w:space="0" w:color="auto"/>
        <w:right w:val="none" w:sz="0" w:space="0" w:color="auto"/>
      </w:divBdr>
    </w:div>
    <w:div w:id="1616448372">
      <w:bodyDiv w:val="1"/>
      <w:marLeft w:val="0"/>
      <w:marRight w:val="0"/>
      <w:marTop w:val="0"/>
      <w:marBottom w:val="0"/>
      <w:divBdr>
        <w:top w:val="none" w:sz="0" w:space="0" w:color="auto"/>
        <w:left w:val="none" w:sz="0" w:space="0" w:color="auto"/>
        <w:bottom w:val="none" w:sz="0" w:space="0" w:color="auto"/>
        <w:right w:val="none" w:sz="0" w:space="0" w:color="auto"/>
      </w:divBdr>
    </w:div>
    <w:div w:id="1620600015">
      <w:bodyDiv w:val="1"/>
      <w:marLeft w:val="0"/>
      <w:marRight w:val="0"/>
      <w:marTop w:val="0"/>
      <w:marBottom w:val="0"/>
      <w:divBdr>
        <w:top w:val="none" w:sz="0" w:space="0" w:color="auto"/>
        <w:left w:val="none" w:sz="0" w:space="0" w:color="auto"/>
        <w:bottom w:val="none" w:sz="0" w:space="0" w:color="auto"/>
        <w:right w:val="none" w:sz="0" w:space="0" w:color="auto"/>
      </w:divBdr>
    </w:div>
    <w:div w:id="1632514885">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677920745">
      <w:bodyDiv w:val="1"/>
      <w:marLeft w:val="0"/>
      <w:marRight w:val="0"/>
      <w:marTop w:val="0"/>
      <w:marBottom w:val="0"/>
      <w:divBdr>
        <w:top w:val="none" w:sz="0" w:space="0" w:color="auto"/>
        <w:left w:val="none" w:sz="0" w:space="0" w:color="auto"/>
        <w:bottom w:val="none" w:sz="0" w:space="0" w:color="auto"/>
        <w:right w:val="none" w:sz="0" w:space="0" w:color="auto"/>
      </w:divBdr>
    </w:div>
    <w:div w:id="1704475759">
      <w:bodyDiv w:val="1"/>
      <w:marLeft w:val="0"/>
      <w:marRight w:val="0"/>
      <w:marTop w:val="0"/>
      <w:marBottom w:val="0"/>
      <w:divBdr>
        <w:top w:val="none" w:sz="0" w:space="0" w:color="auto"/>
        <w:left w:val="none" w:sz="0" w:space="0" w:color="auto"/>
        <w:bottom w:val="none" w:sz="0" w:space="0" w:color="auto"/>
        <w:right w:val="none" w:sz="0" w:space="0" w:color="auto"/>
      </w:divBdr>
    </w:div>
    <w:div w:id="1705327108">
      <w:bodyDiv w:val="1"/>
      <w:marLeft w:val="0"/>
      <w:marRight w:val="0"/>
      <w:marTop w:val="0"/>
      <w:marBottom w:val="0"/>
      <w:divBdr>
        <w:top w:val="none" w:sz="0" w:space="0" w:color="auto"/>
        <w:left w:val="none" w:sz="0" w:space="0" w:color="auto"/>
        <w:bottom w:val="none" w:sz="0" w:space="0" w:color="auto"/>
        <w:right w:val="none" w:sz="0" w:space="0" w:color="auto"/>
      </w:divBdr>
    </w:div>
    <w:div w:id="1791320021">
      <w:bodyDiv w:val="1"/>
      <w:marLeft w:val="0"/>
      <w:marRight w:val="0"/>
      <w:marTop w:val="0"/>
      <w:marBottom w:val="0"/>
      <w:divBdr>
        <w:top w:val="none" w:sz="0" w:space="0" w:color="auto"/>
        <w:left w:val="none" w:sz="0" w:space="0" w:color="auto"/>
        <w:bottom w:val="none" w:sz="0" w:space="0" w:color="auto"/>
        <w:right w:val="none" w:sz="0" w:space="0" w:color="auto"/>
      </w:divBdr>
    </w:div>
    <w:div w:id="1806268000">
      <w:bodyDiv w:val="1"/>
      <w:marLeft w:val="0"/>
      <w:marRight w:val="0"/>
      <w:marTop w:val="0"/>
      <w:marBottom w:val="0"/>
      <w:divBdr>
        <w:top w:val="none" w:sz="0" w:space="0" w:color="auto"/>
        <w:left w:val="none" w:sz="0" w:space="0" w:color="auto"/>
        <w:bottom w:val="none" w:sz="0" w:space="0" w:color="auto"/>
        <w:right w:val="none" w:sz="0" w:space="0" w:color="auto"/>
      </w:divBdr>
    </w:div>
    <w:div w:id="1823623049">
      <w:bodyDiv w:val="1"/>
      <w:marLeft w:val="0"/>
      <w:marRight w:val="0"/>
      <w:marTop w:val="0"/>
      <w:marBottom w:val="0"/>
      <w:divBdr>
        <w:top w:val="none" w:sz="0" w:space="0" w:color="auto"/>
        <w:left w:val="none" w:sz="0" w:space="0" w:color="auto"/>
        <w:bottom w:val="none" w:sz="0" w:space="0" w:color="auto"/>
        <w:right w:val="none" w:sz="0" w:space="0" w:color="auto"/>
      </w:divBdr>
    </w:div>
    <w:div w:id="1827748663">
      <w:bodyDiv w:val="1"/>
      <w:marLeft w:val="0"/>
      <w:marRight w:val="0"/>
      <w:marTop w:val="0"/>
      <w:marBottom w:val="0"/>
      <w:divBdr>
        <w:top w:val="none" w:sz="0" w:space="0" w:color="auto"/>
        <w:left w:val="none" w:sz="0" w:space="0" w:color="auto"/>
        <w:bottom w:val="none" w:sz="0" w:space="0" w:color="auto"/>
        <w:right w:val="none" w:sz="0" w:space="0" w:color="auto"/>
      </w:divBdr>
    </w:div>
    <w:div w:id="1828209645">
      <w:bodyDiv w:val="1"/>
      <w:marLeft w:val="0"/>
      <w:marRight w:val="0"/>
      <w:marTop w:val="0"/>
      <w:marBottom w:val="0"/>
      <w:divBdr>
        <w:top w:val="none" w:sz="0" w:space="0" w:color="auto"/>
        <w:left w:val="none" w:sz="0" w:space="0" w:color="auto"/>
        <w:bottom w:val="none" w:sz="0" w:space="0" w:color="auto"/>
        <w:right w:val="none" w:sz="0" w:space="0" w:color="auto"/>
      </w:divBdr>
    </w:div>
    <w:div w:id="1860700833">
      <w:bodyDiv w:val="1"/>
      <w:marLeft w:val="0"/>
      <w:marRight w:val="0"/>
      <w:marTop w:val="0"/>
      <w:marBottom w:val="0"/>
      <w:divBdr>
        <w:top w:val="none" w:sz="0" w:space="0" w:color="auto"/>
        <w:left w:val="none" w:sz="0" w:space="0" w:color="auto"/>
        <w:bottom w:val="none" w:sz="0" w:space="0" w:color="auto"/>
        <w:right w:val="none" w:sz="0" w:space="0" w:color="auto"/>
      </w:divBdr>
    </w:div>
    <w:div w:id="1881745982">
      <w:bodyDiv w:val="1"/>
      <w:marLeft w:val="0"/>
      <w:marRight w:val="0"/>
      <w:marTop w:val="0"/>
      <w:marBottom w:val="0"/>
      <w:divBdr>
        <w:top w:val="none" w:sz="0" w:space="0" w:color="auto"/>
        <w:left w:val="none" w:sz="0" w:space="0" w:color="auto"/>
        <w:bottom w:val="none" w:sz="0" w:space="0" w:color="auto"/>
        <w:right w:val="none" w:sz="0" w:space="0" w:color="auto"/>
      </w:divBdr>
    </w:div>
    <w:div w:id="1886329576">
      <w:bodyDiv w:val="1"/>
      <w:marLeft w:val="0"/>
      <w:marRight w:val="0"/>
      <w:marTop w:val="0"/>
      <w:marBottom w:val="0"/>
      <w:divBdr>
        <w:top w:val="none" w:sz="0" w:space="0" w:color="auto"/>
        <w:left w:val="none" w:sz="0" w:space="0" w:color="auto"/>
        <w:bottom w:val="none" w:sz="0" w:space="0" w:color="auto"/>
        <w:right w:val="none" w:sz="0" w:space="0" w:color="auto"/>
      </w:divBdr>
    </w:div>
    <w:div w:id="1893149813">
      <w:bodyDiv w:val="1"/>
      <w:marLeft w:val="0"/>
      <w:marRight w:val="0"/>
      <w:marTop w:val="0"/>
      <w:marBottom w:val="0"/>
      <w:divBdr>
        <w:top w:val="none" w:sz="0" w:space="0" w:color="auto"/>
        <w:left w:val="none" w:sz="0" w:space="0" w:color="auto"/>
        <w:bottom w:val="none" w:sz="0" w:space="0" w:color="auto"/>
        <w:right w:val="none" w:sz="0" w:space="0" w:color="auto"/>
      </w:divBdr>
    </w:div>
    <w:div w:id="1894390826">
      <w:bodyDiv w:val="1"/>
      <w:marLeft w:val="0"/>
      <w:marRight w:val="0"/>
      <w:marTop w:val="0"/>
      <w:marBottom w:val="0"/>
      <w:divBdr>
        <w:top w:val="none" w:sz="0" w:space="0" w:color="auto"/>
        <w:left w:val="none" w:sz="0" w:space="0" w:color="auto"/>
        <w:bottom w:val="none" w:sz="0" w:space="0" w:color="auto"/>
        <w:right w:val="none" w:sz="0" w:space="0" w:color="auto"/>
      </w:divBdr>
    </w:div>
    <w:div w:id="1907180153">
      <w:bodyDiv w:val="1"/>
      <w:marLeft w:val="0"/>
      <w:marRight w:val="0"/>
      <w:marTop w:val="0"/>
      <w:marBottom w:val="0"/>
      <w:divBdr>
        <w:top w:val="none" w:sz="0" w:space="0" w:color="auto"/>
        <w:left w:val="none" w:sz="0" w:space="0" w:color="auto"/>
        <w:bottom w:val="none" w:sz="0" w:space="0" w:color="auto"/>
        <w:right w:val="none" w:sz="0" w:space="0" w:color="auto"/>
      </w:divBdr>
    </w:div>
    <w:div w:id="1910846566">
      <w:bodyDiv w:val="1"/>
      <w:marLeft w:val="0"/>
      <w:marRight w:val="0"/>
      <w:marTop w:val="0"/>
      <w:marBottom w:val="0"/>
      <w:divBdr>
        <w:top w:val="none" w:sz="0" w:space="0" w:color="auto"/>
        <w:left w:val="none" w:sz="0" w:space="0" w:color="auto"/>
        <w:bottom w:val="none" w:sz="0" w:space="0" w:color="auto"/>
        <w:right w:val="none" w:sz="0" w:space="0" w:color="auto"/>
      </w:divBdr>
    </w:div>
    <w:div w:id="1924483286">
      <w:bodyDiv w:val="1"/>
      <w:marLeft w:val="0"/>
      <w:marRight w:val="0"/>
      <w:marTop w:val="0"/>
      <w:marBottom w:val="0"/>
      <w:divBdr>
        <w:top w:val="none" w:sz="0" w:space="0" w:color="auto"/>
        <w:left w:val="none" w:sz="0" w:space="0" w:color="auto"/>
        <w:bottom w:val="none" w:sz="0" w:space="0" w:color="auto"/>
        <w:right w:val="none" w:sz="0" w:space="0" w:color="auto"/>
      </w:divBdr>
    </w:div>
    <w:div w:id="1941448916">
      <w:bodyDiv w:val="1"/>
      <w:marLeft w:val="0"/>
      <w:marRight w:val="0"/>
      <w:marTop w:val="0"/>
      <w:marBottom w:val="0"/>
      <w:divBdr>
        <w:top w:val="none" w:sz="0" w:space="0" w:color="auto"/>
        <w:left w:val="none" w:sz="0" w:space="0" w:color="auto"/>
        <w:bottom w:val="none" w:sz="0" w:space="0" w:color="auto"/>
        <w:right w:val="none" w:sz="0" w:space="0" w:color="auto"/>
      </w:divBdr>
    </w:div>
    <w:div w:id="1960143000">
      <w:bodyDiv w:val="1"/>
      <w:marLeft w:val="0"/>
      <w:marRight w:val="0"/>
      <w:marTop w:val="0"/>
      <w:marBottom w:val="0"/>
      <w:divBdr>
        <w:top w:val="none" w:sz="0" w:space="0" w:color="auto"/>
        <w:left w:val="none" w:sz="0" w:space="0" w:color="auto"/>
        <w:bottom w:val="none" w:sz="0" w:space="0" w:color="auto"/>
        <w:right w:val="none" w:sz="0" w:space="0" w:color="auto"/>
      </w:divBdr>
    </w:div>
    <w:div w:id="1996882591">
      <w:bodyDiv w:val="1"/>
      <w:marLeft w:val="0"/>
      <w:marRight w:val="0"/>
      <w:marTop w:val="0"/>
      <w:marBottom w:val="0"/>
      <w:divBdr>
        <w:top w:val="none" w:sz="0" w:space="0" w:color="auto"/>
        <w:left w:val="none" w:sz="0" w:space="0" w:color="auto"/>
        <w:bottom w:val="none" w:sz="0" w:space="0" w:color="auto"/>
        <w:right w:val="none" w:sz="0" w:space="0" w:color="auto"/>
      </w:divBdr>
    </w:div>
    <w:div w:id="2022202328">
      <w:bodyDiv w:val="1"/>
      <w:marLeft w:val="0"/>
      <w:marRight w:val="0"/>
      <w:marTop w:val="0"/>
      <w:marBottom w:val="0"/>
      <w:divBdr>
        <w:top w:val="none" w:sz="0" w:space="0" w:color="auto"/>
        <w:left w:val="none" w:sz="0" w:space="0" w:color="auto"/>
        <w:bottom w:val="none" w:sz="0" w:space="0" w:color="auto"/>
        <w:right w:val="none" w:sz="0" w:space="0" w:color="auto"/>
      </w:divBdr>
    </w:div>
    <w:div w:id="2028213225">
      <w:bodyDiv w:val="1"/>
      <w:marLeft w:val="0"/>
      <w:marRight w:val="0"/>
      <w:marTop w:val="0"/>
      <w:marBottom w:val="0"/>
      <w:divBdr>
        <w:top w:val="none" w:sz="0" w:space="0" w:color="auto"/>
        <w:left w:val="none" w:sz="0" w:space="0" w:color="auto"/>
        <w:bottom w:val="none" w:sz="0" w:space="0" w:color="auto"/>
        <w:right w:val="none" w:sz="0" w:space="0" w:color="auto"/>
      </w:divBdr>
    </w:div>
    <w:div w:id="2030329778">
      <w:bodyDiv w:val="1"/>
      <w:marLeft w:val="0"/>
      <w:marRight w:val="0"/>
      <w:marTop w:val="0"/>
      <w:marBottom w:val="0"/>
      <w:divBdr>
        <w:top w:val="none" w:sz="0" w:space="0" w:color="auto"/>
        <w:left w:val="none" w:sz="0" w:space="0" w:color="auto"/>
        <w:bottom w:val="none" w:sz="0" w:space="0" w:color="auto"/>
        <w:right w:val="none" w:sz="0" w:space="0" w:color="auto"/>
      </w:divBdr>
    </w:div>
    <w:div w:id="2045056320">
      <w:bodyDiv w:val="1"/>
      <w:marLeft w:val="0"/>
      <w:marRight w:val="0"/>
      <w:marTop w:val="0"/>
      <w:marBottom w:val="0"/>
      <w:divBdr>
        <w:top w:val="none" w:sz="0" w:space="0" w:color="auto"/>
        <w:left w:val="none" w:sz="0" w:space="0" w:color="auto"/>
        <w:bottom w:val="none" w:sz="0" w:space="0" w:color="auto"/>
        <w:right w:val="none" w:sz="0" w:space="0" w:color="auto"/>
      </w:divBdr>
    </w:div>
    <w:div w:id="2060323038">
      <w:bodyDiv w:val="1"/>
      <w:marLeft w:val="0"/>
      <w:marRight w:val="0"/>
      <w:marTop w:val="0"/>
      <w:marBottom w:val="0"/>
      <w:divBdr>
        <w:top w:val="none" w:sz="0" w:space="0" w:color="auto"/>
        <w:left w:val="none" w:sz="0" w:space="0" w:color="auto"/>
        <w:bottom w:val="none" w:sz="0" w:space="0" w:color="auto"/>
        <w:right w:val="none" w:sz="0" w:space="0" w:color="auto"/>
      </w:divBdr>
    </w:div>
    <w:div w:id="2072196506">
      <w:bodyDiv w:val="1"/>
      <w:marLeft w:val="0"/>
      <w:marRight w:val="0"/>
      <w:marTop w:val="0"/>
      <w:marBottom w:val="0"/>
      <w:divBdr>
        <w:top w:val="none" w:sz="0" w:space="0" w:color="auto"/>
        <w:left w:val="none" w:sz="0" w:space="0" w:color="auto"/>
        <w:bottom w:val="none" w:sz="0" w:space="0" w:color="auto"/>
        <w:right w:val="none" w:sz="0" w:space="0" w:color="auto"/>
      </w:divBdr>
    </w:div>
    <w:div w:id="2093042492">
      <w:bodyDiv w:val="1"/>
      <w:marLeft w:val="0"/>
      <w:marRight w:val="0"/>
      <w:marTop w:val="0"/>
      <w:marBottom w:val="0"/>
      <w:divBdr>
        <w:top w:val="none" w:sz="0" w:space="0" w:color="auto"/>
        <w:left w:val="none" w:sz="0" w:space="0" w:color="auto"/>
        <w:bottom w:val="none" w:sz="0" w:space="0" w:color="auto"/>
        <w:right w:val="none" w:sz="0" w:space="0" w:color="auto"/>
      </w:divBdr>
    </w:div>
    <w:div w:id="2100638553">
      <w:bodyDiv w:val="1"/>
      <w:marLeft w:val="0"/>
      <w:marRight w:val="0"/>
      <w:marTop w:val="0"/>
      <w:marBottom w:val="0"/>
      <w:divBdr>
        <w:top w:val="none" w:sz="0" w:space="0" w:color="auto"/>
        <w:left w:val="none" w:sz="0" w:space="0" w:color="auto"/>
        <w:bottom w:val="none" w:sz="0" w:space="0" w:color="auto"/>
        <w:right w:val="none" w:sz="0" w:space="0" w:color="auto"/>
      </w:divBdr>
    </w:div>
    <w:div w:id="2103795566">
      <w:bodyDiv w:val="1"/>
      <w:marLeft w:val="0"/>
      <w:marRight w:val="0"/>
      <w:marTop w:val="0"/>
      <w:marBottom w:val="0"/>
      <w:divBdr>
        <w:top w:val="none" w:sz="0" w:space="0" w:color="auto"/>
        <w:left w:val="none" w:sz="0" w:space="0" w:color="auto"/>
        <w:bottom w:val="none" w:sz="0" w:space="0" w:color="auto"/>
        <w:right w:val="none" w:sz="0" w:space="0" w:color="auto"/>
      </w:divBdr>
    </w:div>
    <w:div w:id="2104958351">
      <w:bodyDiv w:val="1"/>
      <w:marLeft w:val="0"/>
      <w:marRight w:val="0"/>
      <w:marTop w:val="0"/>
      <w:marBottom w:val="0"/>
      <w:divBdr>
        <w:top w:val="none" w:sz="0" w:space="0" w:color="auto"/>
        <w:left w:val="none" w:sz="0" w:space="0" w:color="auto"/>
        <w:bottom w:val="none" w:sz="0" w:space="0" w:color="auto"/>
        <w:right w:val="none" w:sz="0" w:space="0" w:color="auto"/>
      </w:divBdr>
    </w:div>
    <w:div w:id="2109890422">
      <w:bodyDiv w:val="1"/>
      <w:marLeft w:val="0"/>
      <w:marRight w:val="0"/>
      <w:marTop w:val="0"/>
      <w:marBottom w:val="0"/>
      <w:divBdr>
        <w:top w:val="none" w:sz="0" w:space="0" w:color="auto"/>
        <w:left w:val="none" w:sz="0" w:space="0" w:color="auto"/>
        <w:bottom w:val="none" w:sz="0" w:space="0" w:color="auto"/>
        <w:right w:val="none" w:sz="0" w:space="0" w:color="auto"/>
      </w:divBdr>
    </w:div>
    <w:div w:id="2112120733">
      <w:bodyDiv w:val="1"/>
      <w:marLeft w:val="0"/>
      <w:marRight w:val="0"/>
      <w:marTop w:val="0"/>
      <w:marBottom w:val="0"/>
      <w:divBdr>
        <w:top w:val="none" w:sz="0" w:space="0" w:color="auto"/>
        <w:left w:val="none" w:sz="0" w:space="0" w:color="auto"/>
        <w:bottom w:val="none" w:sz="0" w:space="0" w:color="auto"/>
        <w:right w:val="none" w:sz="0" w:space="0" w:color="auto"/>
      </w:divBdr>
    </w:div>
    <w:div w:id="2129884310">
      <w:bodyDiv w:val="1"/>
      <w:marLeft w:val="0"/>
      <w:marRight w:val="0"/>
      <w:marTop w:val="0"/>
      <w:marBottom w:val="0"/>
      <w:divBdr>
        <w:top w:val="none" w:sz="0" w:space="0" w:color="auto"/>
        <w:left w:val="none" w:sz="0" w:space="0" w:color="auto"/>
        <w:bottom w:val="none" w:sz="0" w:space="0" w:color="auto"/>
        <w:right w:val="none" w:sz="0" w:space="0" w:color="auto"/>
      </w:divBdr>
    </w:div>
    <w:div w:id="21364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c001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134E-92D3-4799-891E-F91EFAC6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262</Words>
  <Characters>1499</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Nathan Nguyen</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dc:description/>
  <cp:lastModifiedBy>Tommy_Phan</cp:lastModifiedBy>
  <cp:revision>28</cp:revision>
  <cp:lastPrinted>2022-07-28T03:56:00Z</cp:lastPrinted>
  <dcterms:created xsi:type="dcterms:W3CDTF">2022-07-28T03:39:00Z</dcterms:created>
  <dcterms:modified xsi:type="dcterms:W3CDTF">2022-08-03T07:37:00Z</dcterms:modified>
</cp:coreProperties>
</file>